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7CC2E" w14:textId="77777777" w:rsidR="003337B2" w:rsidRPr="003337B2" w:rsidRDefault="003337B2" w:rsidP="003337B2">
      <w:pPr>
        <w:ind w:left="6379"/>
        <w:jc w:val="both"/>
        <w:rPr>
          <w:rFonts w:ascii="Times New Roman" w:eastAsia="Times New Roman" w:hAnsi="Times New Roman"/>
          <w:sz w:val="22"/>
          <w:szCs w:val="22"/>
        </w:rPr>
      </w:pPr>
      <w:r w:rsidRPr="003337B2">
        <w:rPr>
          <w:rFonts w:ascii="Times New Roman" w:eastAsia="Times New Roman" w:hAnsi="Times New Roman"/>
          <w:sz w:val="22"/>
          <w:szCs w:val="22"/>
        </w:rPr>
        <w:t>PATVIRTINTA</w:t>
      </w:r>
    </w:p>
    <w:p w14:paraId="4310D9CD" w14:textId="6EB007F1" w:rsidR="003337B2" w:rsidRPr="003337B2" w:rsidRDefault="003337B2" w:rsidP="003337B2">
      <w:pPr>
        <w:ind w:left="6379"/>
        <w:jc w:val="both"/>
        <w:rPr>
          <w:rFonts w:ascii="Times New Roman" w:eastAsia="Times New Roman" w:hAnsi="Times New Roman"/>
          <w:sz w:val="22"/>
          <w:szCs w:val="22"/>
        </w:rPr>
      </w:pPr>
      <w:r w:rsidRPr="003337B2">
        <w:rPr>
          <w:rFonts w:ascii="Times New Roman" w:eastAsia="Times New Roman" w:hAnsi="Times New Roman"/>
          <w:sz w:val="22"/>
          <w:szCs w:val="22"/>
        </w:rPr>
        <w:t xml:space="preserve">Šilalės švietimo pagalbos tarnybos direktoriaus </w:t>
      </w:r>
      <w:r>
        <w:rPr>
          <w:rFonts w:ascii="Times New Roman" w:eastAsia="Times New Roman" w:hAnsi="Times New Roman"/>
          <w:sz w:val="22"/>
          <w:szCs w:val="22"/>
        </w:rPr>
        <w:t>2025</w:t>
      </w:r>
      <w:r w:rsidRPr="003337B2">
        <w:rPr>
          <w:rFonts w:ascii="Times New Roman" w:eastAsia="Times New Roman" w:hAnsi="Times New Roman"/>
          <w:sz w:val="22"/>
          <w:szCs w:val="22"/>
        </w:rPr>
        <w:t xml:space="preserve"> m. </w:t>
      </w:r>
      <w:r>
        <w:rPr>
          <w:rFonts w:ascii="Times New Roman" w:eastAsia="Times New Roman" w:hAnsi="Times New Roman"/>
          <w:sz w:val="22"/>
          <w:szCs w:val="22"/>
        </w:rPr>
        <w:t>gegužės 29</w:t>
      </w:r>
      <w:r w:rsidRPr="003337B2">
        <w:rPr>
          <w:rFonts w:ascii="Times New Roman" w:eastAsia="Times New Roman" w:hAnsi="Times New Roman"/>
          <w:sz w:val="22"/>
          <w:szCs w:val="22"/>
        </w:rPr>
        <w:t xml:space="preserve"> d. </w:t>
      </w:r>
    </w:p>
    <w:p w14:paraId="7880662F" w14:textId="1A67A290" w:rsidR="003337B2" w:rsidRPr="003337B2" w:rsidRDefault="003337B2" w:rsidP="003337B2">
      <w:pPr>
        <w:ind w:left="6379"/>
        <w:jc w:val="both"/>
        <w:rPr>
          <w:rFonts w:ascii="Times New Roman" w:eastAsia="Times New Roman" w:hAnsi="Times New Roman"/>
          <w:sz w:val="22"/>
          <w:szCs w:val="22"/>
        </w:rPr>
      </w:pPr>
      <w:r w:rsidRPr="003337B2">
        <w:rPr>
          <w:rFonts w:ascii="Times New Roman" w:eastAsia="Times New Roman" w:hAnsi="Times New Roman"/>
          <w:sz w:val="22"/>
          <w:szCs w:val="22"/>
        </w:rPr>
        <w:t>įsakymu Nr. Į-</w:t>
      </w:r>
      <w:r w:rsidR="00F033B1">
        <w:rPr>
          <w:rFonts w:ascii="Times New Roman" w:eastAsia="Times New Roman" w:hAnsi="Times New Roman"/>
          <w:sz w:val="22"/>
          <w:szCs w:val="22"/>
        </w:rPr>
        <w:t>85</w:t>
      </w:r>
    </w:p>
    <w:p w14:paraId="4F053AC8" w14:textId="23670204" w:rsidR="003D462D" w:rsidRPr="00A10D46" w:rsidRDefault="003D462D" w:rsidP="003D462D">
      <w:pPr>
        <w:ind w:left="6379"/>
        <w:jc w:val="both"/>
        <w:rPr>
          <w:rFonts w:ascii="Times New Roman" w:eastAsia="Times New Roman" w:hAnsi="Times New Roman"/>
        </w:rPr>
      </w:pPr>
    </w:p>
    <w:p w14:paraId="05502513" w14:textId="77777777" w:rsidR="003D462D" w:rsidRPr="00A10D46" w:rsidRDefault="003D462D" w:rsidP="003D462D">
      <w:pPr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14:paraId="6EAB0325" w14:textId="77777777" w:rsidR="003D462D" w:rsidRPr="00A10D46" w:rsidRDefault="003D462D" w:rsidP="003D462D">
      <w:pPr>
        <w:jc w:val="center"/>
        <w:rPr>
          <w:rFonts w:ascii="Times New Roman" w:eastAsia="Times New Roman" w:hAnsi="Times New Roman"/>
          <w:b/>
        </w:rPr>
      </w:pPr>
      <w:r w:rsidRPr="00A10D46">
        <w:rPr>
          <w:rFonts w:ascii="Times New Roman" w:eastAsia="Times New Roman" w:hAnsi="Times New Roman"/>
          <w:b/>
        </w:rPr>
        <w:t xml:space="preserve">ŠILALĖS ŠVIETIMO PAGALBOS TARNYBOS </w:t>
      </w:r>
    </w:p>
    <w:p w14:paraId="31A499F4" w14:textId="0B893F00" w:rsidR="003D462D" w:rsidRPr="00F77448" w:rsidRDefault="00BC7DC8" w:rsidP="003D462D">
      <w:pPr>
        <w:jc w:val="center"/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</w:rPr>
        <w:t xml:space="preserve">2025 M. </w:t>
      </w:r>
      <w:r w:rsidR="005B6E65">
        <w:rPr>
          <w:rFonts w:ascii="Times New Roman" w:eastAsia="Times New Roman" w:hAnsi="Times New Roman"/>
          <w:b/>
        </w:rPr>
        <w:t>BIRŽELIO</w:t>
      </w:r>
      <w:r w:rsidR="004551E3">
        <w:rPr>
          <w:rFonts w:ascii="Times New Roman" w:eastAsia="Times New Roman" w:hAnsi="Times New Roman"/>
          <w:b/>
        </w:rPr>
        <w:t xml:space="preserve"> </w:t>
      </w:r>
      <w:r w:rsidR="003D462D" w:rsidRPr="00A10D46">
        <w:rPr>
          <w:rFonts w:ascii="Times New Roman" w:eastAsia="Times New Roman" w:hAnsi="Times New Roman"/>
          <w:b/>
        </w:rPr>
        <w:t>MĖN. VEIKLOS PLANAS</w:t>
      </w:r>
    </w:p>
    <w:p w14:paraId="12B2F4B1" w14:textId="77777777" w:rsidR="003D462D" w:rsidRPr="00A10D46" w:rsidRDefault="003D462D" w:rsidP="003D462D">
      <w:pPr>
        <w:jc w:val="center"/>
        <w:rPr>
          <w:rFonts w:ascii="Times New Roman" w:eastAsia="Times New Roman" w:hAnsi="Times New Roman"/>
          <w:b/>
          <w:sz w:val="16"/>
          <w:szCs w:val="16"/>
        </w:rPr>
      </w:pPr>
    </w:p>
    <w:tbl>
      <w:tblPr>
        <w:tblStyle w:val="Lentelstinklelis"/>
        <w:tblW w:w="10065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851"/>
        <w:gridCol w:w="1985"/>
        <w:gridCol w:w="5386"/>
        <w:gridCol w:w="1843"/>
      </w:tblGrid>
      <w:tr w:rsidR="003D462D" w:rsidRPr="00A10D46" w14:paraId="06B833E2" w14:textId="77777777" w:rsidTr="00A14AE4">
        <w:trPr>
          <w:trHeight w:val="704"/>
        </w:trPr>
        <w:tc>
          <w:tcPr>
            <w:tcW w:w="10065" w:type="dxa"/>
            <w:gridSpan w:val="4"/>
            <w:vAlign w:val="center"/>
          </w:tcPr>
          <w:p w14:paraId="27266332" w14:textId="1930D2F3" w:rsidR="003D462D" w:rsidRPr="00A10D46" w:rsidRDefault="003D462D" w:rsidP="00FE24F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10D46">
              <w:rPr>
                <w:rFonts w:ascii="Times New Roman" w:eastAsia="Times New Roman" w:hAnsi="Times New Roman"/>
                <w:b/>
              </w:rPr>
              <w:t>I. KVALIFIKACIJOS TOBULINIMO RENGINIAI</w:t>
            </w:r>
          </w:p>
        </w:tc>
      </w:tr>
      <w:tr w:rsidR="003D462D" w:rsidRPr="00A10D46" w14:paraId="5DC5A9F0" w14:textId="77777777" w:rsidTr="00A14AE4">
        <w:trPr>
          <w:trHeight w:val="356"/>
        </w:trPr>
        <w:tc>
          <w:tcPr>
            <w:tcW w:w="2836" w:type="dxa"/>
            <w:gridSpan w:val="2"/>
            <w:hideMark/>
          </w:tcPr>
          <w:p w14:paraId="63AB19D9" w14:textId="77777777" w:rsidR="003D462D" w:rsidRPr="00A10D46" w:rsidRDefault="003D462D" w:rsidP="00D43ED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A10D46">
              <w:rPr>
                <w:rFonts w:ascii="Times New Roman" w:eastAsia="Times New Roman" w:hAnsi="Times New Roman"/>
                <w:b/>
                <w:szCs w:val="20"/>
              </w:rPr>
              <w:t xml:space="preserve">          Data, laikas, vieta</w:t>
            </w:r>
          </w:p>
        </w:tc>
        <w:tc>
          <w:tcPr>
            <w:tcW w:w="5386" w:type="dxa"/>
            <w:hideMark/>
          </w:tcPr>
          <w:p w14:paraId="360B953D" w14:textId="77777777" w:rsidR="003D462D" w:rsidRPr="00A10D46" w:rsidRDefault="003D462D" w:rsidP="00D43ED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</w:rPr>
            </w:pPr>
            <w:r w:rsidRPr="00A10D46">
              <w:rPr>
                <w:rFonts w:ascii="Times New Roman" w:eastAsia="Times New Roman" w:hAnsi="Times New Roman"/>
                <w:b/>
                <w:color w:val="000000"/>
                <w:szCs w:val="20"/>
              </w:rPr>
              <w:t>Renginio pavadinimas, trumpas turinys/anotacija</w:t>
            </w:r>
          </w:p>
        </w:tc>
        <w:tc>
          <w:tcPr>
            <w:tcW w:w="1843" w:type="dxa"/>
            <w:hideMark/>
          </w:tcPr>
          <w:p w14:paraId="75692537" w14:textId="77777777" w:rsidR="003D462D" w:rsidRPr="00A10D46" w:rsidRDefault="003D462D" w:rsidP="00D43ED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A10D46">
              <w:rPr>
                <w:rFonts w:ascii="Times New Roman" w:eastAsia="Times New Roman" w:hAnsi="Times New Roman"/>
                <w:b/>
                <w:szCs w:val="20"/>
              </w:rPr>
              <w:t xml:space="preserve">Pastabos </w:t>
            </w:r>
          </w:p>
        </w:tc>
      </w:tr>
      <w:tr w:rsidR="00B47A69" w:rsidRPr="004551E3" w14:paraId="3D52A394" w14:textId="77777777" w:rsidTr="00A14AE4">
        <w:trPr>
          <w:trHeight w:val="889"/>
        </w:trPr>
        <w:tc>
          <w:tcPr>
            <w:tcW w:w="851" w:type="dxa"/>
          </w:tcPr>
          <w:p w14:paraId="67B305A0" w14:textId="77777777" w:rsidR="00B47A69" w:rsidRPr="00DE0436" w:rsidRDefault="00B47A69" w:rsidP="00B47A69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8463A" w14:textId="44784B49" w:rsidR="00B47A69" w:rsidRPr="008F0361" w:rsidRDefault="005B6E65" w:rsidP="00B47A69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Birželio 9</w:t>
            </w:r>
            <w:r w:rsidR="00B47A69" w:rsidRPr="008F0361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 d. </w:t>
            </w:r>
          </w:p>
          <w:p w14:paraId="5FCAD072" w14:textId="4CADA5D1" w:rsidR="00B47A69" w:rsidRPr="008F0361" w:rsidRDefault="005B6E65" w:rsidP="00B47A69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12.30</w:t>
            </w:r>
            <w:r w:rsidR="00B47A69" w:rsidRPr="008F0361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 val.</w:t>
            </w:r>
          </w:p>
          <w:p w14:paraId="59EBB958" w14:textId="4E86400F" w:rsidR="00B47A69" w:rsidRPr="008F0361" w:rsidRDefault="005B6E65" w:rsidP="005B6E6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Šilalės Simono Gaudėšiaus gimnazija</w:t>
            </w:r>
            <w:r w:rsidRPr="008F0361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884492" w14:textId="77777777" w:rsidR="005B6E65" w:rsidRDefault="007010D0" w:rsidP="005B6E65">
            <w:pPr>
              <w:jc w:val="center"/>
              <w:rPr>
                <w:rFonts w:ascii="Times New Roman" w:hAnsi="Times New Roman"/>
              </w:rPr>
            </w:pPr>
            <w:r w:rsidRPr="008F0361">
              <w:rPr>
                <w:rFonts w:ascii="Times New Roman" w:hAnsi="Times New Roman"/>
              </w:rPr>
              <w:t xml:space="preserve">           </w:t>
            </w:r>
            <w:r w:rsidR="005B6E65" w:rsidRPr="000B51FE">
              <w:rPr>
                <w:rFonts w:ascii="Times New Roman" w:hAnsi="Times New Roman"/>
              </w:rPr>
              <w:t>Konferencija</w:t>
            </w:r>
            <w:r w:rsidR="005B6E65">
              <w:rPr>
                <w:rFonts w:ascii="Times New Roman" w:hAnsi="Times New Roman"/>
              </w:rPr>
              <w:t xml:space="preserve"> (10 akad. val.)</w:t>
            </w:r>
          </w:p>
          <w:p w14:paraId="2EBB7B78" w14:textId="77777777" w:rsidR="005B6E65" w:rsidRPr="000B51FE" w:rsidRDefault="005B6E65" w:rsidP="005B6E65">
            <w:pPr>
              <w:jc w:val="center"/>
              <w:rPr>
                <w:rFonts w:ascii="Times New Roman" w:hAnsi="Times New Roman"/>
              </w:rPr>
            </w:pPr>
          </w:p>
          <w:p w14:paraId="697C69AE" w14:textId="77777777" w:rsidR="005B6E65" w:rsidRDefault="005B6E65" w:rsidP="005B6E65">
            <w:pPr>
              <w:jc w:val="center"/>
              <w:rPr>
                <w:rFonts w:ascii="Times New Roman" w:hAnsi="Times New Roman"/>
                <w:b/>
              </w:rPr>
            </w:pPr>
            <w:r w:rsidRPr="000B51FE">
              <w:rPr>
                <w:rFonts w:ascii="Times New Roman" w:hAnsi="Times New Roman"/>
                <w:b/>
              </w:rPr>
              <w:t>„STEAM ugdymas - kūrybiniai tiriamieji darbai”</w:t>
            </w:r>
          </w:p>
          <w:p w14:paraId="64EF362A" w14:textId="77777777" w:rsidR="005B6E65" w:rsidRDefault="005B6E65" w:rsidP="005B6E65">
            <w:pPr>
              <w:jc w:val="center"/>
              <w:rPr>
                <w:rFonts w:ascii="Times New Roman" w:hAnsi="Times New Roman"/>
                <w:b/>
              </w:rPr>
            </w:pPr>
          </w:p>
          <w:p w14:paraId="47FDD00F" w14:textId="77777777" w:rsidR="005B6E65" w:rsidRDefault="005B6E65" w:rsidP="005B6E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 modulis</w:t>
            </w:r>
          </w:p>
          <w:p w14:paraId="6F23B161" w14:textId="77777777" w:rsidR="005B6E65" w:rsidRDefault="005B6E65" w:rsidP="005B6E65">
            <w:pPr>
              <w:jc w:val="center"/>
              <w:rPr>
                <w:rFonts w:ascii="Times New Roman" w:hAnsi="Times New Roman"/>
                <w:b/>
              </w:rPr>
            </w:pPr>
          </w:p>
          <w:p w14:paraId="4758BF96" w14:textId="77777777" w:rsidR="005B6E65" w:rsidRDefault="005B6E65" w:rsidP="005B6E65">
            <w:pPr>
              <w:jc w:val="center"/>
              <w:rPr>
                <w:rFonts w:ascii="Times New Roman" w:hAnsi="Times New Roman"/>
                <w:i/>
              </w:rPr>
            </w:pPr>
            <w:r w:rsidRPr="00DE0436">
              <w:rPr>
                <w:rFonts w:ascii="Times New Roman" w:hAnsi="Times New Roman"/>
                <w:i/>
              </w:rPr>
              <w:t>(40 val. programos „</w:t>
            </w:r>
            <w:r w:rsidRPr="000B51FE">
              <w:rPr>
                <w:rFonts w:ascii="Times New Roman" w:hAnsi="Times New Roman"/>
                <w:i/>
              </w:rPr>
              <w:t>STEAM ugdymas - integralus ugdymas gamtos mokslų kontekste</w:t>
            </w:r>
            <w:r w:rsidRPr="00DE0436">
              <w:rPr>
                <w:rFonts w:ascii="Times New Roman" w:hAnsi="Times New Roman"/>
                <w:i/>
              </w:rPr>
              <w:t>“)</w:t>
            </w:r>
          </w:p>
          <w:p w14:paraId="32BAC651" w14:textId="77777777" w:rsidR="005B6E65" w:rsidRDefault="005B6E65" w:rsidP="005B6E65">
            <w:pPr>
              <w:jc w:val="center"/>
              <w:rPr>
                <w:rFonts w:ascii="Times New Roman" w:hAnsi="Times New Roman"/>
                <w:i/>
              </w:rPr>
            </w:pPr>
          </w:p>
          <w:p w14:paraId="4256EFB0" w14:textId="77777777" w:rsidR="005B6E65" w:rsidRPr="0012382A" w:rsidRDefault="005B6E65" w:rsidP="00103FEC">
            <w:pPr>
              <w:jc w:val="both"/>
              <w:rPr>
                <w:rStyle w:val="Nerykuspabraukimas"/>
                <w:rFonts w:ascii="Times New Roman" w:hAnsi="Times New Roman"/>
                <w:sz w:val="22"/>
                <w:szCs w:val="22"/>
              </w:rPr>
            </w:pPr>
            <w:r w:rsidRPr="0012382A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12382A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Organizatorė – </w:t>
            </w:r>
            <w:r w:rsidRPr="0012382A">
              <w:rPr>
                <w:rStyle w:val="Nerykuspabraukimas"/>
                <w:rFonts w:ascii="Times New Roman" w:hAnsi="Times New Roman"/>
                <w:sz w:val="22"/>
                <w:szCs w:val="22"/>
              </w:rPr>
              <w:t>Alma Balčienė, Šilalės Simono Gaudėšiaus gimnazijos direktoriaus pavaduotoja ugdymui.</w:t>
            </w:r>
          </w:p>
          <w:p w14:paraId="1C35F9BF" w14:textId="77777777" w:rsidR="005B6E65" w:rsidRDefault="005B6E65" w:rsidP="005B6E65">
            <w:pPr>
              <w:rPr>
                <w:rStyle w:val="Hipersaitas"/>
                <w:rFonts w:ascii="Times New Roman" w:hAnsi="Times New Roman"/>
                <w:b/>
                <w:i/>
                <w:iCs/>
                <w:color w:val="auto"/>
              </w:rPr>
            </w:pPr>
            <w:r w:rsidRPr="00DF4A10">
              <w:rPr>
                <w:rFonts w:ascii="Times New Roman" w:hAnsi="Times New Roman"/>
                <w:b/>
                <w:bCs/>
                <w:i/>
                <w:iCs/>
              </w:rPr>
              <w:t xml:space="preserve">REGISTRACIJA portale </w:t>
            </w:r>
            <w:hyperlink r:id="rId6" w:history="1">
              <w:r w:rsidRPr="00DF4A10">
                <w:rPr>
                  <w:rStyle w:val="Hipersaitas"/>
                  <w:rFonts w:ascii="Times New Roman" w:hAnsi="Times New Roman"/>
                  <w:b/>
                  <w:i/>
                  <w:iCs/>
                  <w:color w:val="0070C0"/>
                </w:rPr>
                <w:t>www.semiplius.lt</w:t>
              </w:r>
            </w:hyperlink>
            <w:r>
              <w:rPr>
                <w:rStyle w:val="Hipersaitas"/>
                <w:rFonts w:ascii="Times New Roman" w:hAnsi="Times New Roman"/>
                <w:b/>
                <w:i/>
                <w:iCs/>
                <w:color w:val="auto"/>
              </w:rPr>
              <w:t xml:space="preserve"> </w:t>
            </w:r>
          </w:p>
          <w:p w14:paraId="4332463A" w14:textId="0F544D74" w:rsidR="00B47A69" w:rsidRPr="008F0361" w:rsidRDefault="00B47A69" w:rsidP="005B6E65">
            <w:pPr>
              <w:pStyle w:val="Betarp"/>
              <w:ind w:left="720"/>
              <w:rPr>
                <w:rFonts w:ascii="Times New Roman" w:hAnsi="Times New Roman"/>
                <w:b/>
                <w:bCs/>
                <w:i/>
                <w:iCs/>
                <w:color w:val="0070C0"/>
                <w:sz w:val="6"/>
                <w:szCs w:val="6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485072" w14:textId="77777777" w:rsidR="005B6E65" w:rsidRDefault="005B6E65" w:rsidP="005B6E65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Mokamas</w:t>
            </w:r>
          </w:p>
          <w:p w14:paraId="21431044" w14:textId="77777777" w:rsidR="005B6E65" w:rsidRDefault="005B6E65" w:rsidP="005B6E65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(1,70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Eur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  <w:p w14:paraId="24D3B514" w14:textId="77777777" w:rsidR="005B6E65" w:rsidRDefault="005B6E65" w:rsidP="005B6E65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8D698D4" w14:textId="77777777" w:rsidR="005B6E65" w:rsidRDefault="005B6E65" w:rsidP="005B6E65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Dalyviai – </w:t>
            </w:r>
          </w:p>
          <w:p w14:paraId="7ABCF011" w14:textId="1781CB19" w:rsidR="00B47A69" w:rsidRPr="008F0361" w:rsidRDefault="005B6E65" w:rsidP="005B6E65">
            <w:pPr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Šilalės rajono ugdymo įstaigų pedagogai, mokiniai</w:t>
            </w:r>
            <w:r w:rsidRPr="008F0361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 </w:t>
            </w:r>
          </w:p>
        </w:tc>
      </w:tr>
      <w:tr w:rsidR="00B249A8" w:rsidRPr="004551E3" w14:paraId="3B7C2134" w14:textId="77777777" w:rsidTr="00A14AE4">
        <w:trPr>
          <w:trHeight w:val="889"/>
        </w:trPr>
        <w:tc>
          <w:tcPr>
            <w:tcW w:w="851" w:type="dxa"/>
          </w:tcPr>
          <w:p w14:paraId="6391DBFD" w14:textId="77777777" w:rsidR="00B249A8" w:rsidRPr="00DE0436" w:rsidRDefault="00B249A8" w:rsidP="0085162C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0AE92" w14:textId="77777777" w:rsidR="00B249A8" w:rsidRPr="00110BFA" w:rsidRDefault="005B6E65" w:rsidP="00FE24FC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110BFA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Birželio 12 d.</w:t>
            </w:r>
          </w:p>
          <w:p w14:paraId="2E9A8225" w14:textId="77777777" w:rsidR="005B6E65" w:rsidRPr="00110BFA" w:rsidRDefault="005B6E65" w:rsidP="00FE24FC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110BFA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10.00 val.</w:t>
            </w:r>
          </w:p>
          <w:p w14:paraId="6DB155BE" w14:textId="787F86DA" w:rsidR="005B6E65" w:rsidRPr="008A7548" w:rsidRDefault="005B6E65" w:rsidP="00FE24FC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highlight w:val="green"/>
                <w:lang w:eastAsia="en-US"/>
                <w14:ligatures w14:val="standardContextual"/>
              </w:rPr>
            </w:pPr>
            <w:r w:rsidRPr="00DF4A10">
              <w:rPr>
                <w:rFonts w:ascii="Times New Roman" w:hAnsi="Times New Roman" w:cs="Times New Roman"/>
                <w:sz w:val="19"/>
                <w:szCs w:val="19"/>
              </w:rPr>
              <w:t>Pajūrio Stanislovo Biržiškio gimnazija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5429A98" w14:textId="37317769" w:rsidR="005B6E65" w:rsidRDefault="005B6E65" w:rsidP="005B6E65">
            <w:pPr>
              <w:jc w:val="center"/>
              <w:rPr>
                <w:rFonts w:ascii="Times New Roman" w:hAnsi="Times New Roman"/>
                <w:bCs/>
                <w:color w:val="080809"/>
              </w:rPr>
            </w:pPr>
            <w:r w:rsidRPr="005B6E65">
              <w:rPr>
                <w:rFonts w:ascii="Times New Roman" w:hAnsi="Times New Roman"/>
                <w:bCs/>
                <w:color w:val="080809"/>
              </w:rPr>
              <w:t>Respublikinė metodinė-praktinė konferencija</w:t>
            </w:r>
          </w:p>
          <w:p w14:paraId="5A9F37AD" w14:textId="22E062FF" w:rsidR="005B6E65" w:rsidRPr="005B6E65" w:rsidRDefault="005B6E65" w:rsidP="005B6E65">
            <w:pPr>
              <w:jc w:val="center"/>
              <w:rPr>
                <w:rFonts w:ascii="Times New Roman" w:eastAsia="Arial Unicode MS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080809"/>
              </w:rPr>
              <w:t>(8 akad.val.)</w:t>
            </w:r>
          </w:p>
          <w:p w14:paraId="780FDC88" w14:textId="77777777" w:rsidR="005B6E65" w:rsidRDefault="005B6E65" w:rsidP="00B249A8">
            <w:pPr>
              <w:rPr>
                <w:rFonts w:ascii="Times New Roman" w:eastAsia="Arial Unicode MS" w:hAnsi="Times New Roman"/>
                <w:b/>
                <w:bdr w:val="none" w:sz="0" w:space="0" w:color="auto" w:frame="1"/>
              </w:rPr>
            </w:pPr>
          </w:p>
          <w:p w14:paraId="550574FF" w14:textId="460BAD6A" w:rsidR="00133DC2" w:rsidRDefault="005B6E65" w:rsidP="00103FEC">
            <w:pPr>
              <w:jc w:val="center"/>
              <w:rPr>
                <w:rFonts w:ascii="Times New Roman" w:hAnsi="Times New Roman"/>
                <w:b/>
              </w:rPr>
            </w:pPr>
            <w:r w:rsidRPr="00126674">
              <w:rPr>
                <w:rFonts w:ascii="Times New Roman" w:eastAsia="Arial Unicode MS" w:hAnsi="Times New Roman"/>
                <w:b/>
                <w:bdr w:val="none" w:sz="0" w:space="0" w:color="auto" w:frame="1"/>
              </w:rPr>
              <w:t>„</w:t>
            </w:r>
            <w:r w:rsidRPr="00126674">
              <w:rPr>
                <w:rFonts w:ascii="Times New Roman" w:hAnsi="Times New Roman"/>
                <w:b/>
              </w:rPr>
              <w:t>Dirbtinio intelekto (DI) panaudojimas pamokose“</w:t>
            </w:r>
          </w:p>
          <w:p w14:paraId="49089BB7" w14:textId="6A4A9E02" w:rsidR="005B6E65" w:rsidRDefault="005B6E65" w:rsidP="00B249A8">
            <w:pPr>
              <w:rPr>
                <w:rFonts w:ascii="Times New Roman" w:hAnsi="Times New Roman"/>
                <w:b/>
              </w:rPr>
            </w:pPr>
          </w:p>
          <w:p w14:paraId="4B9CAD75" w14:textId="22E08380" w:rsidR="005B6E65" w:rsidRDefault="005B6E65" w:rsidP="005B6E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 modulis</w:t>
            </w:r>
          </w:p>
          <w:p w14:paraId="63CF9FC3" w14:textId="609D99B6" w:rsidR="005B6E65" w:rsidRDefault="005B6E65" w:rsidP="005B6E65">
            <w:pPr>
              <w:rPr>
                <w:rFonts w:ascii="Times New Roman" w:hAnsi="Times New Roman"/>
                <w:b/>
              </w:rPr>
            </w:pPr>
          </w:p>
          <w:p w14:paraId="09A436AF" w14:textId="77777777" w:rsidR="005B6E65" w:rsidRPr="0012382A" w:rsidRDefault="005B6E65" w:rsidP="005B6E65">
            <w:pPr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12382A">
              <w:rPr>
                <w:rFonts w:ascii="Times New Roman" w:hAnsi="Times New Roman"/>
                <w:i/>
              </w:rPr>
              <w:t>(40 val. programos „</w:t>
            </w:r>
            <w:r w:rsidRPr="0012382A">
              <w:rPr>
                <w:rFonts w:ascii="Times New Roman" w:hAnsi="Times New Roman"/>
                <w:i/>
                <w:color w:val="000000" w:themeColor="text1"/>
              </w:rPr>
              <w:t xml:space="preserve">Matematikos mokymas: </w:t>
            </w:r>
          </w:p>
          <w:p w14:paraId="5C987A6D" w14:textId="069757EB" w:rsidR="005B6E65" w:rsidRPr="0012382A" w:rsidRDefault="005B6E65" w:rsidP="005B6E65">
            <w:pPr>
              <w:jc w:val="center"/>
              <w:rPr>
                <w:rFonts w:ascii="Times New Roman" w:hAnsi="Times New Roman"/>
                <w:i/>
              </w:rPr>
            </w:pPr>
            <w:r w:rsidRPr="0012382A">
              <w:rPr>
                <w:rFonts w:ascii="Times New Roman" w:hAnsi="Times New Roman"/>
                <w:i/>
                <w:color w:val="000000" w:themeColor="text1"/>
              </w:rPr>
              <w:t>patirtys ir ateities galimybės</w:t>
            </w:r>
            <w:r w:rsidRPr="0012382A">
              <w:rPr>
                <w:rFonts w:ascii="Times New Roman" w:hAnsi="Times New Roman"/>
                <w:i/>
              </w:rPr>
              <w:t>“)</w:t>
            </w:r>
          </w:p>
          <w:p w14:paraId="77148312" w14:textId="68F54C49" w:rsidR="005B6E65" w:rsidRDefault="005B6E65" w:rsidP="005B6E65">
            <w:pPr>
              <w:jc w:val="center"/>
              <w:rPr>
                <w:rFonts w:ascii="Times New Roman" w:hAnsi="Times New Roman"/>
                <w:i/>
              </w:rPr>
            </w:pPr>
          </w:p>
          <w:p w14:paraId="4E9A71D0" w14:textId="34278025" w:rsidR="005B6E65" w:rsidRPr="0012382A" w:rsidRDefault="005B6E65" w:rsidP="008A31BD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12382A"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  <w:t>Organizatoriai</w:t>
            </w:r>
            <w:r w:rsidRPr="0012382A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 xml:space="preserve"> - </w:t>
            </w:r>
            <w:r w:rsidR="00F033B1">
              <w:rPr>
                <w:rFonts w:ascii="Times New Roman" w:hAnsi="Times New Roman"/>
                <w:i/>
                <w:sz w:val="22"/>
                <w:szCs w:val="22"/>
              </w:rPr>
              <w:t xml:space="preserve">Juozas Žymančius, </w:t>
            </w:r>
            <w:r w:rsidR="008A31BD" w:rsidRPr="0012382A">
              <w:rPr>
                <w:rFonts w:ascii="Times New Roman" w:hAnsi="Times New Roman"/>
                <w:i/>
                <w:sz w:val="22"/>
                <w:szCs w:val="22"/>
              </w:rPr>
              <w:t xml:space="preserve">gimnazijos direktorius; Regina Rimkutė, direktoriaus pavaduotoja ugdymui; Irena Tverijonienė, direktoriaus pavaduotoja ugdymui; </w:t>
            </w:r>
            <w:r w:rsidRPr="0012382A">
              <w:rPr>
                <w:rFonts w:ascii="Times New Roman" w:hAnsi="Times New Roman"/>
                <w:i/>
                <w:sz w:val="22"/>
                <w:szCs w:val="22"/>
              </w:rPr>
              <w:t xml:space="preserve">Ingrida Kurmytė, matematikos vyr. mokytoja; Irena Linkytė, užsienio (anglų) kalbos mokytoja metodininkė; Veronika Gudaitė, istorijos vyr. mokytoja; Jurgita Girčienė, lietuvių kalbos ir literatūros vyr. mokytoja; Inga </w:t>
            </w:r>
            <w:proofErr w:type="spellStart"/>
            <w:r w:rsidRPr="0012382A">
              <w:rPr>
                <w:rFonts w:ascii="Times New Roman" w:hAnsi="Times New Roman"/>
                <w:i/>
                <w:sz w:val="22"/>
                <w:szCs w:val="22"/>
              </w:rPr>
              <w:t>Makarė</w:t>
            </w:r>
            <w:proofErr w:type="spellEnd"/>
            <w:r w:rsidR="008A31BD" w:rsidRPr="0012382A">
              <w:rPr>
                <w:rFonts w:ascii="Times New Roman" w:hAnsi="Times New Roman"/>
                <w:i/>
                <w:sz w:val="22"/>
                <w:szCs w:val="22"/>
              </w:rPr>
              <w:t>, pradinio ugdymo vyr. mokytoja.</w:t>
            </w:r>
          </w:p>
          <w:p w14:paraId="4FF26A5B" w14:textId="77777777" w:rsidR="005B6E65" w:rsidRDefault="005B6E65" w:rsidP="005B6E65">
            <w:pPr>
              <w:rPr>
                <w:rStyle w:val="Hipersaitas"/>
                <w:rFonts w:ascii="Times New Roman" w:hAnsi="Times New Roman"/>
                <w:b/>
                <w:i/>
                <w:iCs/>
                <w:color w:val="auto"/>
              </w:rPr>
            </w:pPr>
            <w:r w:rsidRPr="00DF4A10">
              <w:rPr>
                <w:rFonts w:ascii="Times New Roman" w:hAnsi="Times New Roman"/>
                <w:b/>
                <w:bCs/>
                <w:i/>
                <w:iCs/>
              </w:rPr>
              <w:t xml:space="preserve">REGISTRACIJA portale </w:t>
            </w:r>
            <w:hyperlink r:id="rId7" w:history="1">
              <w:r w:rsidRPr="00DF4A10">
                <w:rPr>
                  <w:rStyle w:val="Hipersaitas"/>
                  <w:rFonts w:ascii="Times New Roman" w:hAnsi="Times New Roman"/>
                  <w:b/>
                  <w:i/>
                  <w:iCs/>
                  <w:color w:val="0070C0"/>
                </w:rPr>
                <w:t>www.semiplius.lt</w:t>
              </w:r>
            </w:hyperlink>
            <w:r>
              <w:rPr>
                <w:rStyle w:val="Hipersaitas"/>
                <w:rFonts w:ascii="Times New Roman" w:hAnsi="Times New Roman"/>
                <w:b/>
                <w:i/>
                <w:iCs/>
                <w:color w:val="auto"/>
              </w:rPr>
              <w:t xml:space="preserve"> </w:t>
            </w:r>
          </w:p>
          <w:p w14:paraId="47335C40" w14:textId="06DFBA15" w:rsidR="005B6E65" w:rsidRPr="005B6E65" w:rsidRDefault="005B6E65" w:rsidP="005B6E65">
            <w:pPr>
              <w:rPr>
                <w:rFonts w:ascii="Times New Roman" w:hAnsi="Times New Roman"/>
                <w:b/>
                <w:i/>
                <w:iCs/>
                <w:sz w:val="6"/>
                <w:szCs w:val="6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BF00D5" w14:textId="77777777" w:rsidR="00110BFA" w:rsidRDefault="00110BFA" w:rsidP="00110BFA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Mokamas</w:t>
            </w:r>
          </w:p>
          <w:p w14:paraId="478FE80F" w14:textId="77777777" w:rsidR="00110BFA" w:rsidRDefault="00110BFA" w:rsidP="00110BFA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(1,70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Eur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  <w:p w14:paraId="34FF1501" w14:textId="77777777" w:rsidR="00110BFA" w:rsidRDefault="00110BFA" w:rsidP="00B249A8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  <w:highlight w:val="green"/>
                <w14:ligatures w14:val="standardContextual"/>
              </w:rPr>
            </w:pPr>
          </w:p>
          <w:p w14:paraId="45792D29" w14:textId="573AA350" w:rsidR="00F033B1" w:rsidRDefault="00110BFA" w:rsidP="00110BFA">
            <w:pPr>
              <w:jc w:val="center"/>
              <w:rPr>
                <w:rFonts w:ascii="Times New Roman" w:hAnsi="Times New Roman"/>
                <w:color w:val="333333"/>
                <w:sz w:val="19"/>
                <w:szCs w:val="19"/>
                <w:shd w:val="clear" w:color="auto" w:fill="FFFFFF"/>
              </w:rPr>
            </w:pPr>
            <w:r w:rsidRPr="00110BFA">
              <w:rPr>
                <w:rFonts w:ascii="Times New Roman" w:hAnsi="Times New Roman"/>
                <w:color w:val="333333"/>
                <w:sz w:val="19"/>
                <w:szCs w:val="19"/>
                <w:shd w:val="clear" w:color="auto" w:fill="FFFFFF"/>
              </w:rPr>
              <w:t xml:space="preserve">Dalyviai </w:t>
            </w:r>
            <w:r w:rsidR="00F033B1">
              <w:rPr>
                <w:rFonts w:ascii="Times New Roman" w:hAnsi="Times New Roman"/>
                <w:color w:val="333333"/>
                <w:sz w:val="19"/>
                <w:szCs w:val="19"/>
                <w:shd w:val="clear" w:color="auto" w:fill="FFFFFF"/>
              </w:rPr>
              <w:t>–</w:t>
            </w:r>
          </w:p>
          <w:p w14:paraId="1866D167" w14:textId="6A6BD28C" w:rsidR="00110BFA" w:rsidRPr="00110BFA" w:rsidRDefault="00110BFA" w:rsidP="00110BFA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  <w:highlight w:val="green"/>
                <w14:ligatures w14:val="standardContextual"/>
              </w:rPr>
            </w:pPr>
            <w:r w:rsidRPr="00110BFA">
              <w:rPr>
                <w:rFonts w:ascii="Times New Roman" w:hAnsi="Times New Roman"/>
                <w:color w:val="333333"/>
                <w:sz w:val="19"/>
                <w:szCs w:val="19"/>
                <w:shd w:val="clear" w:color="auto" w:fill="FFFFFF"/>
              </w:rPr>
              <w:t xml:space="preserve"> Lietuvos ugdymo įstaigų </w:t>
            </w:r>
            <w:r>
              <w:rPr>
                <w:rFonts w:ascii="Times New Roman" w:hAnsi="Times New Roman"/>
                <w:color w:val="333333"/>
                <w:sz w:val="19"/>
                <w:szCs w:val="19"/>
                <w:shd w:val="clear" w:color="auto" w:fill="FFFFFF"/>
              </w:rPr>
              <w:t>pedagogai</w:t>
            </w:r>
          </w:p>
        </w:tc>
      </w:tr>
      <w:tr w:rsidR="00B47A69" w:rsidRPr="004551E3" w14:paraId="2137D8C1" w14:textId="77777777" w:rsidTr="00A14AE4">
        <w:trPr>
          <w:trHeight w:val="889"/>
        </w:trPr>
        <w:tc>
          <w:tcPr>
            <w:tcW w:w="851" w:type="dxa"/>
          </w:tcPr>
          <w:p w14:paraId="00D4134F" w14:textId="77777777" w:rsidR="00B47A69" w:rsidRPr="00DE0436" w:rsidRDefault="00B47A69" w:rsidP="00B47A69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4E426" w14:textId="66278B28" w:rsidR="00B47A69" w:rsidRPr="00DF4A10" w:rsidRDefault="007A3F15" w:rsidP="00B47A69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Birželio 16</w:t>
            </w:r>
            <w:r w:rsidR="00B47A69" w:rsidRPr="00DF4A10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 d.</w:t>
            </w:r>
          </w:p>
          <w:p w14:paraId="04E14306" w14:textId="77777777" w:rsidR="00B47A69" w:rsidRPr="00DF4A10" w:rsidRDefault="00B47A69" w:rsidP="00B47A69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F4A10">
              <w:rPr>
                <w:rStyle w:val="Grietas"/>
                <w:rFonts w:ascii="Times New Roman" w:hAnsi="Times New Roman" w:cs="Times New Roman"/>
                <w:b w:val="0"/>
                <w:sz w:val="19"/>
                <w:szCs w:val="19"/>
              </w:rPr>
              <w:t>14.00 val.</w:t>
            </w:r>
            <w:r w:rsidRPr="00DF4A1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14:paraId="62F57837" w14:textId="50D50004" w:rsidR="00B47A69" w:rsidRDefault="00B47A69" w:rsidP="00B47A69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F4A10">
              <w:rPr>
                <w:rFonts w:ascii="Times New Roman" w:hAnsi="Times New Roman" w:cs="Times New Roman"/>
                <w:sz w:val="19"/>
                <w:szCs w:val="19"/>
              </w:rPr>
              <w:t>Pajūrio Stanislovo Biržiškio gimnazija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66E7432" w14:textId="77777777" w:rsidR="00B47A69" w:rsidRPr="00DF4A10" w:rsidRDefault="00B47A69" w:rsidP="00B47A6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DF4A10">
              <w:rPr>
                <w:rFonts w:ascii="Times New Roman" w:hAnsi="Times New Roman"/>
              </w:rPr>
              <w:t>Tęstiniai mokymai (40 akad. val.)</w:t>
            </w:r>
          </w:p>
          <w:p w14:paraId="266C545E" w14:textId="77777777" w:rsidR="00B47A69" w:rsidRPr="00DF4A10" w:rsidRDefault="00B47A69" w:rsidP="00B47A6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4ED6873" w14:textId="77777777" w:rsidR="00B47A69" w:rsidRPr="00DF4A10" w:rsidRDefault="00B47A69" w:rsidP="00B47A69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DF4A10">
              <w:rPr>
                <w:rFonts w:ascii="Times New Roman" w:hAnsi="Times New Roman"/>
                <w:b/>
                <w:bCs/>
                <w:iCs/>
              </w:rPr>
              <w:t>„Mokyklų darbuotojų kompetencijų psichikos sveikatos srityje didinimas“</w:t>
            </w:r>
          </w:p>
          <w:p w14:paraId="42CCD680" w14:textId="77777777" w:rsidR="00B47A69" w:rsidRPr="00DF4A10" w:rsidRDefault="00B47A69" w:rsidP="00B47A69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 w14:paraId="474DB45B" w14:textId="77777777" w:rsidR="00B47A69" w:rsidRPr="00661074" w:rsidRDefault="00B47A69" w:rsidP="00B47A69">
            <w:pPr>
              <w:spacing w:line="254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661074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Lektorės - </w:t>
            </w:r>
            <w:r w:rsidRPr="00661074">
              <w:rPr>
                <w:rFonts w:ascii="Times New Roman" w:hAnsi="Times New Roman"/>
                <w:i/>
                <w:iCs/>
                <w:sz w:val="22"/>
                <w:szCs w:val="22"/>
              </w:rPr>
              <w:t>Dovilė Navikienė, medicinos psichologė; Reda Kairienė, socialinė pedagogė ekspertė.</w:t>
            </w:r>
          </w:p>
          <w:p w14:paraId="0B0CE852" w14:textId="77777777" w:rsidR="00B47A69" w:rsidRPr="00DF4A10" w:rsidRDefault="00B47A69" w:rsidP="00B47A69">
            <w:pPr>
              <w:rPr>
                <w:rStyle w:val="Hipersaitas"/>
                <w:rFonts w:ascii="Times New Roman" w:hAnsi="Times New Roman"/>
                <w:b/>
                <w:i/>
                <w:iCs/>
                <w:color w:val="auto"/>
              </w:rPr>
            </w:pPr>
            <w:r w:rsidRPr="00DF4A10">
              <w:rPr>
                <w:rFonts w:ascii="Times New Roman" w:hAnsi="Times New Roman"/>
                <w:b/>
                <w:bCs/>
                <w:i/>
                <w:iCs/>
              </w:rPr>
              <w:t xml:space="preserve">REGISTRACIJA portale </w:t>
            </w:r>
            <w:hyperlink r:id="rId8" w:history="1">
              <w:r w:rsidRPr="00DF4A10">
                <w:rPr>
                  <w:rStyle w:val="Hipersaitas"/>
                  <w:rFonts w:ascii="Times New Roman" w:hAnsi="Times New Roman"/>
                  <w:b/>
                  <w:i/>
                  <w:iCs/>
                  <w:color w:val="0070C0"/>
                </w:rPr>
                <w:t>www.semiplius.lt</w:t>
              </w:r>
            </w:hyperlink>
            <w:r>
              <w:rPr>
                <w:rStyle w:val="Hipersaitas"/>
                <w:rFonts w:ascii="Times New Roman" w:hAnsi="Times New Roman"/>
                <w:b/>
                <w:i/>
                <w:iCs/>
                <w:color w:val="auto"/>
              </w:rPr>
              <w:t xml:space="preserve"> </w:t>
            </w:r>
          </w:p>
          <w:p w14:paraId="7E11D0DC" w14:textId="52DC348A" w:rsidR="00B47A69" w:rsidRPr="00F12AF0" w:rsidRDefault="00B47A69" w:rsidP="00B47A69">
            <w:pPr>
              <w:rPr>
                <w:rFonts w:ascii="Times New Roman" w:hAnsi="Times New Roman"/>
                <w:b/>
                <w:bCs/>
                <w:i/>
                <w:iCs/>
                <w:color w:val="0070C0"/>
                <w:sz w:val="6"/>
                <w:szCs w:val="6"/>
                <w:highlight w:val="yellow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393C6D" w14:textId="77777777" w:rsidR="00B47A69" w:rsidRPr="00DF4A10" w:rsidRDefault="00B47A69" w:rsidP="00B47A69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A10">
              <w:rPr>
                <w:rFonts w:ascii="Times New Roman" w:hAnsi="Times New Roman"/>
                <w:sz w:val="18"/>
                <w:szCs w:val="18"/>
              </w:rPr>
              <w:t xml:space="preserve">Mokamas* </w:t>
            </w:r>
          </w:p>
          <w:p w14:paraId="73CFE2A2" w14:textId="77777777" w:rsidR="00B47A69" w:rsidRPr="00DF4A10" w:rsidRDefault="00B47A69" w:rsidP="00B47A69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936542B" w14:textId="77777777" w:rsidR="00B47A69" w:rsidRPr="00DF4A10" w:rsidRDefault="00B47A69" w:rsidP="00B47A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4A10">
              <w:rPr>
                <w:rFonts w:ascii="Times New Roman" w:hAnsi="Times New Roman"/>
                <w:sz w:val="18"/>
                <w:szCs w:val="18"/>
              </w:rPr>
              <w:t xml:space="preserve">Dalyviai – </w:t>
            </w:r>
          </w:p>
          <w:p w14:paraId="0447BE15" w14:textId="279844A6" w:rsidR="00B47A69" w:rsidRPr="00DF4A10" w:rsidRDefault="00B47A69" w:rsidP="00B47A69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DF4A10">
              <w:rPr>
                <w:rStyle w:val="Grietas"/>
                <w:rFonts w:ascii="Times New Roman" w:hAnsi="Times New Roman"/>
                <w:b w:val="0"/>
                <w:sz w:val="19"/>
                <w:szCs w:val="19"/>
              </w:rPr>
              <w:t xml:space="preserve">Pajūrio Stanislovo Biržiškio gimnazijos </w:t>
            </w:r>
            <w:r w:rsidR="00782804" w:rsidRPr="000B4680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pedagogai</w:t>
            </w:r>
          </w:p>
          <w:p w14:paraId="4F53D18B" w14:textId="77777777" w:rsidR="00B47A69" w:rsidRPr="00DF4A10" w:rsidRDefault="00B47A69" w:rsidP="00B47A69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C868F65" w14:textId="77777777" w:rsidR="00B47A69" w:rsidRPr="00DE0436" w:rsidRDefault="00B47A69" w:rsidP="00B47A69">
            <w:pPr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</w:p>
        </w:tc>
      </w:tr>
      <w:tr w:rsidR="00EB4370" w:rsidRPr="004551E3" w14:paraId="250D74A0" w14:textId="77777777" w:rsidTr="00A14AE4">
        <w:trPr>
          <w:trHeight w:val="889"/>
        </w:trPr>
        <w:tc>
          <w:tcPr>
            <w:tcW w:w="851" w:type="dxa"/>
          </w:tcPr>
          <w:p w14:paraId="51D21744" w14:textId="77777777" w:rsidR="00EB4370" w:rsidRPr="00DE0436" w:rsidRDefault="00EB4370" w:rsidP="00EB4370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13E42" w14:textId="29883307" w:rsidR="00EB4370" w:rsidRPr="000B4680" w:rsidRDefault="00EB4370" w:rsidP="00EB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Birželio 19</w:t>
            </w:r>
            <w:r w:rsidRPr="000B4680">
              <w:rPr>
                <w:rFonts w:ascii="Times New Roman" w:hAnsi="Times New Roman"/>
                <w:sz w:val="20"/>
                <w:szCs w:val="20"/>
              </w:rPr>
              <w:t xml:space="preserve"> d. </w:t>
            </w:r>
          </w:p>
          <w:p w14:paraId="1CEE2805" w14:textId="77777777" w:rsidR="00EB4370" w:rsidRPr="000B4680" w:rsidRDefault="00EB4370" w:rsidP="00EB4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680">
              <w:rPr>
                <w:rFonts w:ascii="Times New Roman" w:hAnsi="Times New Roman"/>
                <w:sz w:val="20"/>
                <w:szCs w:val="20"/>
              </w:rPr>
              <w:t>13.00 val.</w:t>
            </w:r>
          </w:p>
          <w:p w14:paraId="03D37355" w14:textId="28A4C034" w:rsidR="00EB4370" w:rsidRPr="005405CF" w:rsidRDefault="00EB4370" w:rsidP="00EB4370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Šilalės bendruomenių parkas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DCA389" w14:textId="2FA35947" w:rsidR="00EB4370" w:rsidRPr="000B4680" w:rsidRDefault="00EB4370" w:rsidP="00EB4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Praktikumas </w:t>
            </w:r>
            <w:r w:rsidRPr="000B4680">
              <w:rPr>
                <w:rFonts w:ascii="Times New Roman" w:hAnsi="Times New Roman"/>
              </w:rPr>
              <w:t>(10 akad. val.)</w:t>
            </w:r>
          </w:p>
          <w:p w14:paraId="757A9B9A" w14:textId="77777777" w:rsidR="00EB4370" w:rsidRPr="000B4680" w:rsidRDefault="00EB4370" w:rsidP="00EB4370">
            <w:pPr>
              <w:jc w:val="center"/>
              <w:rPr>
                <w:rFonts w:ascii="Times New Roman" w:hAnsi="Times New Roman"/>
              </w:rPr>
            </w:pPr>
          </w:p>
          <w:p w14:paraId="629A6AA4" w14:textId="77777777" w:rsidR="00EB4370" w:rsidRPr="00EB4370" w:rsidRDefault="00EB4370" w:rsidP="00EB4370">
            <w:pPr>
              <w:jc w:val="center"/>
              <w:rPr>
                <w:rFonts w:ascii="Times New Roman" w:hAnsi="Times New Roman"/>
              </w:rPr>
            </w:pPr>
            <w:r w:rsidRPr="00EB4370">
              <w:rPr>
                <w:rFonts w:ascii="Times New Roman" w:hAnsi="Times New Roman"/>
                <w:b/>
              </w:rPr>
              <w:t>„</w:t>
            </w:r>
            <w:proofErr w:type="spellStart"/>
            <w:r w:rsidRPr="00EB4370">
              <w:rPr>
                <w:rFonts w:ascii="Times New Roman" w:hAnsi="Times New Roman"/>
                <w:b/>
              </w:rPr>
              <w:t>Cianotipija</w:t>
            </w:r>
            <w:proofErr w:type="spellEnd"/>
            <w:r w:rsidRPr="00EB4370">
              <w:rPr>
                <w:rFonts w:ascii="Times New Roman" w:hAnsi="Times New Roman"/>
                <w:b/>
              </w:rPr>
              <w:t xml:space="preserve"> ir jos pritaikymo galimybės meniniame ugdyme“   </w:t>
            </w:r>
            <w:r w:rsidRPr="00EB4370">
              <w:rPr>
                <w:rFonts w:ascii="Times New Roman" w:hAnsi="Times New Roman"/>
              </w:rPr>
              <w:t xml:space="preserve"> </w:t>
            </w:r>
          </w:p>
          <w:p w14:paraId="39261723" w14:textId="31CEB8F5" w:rsidR="00EB4370" w:rsidRPr="000B4680" w:rsidRDefault="00EB4370" w:rsidP="00EB4370">
            <w:pPr>
              <w:jc w:val="center"/>
              <w:rPr>
                <w:rFonts w:ascii="Times New Roman" w:hAnsi="Times New Roman"/>
                <w:b/>
              </w:rPr>
            </w:pPr>
            <w:r w:rsidRPr="00917AD3">
              <w:t xml:space="preserve">        </w:t>
            </w:r>
          </w:p>
          <w:p w14:paraId="05525E94" w14:textId="76FBB7FF" w:rsidR="00EB4370" w:rsidRPr="000B4680" w:rsidRDefault="00EB4370" w:rsidP="00EB437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III </w:t>
            </w:r>
            <w:r w:rsidRPr="000B4680">
              <w:rPr>
                <w:rFonts w:ascii="Times New Roman" w:hAnsi="Times New Roman"/>
                <w:b/>
              </w:rPr>
              <w:t>modulis</w:t>
            </w:r>
          </w:p>
          <w:p w14:paraId="44030478" w14:textId="77777777" w:rsidR="00EB4370" w:rsidRPr="000B4680" w:rsidRDefault="00EB4370" w:rsidP="00EB4370">
            <w:pPr>
              <w:jc w:val="center"/>
              <w:rPr>
                <w:rFonts w:ascii="Times New Roman" w:hAnsi="Times New Roman"/>
                <w:b/>
              </w:rPr>
            </w:pPr>
          </w:p>
          <w:p w14:paraId="42CF4BFB" w14:textId="77777777" w:rsidR="00EB4370" w:rsidRPr="000B4680" w:rsidRDefault="00EB4370" w:rsidP="00EB4370">
            <w:pPr>
              <w:jc w:val="center"/>
              <w:rPr>
                <w:rFonts w:ascii="Times New Roman" w:hAnsi="Times New Roman"/>
                <w:i/>
              </w:rPr>
            </w:pPr>
            <w:r w:rsidRPr="000B4680">
              <w:rPr>
                <w:rFonts w:ascii="Times New Roman" w:hAnsi="Times New Roman"/>
                <w:i/>
              </w:rPr>
              <w:t>(40 val. programos „Kūrybiškas požiūris: netradicinių technikų taikymas dailės ir technologijų pamokose“)</w:t>
            </w:r>
          </w:p>
          <w:p w14:paraId="25A2B49A" w14:textId="77777777" w:rsidR="00EB4370" w:rsidRPr="000B4680" w:rsidRDefault="00EB4370" w:rsidP="00EB4370">
            <w:pPr>
              <w:jc w:val="center"/>
              <w:rPr>
                <w:rFonts w:ascii="Times New Roman" w:hAnsi="Times New Roman"/>
                <w:b/>
              </w:rPr>
            </w:pPr>
          </w:p>
          <w:p w14:paraId="6DF7384E" w14:textId="00AA0B17" w:rsidR="00EB4370" w:rsidRPr="00661074" w:rsidRDefault="00EB4370" w:rsidP="00EB4370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66107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Lektorė – </w:t>
            </w:r>
            <w:r w:rsidR="009C611D" w:rsidRPr="0066107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Ilona </w:t>
            </w:r>
            <w:proofErr w:type="spellStart"/>
            <w:r w:rsidR="009C611D" w:rsidRPr="0066107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Venckienė</w:t>
            </w:r>
            <w:proofErr w:type="spellEnd"/>
            <w:r w:rsidR="009C611D" w:rsidRPr="0066107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, Šilalės Dariaus ir Girėno progimnazijos, Šilalės meno mokyklos dailės mokytoja ekspertė.</w:t>
            </w:r>
          </w:p>
          <w:p w14:paraId="403809AA" w14:textId="77777777" w:rsidR="00EB4370" w:rsidRPr="000B4680" w:rsidRDefault="00EB4370" w:rsidP="00EB4370">
            <w:pPr>
              <w:rPr>
                <w:rStyle w:val="Hipersaitas"/>
                <w:rFonts w:ascii="Times New Roman" w:hAnsi="Times New Roman"/>
                <w:b/>
                <w:i/>
                <w:iCs/>
                <w:color w:val="0070C0"/>
              </w:rPr>
            </w:pPr>
            <w:r w:rsidRPr="000B4680">
              <w:rPr>
                <w:rFonts w:ascii="Times New Roman" w:hAnsi="Times New Roman"/>
                <w:b/>
                <w:bCs/>
                <w:i/>
                <w:iCs/>
              </w:rPr>
              <w:t xml:space="preserve">REGISTRACIJA portale </w:t>
            </w:r>
            <w:hyperlink r:id="rId9" w:history="1">
              <w:r w:rsidRPr="000B4680">
                <w:rPr>
                  <w:rStyle w:val="Hipersaitas"/>
                  <w:rFonts w:ascii="Times New Roman" w:hAnsi="Times New Roman"/>
                  <w:b/>
                  <w:i/>
                  <w:iCs/>
                  <w:color w:val="0070C0"/>
                </w:rPr>
                <w:t>www.semiplius.lt</w:t>
              </w:r>
            </w:hyperlink>
          </w:p>
          <w:p w14:paraId="61FC3F5F" w14:textId="7E208EAE" w:rsidR="00EB4370" w:rsidRPr="0051251E" w:rsidRDefault="00EB4370" w:rsidP="00EB4370">
            <w:pPr>
              <w:pStyle w:val="prastasiniatinklio"/>
              <w:spacing w:before="0" w:beforeAutospacing="0" w:after="0" w:afterAutospacing="0"/>
              <w:jc w:val="both"/>
              <w:rPr>
                <w:b/>
                <w:i/>
                <w:iCs/>
                <w:color w:val="FF0000"/>
                <w:sz w:val="6"/>
                <w:szCs w:val="6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D78604" w14:textId="08AF89F7" w:rsidR="00EB4370" w:rsidRDefault="00F12CDB" w:rsidP="00EB4370">
            <w:pPr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Mokamas</w:t>
            </w:r>
          </w:p>
          <w:p w14:paraId="7EA1CAC9" w14:textId="77777777" w:rsidR="00F12CDB" w:rsidRDefault="00F12CDB" w:rsidP="00F12CDB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(1,70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Eur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  <w:p w14:paraId="273D1754" w14:textId="77777777" w:rsidR="00EB4370" w:rsidRPr="000B4680" w:rsidRDefault="00EB4370" w:rsidP="00EB4370">
            <w:pPr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</w:p>
          <w:p w14:paraId="6DB4BD1E" w14:textId="77777777" w:rsidR="00EB4370" w:rsidRPr="000B4680" w:rsidRDefault="00EB4370" w:rsidP="00EB4370">
            <w:pPr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0B4680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Dalyviai – </w:t>
            </w:r>
          </w:p>
          <w:p w14:paraId="251801E5" w14:textId="49C80C4D" w:rsidR="00EB4370" w:rsidRPr="005405CF" w:rsidRDefault="00EB4370" w:rsidP="00EB4370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  <w:highlight w:val="yellow"/>
                <w14:ligatures w14:val="standardContextual"/>
              </w:rPr>
            </w:pPr>
            <w:r w:rsidRPr="000B4680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Šilalės rajono ugdymo įstaigų dailės ir technologijų pedagogai</w:t>
            </w:r>
          </w:p>
        </w:tc>
      </w:tr>
      <w:tr w:rsidR="005740D7" w:rsidRPr="004551E3" w14:paraId="25C6363F" w14:textId="77777777" w:rsidTr="00A14AE4">
        <w:trPr>
          <w:trHeight w:val="889"/>
        </w:trPr>
        <w:tc>
          <w:tcPr>
            <w:tcW w:w="851" w:type="dxa"/>
          </w:tcPr>
          <w:p w14:paraId="351A903D" w14:textId="77777777" w:rsidR="005740D7" w:rsidRPr="00DE0436" w:rsidRDefault="005740D7" w:rsidP="005740D7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42BBC" w14:textId="3EB8C4B0" w:rsidR="005740D7" w:rsidRPr="00BD4977" w:rsidRDefault="005740D7" w:rsidP="005740D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D4977">
              <w:rPr>
                <w:rFonts w:ascii="Times New Roman" w:hAnsi="Times New Roman" w:cs="Times New Roman"/>
                <w:sz w:val="19"/>
                <w:szCs w:val="19"/>
              </w:rPr>
              <w:t xml:space="preserve">Birželio 12-13 d. </w:t>
            </w:r>
          </w:p>
          <w:p w14:paraId="11CEAC7B" w14:textId="456AA373" w:rsidR="005740D7" w:rsidRPr="00BD4977" w:rsidRDefault="005740D7" w:rsidP="005740D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D4977">
              <w:rPr>
                <w:rFonts w:ascii="Times New Roman" w:hAnsi="Times New Roman" w:cs="Times New Roman"/>
                <w:sz w:val="19"/>
                <w:szCs w:val="19"/>
              </w:rPr>
              <w:t xml:space="preserve">8.00 val. </w:t>
            </w:r>
          </w:p>
          <w:p w14:paraId="0AB2C20E" w14:textId="3F3C5589" w:rsidR="00F033B1" w:rsidRDefault="00F033B1" w:rsidP="005740D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Stovykla „Pasaka“</w:t>
            </w:r>
            <w:r w:rsidR="00BD497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="00BD4977">
              <w:rPr>
                <w:rFonts w:ascii="Times New Roman" w:hAnsi="Times New Roman" w:cs="Times New Roman"/>
                <w:sz w:val="19"/>
                <w:szCs w:val="19"/>
              </w:rPr>
              <w:t>Kukuliškiai</w:t>
            </w:r>
            <w:proofErr w:type="spellEnd"/>
            <w:r w:rsidR="00BD4977">
              <w:rPr>
                <w:rFonts w:ascii="Times New Roman" w:hAnsi="Times New Roman" w:cs="Times New Roman"/>
                <w:sz w:val="19"/>
                <w:szCs w:val="19"/>
              </w:rPr>
              <w:t>,</w:t>
            </w:r>
          </w:p>
          <w:p w14:paraId="270D4DE4" w14:textId="7F98243A" w:rsidR="00BD4977" w:rsidRPr="00BD4977" w:rsidRDefault="00BD4977" w:rsidP="005740D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BD4977">
              <w:rPr>
                <w:rFonts w:ascii="Times New Roman" w:hAnsi="Times New Roman" w:cs="Times New Roman"/>
                <w:sz w:val="19"/>
                <w:szCs w:val="19"/>
              </w:rPr>
              <w:t>Klaipėdos r. sav.</w:t>
            </w:r>
          </w:p>
          <w:p w14:paraId="571C3220" w14:textId="0B14BA94" w:rsidR="005740D7" w:rsidRPr="00DF4A10" w:rsidRDefault="005740D7" w:rsidP="005740D7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1095A3" w14:textId="7E6C02A9" w:rsidR="005740D7" w:rsidRPr="00BD4977" w:rsidRDefault="005740D7" w:rsidP="005740D7">
            <w:pPr>
              <w:spacing w:after="160" w:line="259" w:lineRule="auto"/>
              <w:jc w:val="center"/>
              <w:rPr>
                <w:rFonts w:ascii="Times New Roman" w:eastAsia="Calibri" w:hAnsi="Times New Roman"/>
              </w:rPr>
            </w:pPr>
            <w:r w:rsidRPr="00BD4977">
              <w:rPr>
                <w:rFonts w:ascii="Times New Roman" w:eastAsia="Calibri" w:hAnsi="Times New Roman"/>
              </w:rPr>
              <w:t>Teatro kūrybinė stovykla-praktikumas</w:t>
            </w:r>
            <w:r w:rsidR="00BD4977">
              <w:rPr>
                <w:rFonts w:ascii="Times New Roman" w:eastAsia="Calibri" w:hAnsi="Times New Roman"/>
              </w:rPr>
              <w:t xml:space="preserve"> (16 akad.</w:t>
            </w:r>
            <w:r w:rsidRPr="00BD4977">
              <w:rPr>
                <w:rFonts w:ascii="Times New Roman" w:eastAsia="Calibri" w:hAnsi="Times New Roman"/>
              </w:rPr>
              <w:t xml:space="preserve">val.)   </w:t>
            </w:r>
          </w:p>
          <w:p w14:paraId="23498128" w14:textId="13C9602A" w:rsidR="005740D7" w:rsidRDefault="005740D7" w:rsidP="005740D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BD4977">
              <w:rPr>
                <w:rFonts w:ascii="Times New Roman" w:eastAsia="Calibri" w:hAnsi="Times New Roman"/>
                <w:b/>
              </w:rPr>
              <w:t xml:space="preserve">„Teatrinių elementų </w:t>
            </w:r>
            <w:proofErr w:type="spellStart"/>
            <w:r w:rsidRPr="00BD4977">
              <w:rPr>
                <w:rFonts w:ascii="Times New Roman" w:eastAsia="Calibri" w:hAnsi="Times New Roman"/>
                <w:b/>
              </w:rPr>
              <w:t>muzikalizavimas</w:t>
            </w:r>
            <w:proofErr w:type="spellEnd"/>
            <w:r w:rsidRPr="00BD4977">
              <w:rPr>
                <w:rFonts w:ascii="Times New Roman" w:eastAsia="Calibri" w:hAnsi="Times New Roman"/>
                <w:b/>
              </w:rPr>
              <w:t xml:space="preserve"> muzikiniame teatre“</w:t>
            </w:r>
            <w:r w:rsidRPr="00BD4977">
              <w:rPr>
                <w:rFonts w:ascii="Times New Roman" w:eastAsia="Calibri" w:hAnsi="Times New Roman"/>
                <w:b/>
                <w:bCs/>
              </w:rPr>
              <w:t xml:space="preserve">  </w:t>
            </w:r>
          </w:p>
          <w:p w14:paraId="2F7AFA29" w14:textId="77777777" w:rsidR="00BD4977" w:rsidRPr="00BD4977" w:rsidRDefault="00BD4977" w:rsidP="005740D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  <w:p w14:paraId="6B7453DC" w14:textId="61994ABB" w:rsidR="005740D7" w:rsidRPr="00661074" w:rsidRDefault="005740D7" w:rsidP="005740D7">
            <w:pPr>
              <w:widowControl w:val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661074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 xml:space="preserve">Lektoriai </w:t>
            </w:r>
            <w:r w:rsidRPr="00661074">
              <w:rPr>
                <w:rFonts w:ascii="Times New Roman" w:eastAsia="Times New Roman" w:hAnsi="Times New Roman"/>
                <w:i/>
                <w:sz w:val="22"/>
                <w:szCs w:val="22"/>
              </w:rPr>
              <w:t xml:space="preserve">– Algirdas Šaulys, Šilalės rajono savivaldybės kultūros centro kultūrinių veiklų koordinatorius ir organizatorius; </w:t>
            </w:r>
            <w:r w:rsidRPr="00661074">
              <w:rPr>
                <w:rFonts w:ascii="Times New Roman" w:hAnsi="Times New Roman"/>
                <w:i/>
                <w:sz w:val="22"/>
                <w:szCs w:val="22"/>
              </w:rPr>
              <w:t xml:space="preserve">Virginija </w:t>
            </w:r>
            <w:proofErr w:type="spellStart"/>
            <w:r w:rsidRPr="00661074">
              <w:rPr>
                <w:rFonts w:ascii="Times New Roman" w:hAnsi="Times New Roman"/>
                <w:i/>
                <w:sz w:val="22"/>
                <w:szCs w:val="22"/>
              </w:rPr>
              <w:t>Kochanskytė</w:t>
            </w:r>
            <w:proofErr w:type="spellEnd"/>
            <w:r w:rsidRPr="00661074">
              <w:rPr>
                <w:rFonts w:ascii="Times New Roman" w:hAnsi="Times New Roman"/>
                <w:i/>
                <w:sz w:val="22"/>
                <w:szCs w:val="22"/>
              </w:rPr>
              <w:t xml:space="preserve">, </w:t>
            </w:r>
            <w:hyperlink r:id="rId10" w:tooltip="Kauno dramos teatras" w:history="1">
              <w:r w:rsidRPr="00661074">
                <w:rPr>
                  <w:rStyle w:val="Hipersaitas"/>
                  <w:rFonts w:ascii="Times New Roman" w:hAnsi="Times New Roman"/>
                  <w:i/>
                  <w:color w:val="auto"/>
                  <w:sz w:val="22"/>
                  <w:szCs w:val="22"/>
                  <w:u w:val="none"/>
                </w:rPr>
                <w:t>Kauno dramos teatro</w:t>
              </w:r>
            </w:hyperlink>
            <w:r w:rsidRPr="00661074">
              <w:rPr>
                <w:rFonts w:ascii="Times New Roman" w:hAnsi="Times New Roman"/>
                <w:i/>
                <w:sz w:val="22"/>
                <w:szCs w:val="22"/>
              </w:rPr>
              <w:t> aktorė, skaitovė, UNICEF Geros valios ambasadorė, lietuviškojo žodžio puoselėtoja ir skleidėja, </w:t>
            </w:r>
            <w:hyperlink r:id="rId11" w:tooltip="Klaipėdos universitetas" w:history="1">
              <w:r w:rsidRPr="00661074">
                <w:rPr>
                  <w:rStyle w:val="Hipersaitas"/>
                  <w:rFonts w:ascii="Times New Roman" w:hAnsi="Times New Roman"/>
                  <w:i/>
                  <w:color w:val="auto"/>
                  <w:sz w:val="22"/>
                  <w:szCs w:val="22"/>
                  <w:u w:val="none"/>
                </w:rPr>
                <w:t>Klaipėdos universiteto</w:t>
              </w:r>
            </w:hyperlink>
            <w:r w:rsidRPr="00661074">
              <w:rPr>
                <w:rFonts w:ascii="Times New Roman" w:hAnsi="Times New Roman"/>
                <w:i/>
                <w:sz w:val="22"/>
                <w:szCs w:val="22"/>
              </w:rPr>
              <w:t xml:space="preserve"> docentė; Andrius Gaučas, Kauno nacionalinio dramos teatro aktorius; Dainius </w:t>
            </w:r>
            <w:proofErr w:type="spellStart"/>
            <w:r w:rsidRPr="00661074">
              <w:rPr>
                <w:rFonts w:ascii="Times New Roman" w:hAnsi="Times New Roman"/>
                <w:i/>
                <w:sz w:val="22"/>
                <w:szCs w:val="22"/>
              </w:rPr>
              <w:t>Bervingis</w:t>
            </w:r>
            <w:proofErr w:type="spellEnd"/>
            <w:r w:rsidRPr="00661074">
              <w:rPr>
                <w:rFonts w:ascii="Times New Roman" w:hAnsi="Times New Roman"/>
                <w:i/>
                <w:sz w:val="22"/>
                <w:szCs w:val="22"/>
              </w:rPr>
              <w:t>, Kauno valstybinio muzikinio teatro choreografas-aktorius; Andrius Apšega, Kauno valstybinio muzikinio teatro ir Klaipėdos valstybinio muzikinio teatro</w:t>
            </w:r>
          </w:p>
          <w:p w14:paraId="2E6006E4" w14:textId="2E487A11" w:rsidR="005740D7" w:rsidRPr="00661074" w:rsidRDefault="005740D7" w:rsidP="005740D7">
            <w:pPr>
              <w:widowControl w:val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661074">
              <w:rPr>
                <w:rFonts w:ascii="Times New Roman" w:hAnsi="Times New Roman"/>
                <w:i/>
                <w:sz w:val="22"/>
                <w:szCs w:val="22"/>
              </w:rPr>
              <w:t xml:space="preserve">Solistas; Beata </w:t>
            </w:r>
            <w:proofErr w:type="spellStart"/>
            <w:r w:rsidRPr="00661074">
              <w:rPr>
                <w:rFonts w:ascii="Times New Roman" w:hAnsi="Times New Roman"/>
                <w:i/>
                <w:sz w:val="22"/>
                <w:szCs w:val="22"/>
              </w:rPr>
              <w:t>Vingraitė</w:t>
            </w:r>
            <w:proofErr w:type="spellEnd"/>
            <w:r w:rsidRPr="00661074">
              <w:rPr>
                <w:rFonts w:ascii="Times New Roman" w:hAnsi="Times New Roman"/>
                <w:i/>
                <w:sz w:val="22"/>
                <w:szCs w:val="22"/>
              </w:rPr>
              <w:t>-Andriuškevičienė, Vytauto Didžiojo universiteto Muzikos akademijos fortepijono katedros docentė.</w:t>
            </w:r>
          </w:p>
          <w:p w14:paraId="7E6968A4" w14:textId="77777777" w:rsidR="00BD4977" w:rsidRPr="000B4680" w:rsidRDefault="00BD4977" w:rsidP="00BD4977">
            <w:pPr>
              <w:rPr>
                <w:rStyle w:val="Hipersaitas"/>
                <w:rFonts w:ascii="Times New Roman" w:hAnsi="Times New Roman"/>
                <w:b/>
                <w:i/>
                <w:iCs/>
                <w:color w:val="0070C0"/>
              </w:rPr>
            </w:pPr>
            <w:r w:rsidRPr="000B4680">
              <w:rPr>
                <w:rFonts w:ascii="Times New Roman" w:hAnsi="Times New Roman"/>
                <w:b/>
                <w:bCs/>
                <w:i/>
                <w:iCs/>
              </w:rPr>
              <w:t xml:space="preserve">REGISTRACIJA portale </w:t>
            </w:r>
            <w:hyperlink r:id="rId12" w:history="1">
              <w:r w:rsidRPr="000B4680">
                <w:rPr>
                  <w:rStyle w:val="Hipersaitas"/>
                  <w:rFonts w:ascii="Times New Roman" w:hAnsi="Times New Roman"/>
                  <w:b/>
                  <w:i/>
                  <w:iCs/>
                  <w:color w:val="0070C0"/>
                </w:rPr>
                <w:t>www.semiplius.lt</w:t>
              </w:r>
            </w:hyperlink>
          </w:p>
          <w:p w14:paraId="6FBBD7C7" w14:textId="38E1A91E" w:rsidR="005740D7" w:rsidRPr="00DF4A10" w:rsidRDefault="005740D7" w:rsidP="005740D7">
            <w:pPr>
              <w:rPr>
                <w:rFonts w:ascii="Times New Roman" w:hAnsi="Times New Roman"/>
                <w:b/>
                <w:i/>
                <w:iCs/>
                <w:sz w:val="6"/>
                <w:szCs w:val="6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6D0EA5" w14:textId="77777777" w:rsidR="00BD4977" w:rsidRDefault="005740D7" w:rsidP="00BD4977">
            <w:pPr>
              <w:spacing w:line="276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>
              <w:rPr>
                <w:rFonts w:ascii="Times New Roman" w:eastAsia="Calibri" w:hAnsi="Times New Roman"/>
                <w:sz w:val="19"/>
                <w:szCs w:val="19"/>
              </w:rPr>
              <w:t xml:space="preserve">Mokamas </w:t>
            </w:r>
          </w:p>
          <w:p w14:paraId="0355AE50" w14:textId="2BD780A5" w:rsidR="005740D7" w:rsidRDefault="005740D7" w:rsidP="00BD4977">
            <w:pPr>
              <w:spacing w:line="276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>
              <w:rPr>
                <w:rFonts w:ascii="Times New Roman" w:eastAsia="Calibri" w:hAnsi="Times New Roman"/>
                <w:sz w:val="19"/>
                <w:szCs w:val="19"/>
              </w:rPr>
              <w:t xml:space="preserve">(3,90 </w:t>
            </w:r>
            <w:proofErr w:type="spellStart"/>
            <w:r>
              <w:rPr>
                <w:rFonts w:ascii="Times New Roman" w:eastAsia="Calibri" w:hAnsi="Times New Roman"/>
                <w:sz w:val="19"/>
                <w:szCs w:val="19"/>
              </w:rPr>
              <w:t>Eur</w:t>
            </w:r>
            <w:proofErr w:type="spellEnd"/>
            <w:r>
              <w:rPr>
                <w:rFonts w:ascii="Times New Roman" w:eastAsia="Calibri" w:hAnsi="Times New Roman"/>
                <w:sz w:val="19"/>
                <w:szCs w:val="19"/>
              </w:rPr>
              <w:t>.)</w:t>
            </w:r>
          </w:p>
          <w:p w14:paraId="056F1655" w14:textId="77777777" w:rsidR="00BD4977" w:rsidRPr="00081E26" w:rsidRDefault="00BD4977" w:rsidP="00BD4977">
            <w:pPr>
              <w:spacing w:line="276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</w:p>
          <w:p w14:paraId="72AE024C" w14:textId="117D4A31" w:rsidR="00BD4977" w:rsidRDefault="00BD4977" w:rsidP="005740D7">
            <w:pPr>
              <w:spacing w:line="254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>
              <w:rPr>
                <w:rFonts w:ascii="Times New Roman" w:eastAsia="Calibri" w:hAnsi="Times New Roman"/>
                <w:sz w:val="19"/>
                <w:szCs w:val="19"/>
              </w:rPr>
              <w:t xml:space="preserve">Dalyviai – </w:t>
            </w:r>
          </w:p>
          <w:p w14:paraId="1451EB8D" w14:textId="28D0F0AE" w:rsidR="005740D7" w:rsidRPr="00DF4A10" w:rsidRDefault="005740D7" w:rsidP="005740D7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AE5">
              <w:rPr>
                <w:rFonts w:ascii="Times New Roman" w:eastAsia="Calibri" w:hAnsi="Times New Roman"/>
                <w:sz w:val="19"/>
                <w:szCs w:val="19"/>
              </w:rPr>
              <w:t>Tauragės apskrities mėgėjų meno kolektyvų vadovai ir nariai</w:t>
            </w:r>
          </w:p>
        </w:tc>
      </w:tr>
      <w:tr w:rsidR="00EB4370" w:rsidRPr="004551E3" w14:paraId="64BF3C22" w14:textId="77777777" w:rsidTr="00A14AE4">
        <w:trPr>
          <w:trHeight w:val="639"/>
        </w:trPr>
        <w:tc>
          <w:tcPr>
            <w:tcW w:w="10065" w:type="dxa"/>
            <w:gridSpan w:val="4"/>
          </w:tcPr>
          <w:p w14:paraId="5B993F8C" w14:textId="77777777" w:rsidR="00EB4370" w:rsidRPr="00DE0436" w:rsidRDefault="00EB4370" w:rsidP="00EB4370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12"/>
                <w:szCs w:val="12"/>
              </w:rPr>
            </w:pPr>
          </w:p>
          <w:p w14:paraId="6F031811" w14:textId="1150960E" w:rsidR="00EB4370" w:rsidRPr="00DE0436" w:rsidRDefault="00EB4370" w:rsidP="00EB4370">
            <w:pPr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  <w:r w:rsidRPr="00934827">
              <w:rPr>
                <w:rFonts w:ascii="Times New Roman" w:eastAsia="Times New Roman" w:hAnsi="Times New Roman"/>
                <w:b/>
              </w:rPr>
              <w:t>II. METODINĖ VEIKLA</w:t>
            </w:r>
          </w:p>
        </w:tc>
      </w:tr>
      <w:tr w:rsidR="00EB4370" w:rsidRPr="004551E3" w14:paraId="53883DE8" w14:textId="77777777" w:rsidTr="00A14AE4">
        <w:trPr>
          <w:trHeight w:val="795"/>
        </w:trPr>
        <w:tc>
          <w:tcPr>
            <w:tcW w:w="851" w:type="dxa"/>
          </w:tcPr>
          <w:p w14:paraId="381629C3" w14:textId="51EDAB6D" w:rsidR="00EB4370" w:rsidRPr="007010D0" w:rsidRDefault="00EB4370" w:rsidP="00EB4370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0D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1EA9" w14:textId="51A0B740" w:rsidR="00EB4370" w:rsidRPr="007010D0" w:rsidRDefault="00187F22" w:rsidP="00EB4370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Birželio 2</w:t>
            </w:r>
            <w:r w:rsidR="00EB4370" w:rsidRPr="007010D0">
              <w:rPr>
                <w:rFonts w:ascii="Times New Roman" w:eastAsia="Times New Roman" w:hAnsi="Times New Roman"/>
                <w:sz w:val="19"/>
                <w:szCs w:val="19"/>
              </w:rPr>
              <w:t xml:space="preserve"> d.</w:t>
            </w:r>
          </w:p>
          <w:p w14:paraId="4F9A98D2" w14:textId="0E36C0CE" w:rsidR="00EB4370" w:rsidRPr="007010D0" w:rsidRDefault="00187F22" w:rsidP="00EB4370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EB4370" w:rsidRPr="007010D0">
              <w:rPr>
                <w:rFonts w:ascii="Times New Roman" w:eastAsia="Times New Roman" w:hAnsi="Times New Roman"/>
                <w:sz w:val="19"/>
                <w:szCs w:val="19"/>
              </w:rPr>
              <w:t>.00 val.</w:t>
            </w:r>
          </w:p>
          <w:p w14:paraId="454CEA57" w14:textId="42B45A42" w:rsidR="00EB4370" w:rsidRPr="007010D0" w:rsidRDefault="00187F22" w:rsidP="00EB4370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Išvykimas nuo </w:t>
            </w:r>
            <w:r w:rsidR="00EB4370" w:rsidRPr="007010D0">
              <w:rPr>
                <w:rFonts w:ascii="Times New Roman" w:eastAsia="Times New Roman" w:hAnsi="Times New Roman"/>
                <w:sz w:val="19"/>
                <w:szCs w:val="19"/>
              </w:rPr>
              <w:t>Š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ilalės švietimo pagalbos tarnybos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F6E7" w14:textId="0AE37E7B" w:rsidR="00187F22" w:rsidRPr="00187F22" w:rsidRDefault="00187F22" w:rsidP="00EB4370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187F22">
              <w:rPr>
                <w:rFonts w:ascii="Times New Roman" w:hAnsi="Times New Roman"/>
                <w:b/>
                <w:bCs/>
              </w:rPr>
              <w:t>Metodinė-edukacinė išvyka į Kėdainius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D9F5" w14:textId="76A372EC" w:rsidR="00EB4370" w:rsidRPr="00F12CDB" w:rsidRDefault="00187F22" w:rsidP="00EB43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2CDB">
              <w:rPr>
                <w:rFonts w:ascii="Times New Roman" w:hAnsi="Times New Roman"/>
                <w:sz w:val="22"/>
                <w:szCs w:val="22"/>
              </w:rPr>
              <w:t>Asta Bataitytė</w:t>
            </w:r>
          </w:p>
        </w:tc>
      </w:tr>
      <w:tr w:rsidR="00EB4370" w:rsidRPr="004551E3" w14:paraId="5687E495" w14:textId="77777777" w:rsidTr="00A14AE4">
        <w:trPr>
          <w:trHeight w:val="653"/>
        </w:trPr>
        <w:tc>
          <w:tcPr>
            <w:tcW w:w="10065" w:type="dxa"/>
            <w:gridSpan w:val="4"/>
          </w:tcPr>
          <w:p w14:paraId="262AE45F" w14:textId="77777777" w:rsidR="00EB4370" w:rsidRPr="007010D0" w:rsidRDefault="00EB4370" w:rsidP="00EB4370">
            <w:pPr>
              <w:spacing w:before="120" w:after="120"/>
              <w:jc w:val="center"/>
              <w:rPr>
                <w:rFonts w:ascii="Times New Roman" w:eastAsia="Calibri" w:hAnsi="Times New Roman"/>
                <w:color w:val="FF0000"/>
                <w:sz w:val="19"/>
                <w:szCs w:val="19"/>
              </w:rPr>
            </w:pPr>
            <w:r w:rsidRPr="007010D0">
              <w:rPr>
                <w:rFonts w:ascii="Times New Roman" w:eastAsia="Times New Roman" w:hAnsi="Times New Roman"/>
                <w:b/>
              </w:rPr>
              <w:t>III. PEDAGOGINĖS PSICHOLOGINĖS TARNYBOS VEIKLA</w:t>
            </w:r>
          </w:p>
        </w:tc>
      </w:tr>
      <w:tr w:rsidR="00EB4370" w:rsidRPr="004551E3" w14:paraId="1299F899" w14:textId="77777777" w:rsidTr="00A14AE4">
        <w:trPr>
          <w:trHeight w:val="889"/>
        </w:trPr>
        <w:tc>
          <w:tcPr>
            <w:tcW w:w="851" w:type="dxa"/>
          </w:tcPr>
          <w:p w14:paraId="3658FA53" w14:textId="2F31BD2C" w:rsidR="00EB4370" w:rsidRPr="00F47801" w:rsidRDefault="00EB4370" w:rsidP="00EB4370">
            <w:pPr>
              <w:tabs>
                <w:tab w:val="left" w:pos="465"/>
              </w:tabs>
              <w:ind w:hanging="1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 1.</w:t>
            </w:r>
          </w:p>
        </w:tc>
        <w:tc>
          <w:tcPr>
            <w:tcW w:w="1985" w:type="dxa"/>
          </w:tcPr>
          <w:p w14:paraId="013C3109" w14:textId="1DA878E0" w:rsidR="00EB4370" w:rsidRPr="004E1492" w:rsidRDefault="000A010C" w:rsidP="00EB4370">
            <w:pPr>
              <w:spacing w:line="252" w:lineRule="auto"/>
              <w:jc w:val="center"/>
              <w:rPr>
                <w:rFonts w:ascii="Times New Roman" w:hAnsi="Times New Roman" w:cs="Calibri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Birželio</w:t>
            </w:r>
            <w:r w:rsidR="00EB4370">
              <w:rPr>
                <w:rFonts w:ascii="Times New Roman" w:hAnsi="Times New Roman"/>
                <w:sz w:val="19"/>
                <w:szCs w:val="19"/>
              </w:rPr>
              <w:t xml:space="preserve"> mėnesį</w:t>
            </w:r>
            <w:r w:rsidR="00EB4370" w:rsidRPr="006D3E1D">
              <w:rPr>
                <w:rFonts w:ascii="Times New Roman" w:hAnsi="Times New Roman" w:cs="Calibri"/>
                <w:sz w:val="19"/>
                <w:szCs w:val="19"/>
              </w:rPr>
              <w:t xml:space="preserve"> T</w:t>
            </w:r>
            <w:r w:rsidR="00EB4370">
              <w:rPr>
                <w:rFonts w:ascii="Times New Roman" w:hAnsi="Times New Roman" w:cs="Calibri"/>
                <w:sz w:val="19"/>
                <w:szCs w:val="19"/>
              </w:rPr>
              <w:t>rečiadieniais ir penktadieniais</w:t>
            </w:r>
          </w:p>
          <w:p w14:paraId="5E7410C3" w14:textId="6CBBE1E2" w:rsidR="00EB4370" w:rsidRPr="006D3E1D" w:rsidRDefault="00EB4370" w:rsidP="00A14AE4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(pagal atskirą grafiką)</w:t>
            </w:r>
            <w:r w:rsidRPr="006D3E1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5386" w:type="dxa"/>
          </w:tcPr>
          <w:p w14:paraId="01063F25" w14:textId="3E7ED055" w:rsidR="00EB4370" w:rsidRPr="007010D0" w:rsidRDefault="00EB4370" w:rsidP="00A14AE4">
            <w:pPr>
              <w:spacing w:after="255"/>
              <w:contextualSpacing/>
              <w:jc w:val="center"/>
              <w:rPr>
                <w:rFonts w:ascii="Times New Roman" w:hAnsi="Times New Roman"/>
              </w:rPr>
            </w:pPr>
            <w:r w:rsidRPr="007010D0">
              <w:rPr>
                <w:rFonts w:ascii="Times New Roman" w:hAnsi="Times New Roman"/>
              </w:rPr>
              <w:t>Mokinių specialiųjų ugdymosi poreikių vertinimas pagal mokyklos, tėvų (globėjų, rūpintojų) prašymus</w:t>
            </w:r>
          </w:p>
        </w:tc>
        <w:tc>
          <w:tcPr>
            <w:tcW w:w="1843" w:type="dxa"/>
          </w:tcPr>
          <w:p w14:paraId="3BDBBF9F" w14:textId="3487A1CE" w:rsidR="000A010C" w:rsidRDefault="00EB4370" w:rsidP="000A010C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10D0">
              <w:rPr>
                <w:rFonts w:ascii="Times New Roman" w:eastAsia="Times New Roman" w:hAnsi="Times New Roman"/>
                <w:sz w:val="20"/>
                <w:szCs w:val="20"/>
              </w:rPr>
              <w:t>Jolita Baliutavičiutė,</w:t>
            </w:r>
          </w:p>
          <w:p w14:paraId="52573C45" w14:textId="013FE372" w:rsidR="00A14AE4" w:rsidRPr="00A14AE4" w:rsidRDefault="00A14AE4" w:rsidP="000A010C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4AE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Karolina Šeputytė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14:paraId="67B129B5" w14:textId="0BCFBEEA" w:rsidR="00EB4370" w:rsidRPr="007010D0" w:rsidRDefault="00EB4370" w:rsidP="000A010C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10D0">
              <w:rPr>
                <w:rFonts w:ascii="Times New Roman" w:eastAsia="Times New Roman" w:hAnsi="Times New Roman"/>
                <w:sz w:val="20"/>
                <w:szCs w:val="20"/>
              </w:rPr>
              <w:t xml:space="preserve"> Elena Bartkienė</w:t>
            </w:r>
          </w:p>
        </w:tc>
      </w:tr>
      <w:tr w:rsidR="00EB4370" w:rsidRPr="004551E3" w14:paraId="3C06A0A7" w14:textId="77777777" w:rsidTr="00A14AE4">
        <w:trPr>
          <w:trHeight w:val="557"/>
        </w:trPr>
        <w:tc>
          <w:tcPr>
            <w:tcW w:w="851" w:type="dxa"/>
          </w:tcPr>
          <w:p w14:paraId="5350087B" w14:textId="616B20BC" w:rsidR="00EB4370" w:rsidRPr="00F47801" w:rsidRDefault="00EB4370" w:rsidP="00EB4370">
            <w:pPr>
              <w:ind w:left="284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2.</w:t>
            </w:r>
          </w:p>
        </w:tc>
        <w:tc>
          <w:tcPr>
            <w:tcW w:w="1985" w:type="dxa"/>
          </w:tcPr>
          <w:p w14:paraId="0ADC441E" w14:textId="026010E0" w:rsidR="00EB4370" w:rsidRDefault="00A14AE4" w:rsidP="00EB4370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Birželio</w:t>
            </w:r>
            <w:r w:rsidR="00EB4370">
              <w:rPr>
                <w:rFonts w:ascii="Times New Roman" w:hAnsi="Times New Roman"/>
                <w:sz w:val="19"/>
                <w:szCs w:val="19"/>
              </w:rPr>
              <w:t xml:space="preserve"> mėnesį</w:t>
            </w:r>
          </w:p>
          <w:p w14:paraId="4062316C" w14:textId="3F2DD72A" w:rsidR="00EB4370" w:rsidRPr="006D3E1D" w:rsidRDefault="00EB4370" w:rsidP="00EB4370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(suderinus su tėvais)</w:t>
            </w:r>
          </w:p>
        </w:tc>
        <w:tc>
          <w:tcPr>
            <w:tcW w:w="5386" w:type="dxa"/>
          </w:tcPr>
          <w:p w14:paraId="120ED4CE" w14:textId="08544FB6" w:rsidR="00EB4370" w:rsidRPr="007010D0" w:rsidRDefault="00EB4370" w:rsidP="00EB4370">
            <w:pPr>
              <w:spacing w:after="255"/>
              <w:contextualSpacing/>
              <w:jc w:val="center"/>
              <w:rPr>
                <w:rFonts w:ascii="Times New Roman" w:hAnsi="Times New Roman"/>
              </w:rPr>
            </w:pPr>
            <w:r w:rsidRPr="007010D0">
              <w:rPr>
                <w:rFonts w:ascii="Times New Roman" w:hAnsi="Times New Roman"/>
              </w:rPr>
              <w:t>Mokinio specialiųjų ugdymosi poreikių vertinimo rezultatų aptarimas su tėvais (globėjais, rūpintojais)</w:t>
            </w:r>
          </w:p>
        </w:tc>
        <w:tc>
          <w:tcPr>
            <w:tcW w:w="1843" w:type="dxa"/>
          </w:tcPr>
          <w:p w14:paraId="4187EF5D" w14:textId="77777777" w:rsidR="00A14AE4" w:rsidRDefault="00EB4370" w:rsidP="000A010C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10D0">
              <w:rPr>
                <w:rFonts w:ascii="Times New Roman" w:eastAsia="Times New Roman" w:hAnsi="Times New Roman"/>
                <w:sz w:val="20"/>
                <w:szCs w:val="20"/>
              </w:rPr>
              <w:t>Jolita Baliutavičiutė,</w:t>
            </w:r>
          </w:p>
          <w:p w14:paraId="16F690B7" w14:textId="77777777" w:rsidR="00A14AE4" w:rsidRPr="00A14AE4" w:rsidRDefault="00A14AE4" w:rsidP="00A14AE4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4AE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Karolina Šeputytė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14:paraId="5E068AC5" w14:textId="13F53892" w:rsidR="00EB4370" w:rsidRPr="007010D0" w:rsidRDefault="00EB4370" w:rsidP="000A010C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10D0">
              <w:rPr>
                <w:rFonts w:ascii="Times New Roman" w:eastAsia="Times New Roman" w:hAnsi="Times New Roman"/>
                <w:sz w:val="20"/>
                <w:szCs w:val="20"/>
              </w:rPr>
              <w:t xml:space="preserve"> Elena Bartkienė</w:t>
            </w:r>
          </w:p>
        </w:tc>
      </w:tr>
      <w:tr w:rsidR="00EB4370" w:rsidRPr="004551E3" w14:paraId="4DE693D3" w14:textId="77777777" w:rsidTr="00A14AE4">
        <w:trPr>
          <w:trHeight w:val="443"/>
        </w:trPr>
        <w:tc>
          <w:tcPr>
            <w:tcW w:w="851" w:type="dxa"/>
          </w:tcPr>
          <w:p w14:paraId="37E2BD7B" w14:textId="1903D242" w:rsidR="00EB4370" w:rsidRPr="00F47801" w:rsidRDefault="00EB4370" w:rsidP="00EB437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 3.</w:t>
            </w:r>
          </w:p>
        </w:tc>
        <w:tc>
          <w:tcPr>
            <w:tcW w:w="1985" w:type="dxa"/>
          </w:tcPr>
          <w:p w14:paraId="5CA43CCC" w14:textId="6DC8FEB2" w:rsidR="00EB4370" w:rsidRPr="00F033B1" w:rsidRDefault="00F033B1" w:rsidP="00EB4370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033B1">
              <w:rPr>
                <w:rFonts w:ascii="Times New Roman" w:hAnsi="Times New Roman"/>
                <w:sz w:val="19"/>
                <w:szCs w:val="19"/>
              </w:rPr>
              <w:t xml:space="preserve">Birželio </w:t>
            </w:r>
            <w:r w:rsidR="00EB4370" w:rsidRPr="00F033B1">
              <w:rPr>
                <w:rFonts w:ascii="Times New Roman" w:hAnsi="Times New Roman"/>
                <w:sz w:val="19"/>
                <w:szCs w:val="19"/>
              </w:rPr>
              <w:t>mėnesį</w:t>
            </w:r>
          </w:p>
          <w:p w14:paraId="31AA2251" w14:textId="55062507" w:rsidR="00EB4370" w:rsidRPr="00F033B1" w:rsidRDefault="00EB4370" w:rsidP="00EB4370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033B1">
              <w:rPr>
                <w:rFonts w:ascii="Times New Roman" w:hAnsi="Times New Roman"/>
                <w:sz w:val="19"/>
                <w:szCs w:val="19"/>
              </w:rPr>
              <w:t>(pagal registraciją)</w:t>
            </w:r>
          </w:p>
          <w:p w14:paraId="0C220CDC" w14:textId="1C31ADE0" w:rsidR="00EB4370" w:rsidRPr="00F033B1" w:rsidRDefault="00EB4370" w:rsidP="00EB4370">
            <w:pPr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</w:p>
        </w:tc>
        <w:tc>
          <w:tcPr>
            <w:tcW w:w="5386" w:type="dxa"/>
          </w:tcPr>
          <w:p w14:paraId="11540FB8" w14:textId="039A6DB6" w:rsidR="00EB4370" w:rsidRPr="00F033B1" w:rsidRDefault="00F033B1" w:rsidP="00EB4370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F033B1">
              <w:rPr>
                <w:rFonts w:ascii="Times New Roman" w:hAnsi="Times New Roman"/>
              </w:rPr>
              <w:t>Logopedo i</w:t>
            </w:r>
            <w:r w:rsidR="00EB4370" w:rsidRPr="00F033B1">
              <w:rPr>
                <w:rFonts w:ascii="Times New Roman" w:hAnsi="Times New Roman"/>
              </w:rPr>
              <w:t>ndividualios konsultacijos vaikams, mokiniams</w:t>
            </w:r>
          </w:p>
        </w:tc>
        <w:tc>
          <w:tcPr>
            <w:tcW w:w="1843" w:type="dxa"/>
          </w:tcPr>
          <w:p w14:paraId="60EBB75F" w14:textId="59C9DBA4" w:rsidR="00EB4370" w:rsidRPr="00F033B1" w:rsidRDefault="00F033B1" w:rsidP="00EB4370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33B1">
              <w:rPr>
                <w:rFonts w:ascii="Times New Roman" w:eastAsia="Times New Roman" w:hAnsi="Times New Roman"/>
                <w:sz w:val="22"/>
                <w:szCs w:val="22"/>
              </w:rPr>
              <w:t>Karolina Šeputytė</w:t>
            </w:r>
          </w:p>
        </w:tc>
      </w:tr>
      <w:tr w:rsidR="00F033B1" w:rsidRPr="004551E3" w14:paraId="424907C5" w14:textId="77777777" w:rsidTr="00A14AE4">
        <w:trPr>
          <w:trHeight w:val="198"/>
        </w:trPr>
        <w:tc>
          <w:tcPr>
            <w:tcW w:w="851" w:type="dxa"/>
          </w:tcPr>
          <w:p w14:paraId="1F4955AE" w14:textId="2EC486E8" w:rsidR="00F033B1" w:rsidRPr="00F47801" w:rsidRDefault="00F033B1" w:rsidP="00F033B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         4.</w:t>
            </w:r>
          </w:p>
        </w:tc>
        <w:tc>
          <w:tcPr>
            <w:tcW w:w="1985" w:type="dxa"/>
          </w:tcPr>
          <w:p w14:paraId="2598650D" w14:textId="77777777" w:rsidR="00F033B1" w:rsidRPr="00F033B1" w:rsidRDefault="00F033B1" w:rsidP="00F033B1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033B1">
              <w:rPr>
                <w:rFonts w:ascii="Times New Roman" w:hAnsi="Times New Roman"/>
                <w:sz w:val="19"/>
                <w:szCs w:val="19"/>
              </w:rPr>
              <w:t>Birželio mėnesį</w:t>
            </w:r>
          </w:p>
          <w:p w14:paraId="626959AB" w14:textId="77777777" w:rsidR="00F033B1" w:rsidRPr="00F033B1" w:rsidRDefault="00F033B1" w:rsidP="00F033B1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033B1">
              <w:rPr>
                <w:rFonts w:ascii="Times New Roman" w:hAnsi="Times New Roman"/>
                <w:sz w:val="19"/>
                <w:szCs w:val="19"/>
              </w:rPr>
              <w:t>(pagal registraciją)</w:t>
            </w:r>
          </w:p>
          <w:p w14:paraId="5B68BB8B" w14:textId="77777777" w:rsidR="00F033B1" w:rsidRPr="00F033B1" w:rsidRDefault="00F033B1" w:rsidP="00F033B1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386" w:type="dxa"/>
          </w:tcPr>
          <w:p w14:paraId="5BEF9A56" w14:textId="3E5096EA" w:rsidR="00F033B1" w:rsidRPr="00F033B1" w:rsidRDefault="00F033B1" w:rsidP="00F033B1">
            <w:pPr>
              <w:contextualSpacing/>
              <w:jc w:val="center"/>
              <w:rPr>
                <w:rFonts w:ascii="Times New Roman" w:hAnsi="Times New Roman"/>
              </w:rPr>
            </w:pPr>
            <w:r w:rsidRPr="00F033B1">
              <w:rPr>
                <w:rFonts w:ascii="Times New Roman" w:hAnsi="Times New Roman"/>
              </w:rPr>
              <w:t>Logopedo individualios konsultacijos specialistams, pedagogams</w:t>
            </w:r>
          </w:p>
        </w:tc>
        <w:tc>
          <w:tcPr>
            <w:tcW w:w="1843" w:type="dxa"/>
          </w:tcPr>
          <w:p w14:paraId="1200C317" w14:textId="3BC343A0" w:rsidR="00F033B1" w:rsidRPr="00F033B1" w:rsidRDefault="00F033B1" w:rsidP="00F033B1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33B1">
              <w:rPr>
                <w:rFonts w:ascii="Times New Roman" w:eastAsia="Times New Roman" w:hAnsi="Times New Roman"/>
                <w:sz w:val="22"/>
                <w:szCs w:val="22"/>
              </w:rPr>
              <w:t>Karolina Šeputytė</w:t>
            </w:r>
          </w:p>
        </w:tc>
      </w:tr>
      <w:tr w:rsidR="00F033B1" w:rsidRPr="004551E3" w14:paraId="4FEE63E7" w14:textId="77777777" w:rsidTr="00A14AE4">
        <w:trPr>
          <w:trHeight w:val="625"/>
        </w:trPr>
        <w:tc>
          <w:tcPr>
            <w:tcW w:w="851" w:type="dxa"/>
          </w:tcPr>
          <w:p w14:paraId="0CB85A48" w14:textId="672FF422" w:rsidR="00F033B1" w:rsidRPr="00F47801" w:rsidRDefault="00F033B1" w:rsidP="00F033B1">
            <w:pPr>
              <w:tabs>
                <w:tab w:val="left" w:pos="385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 5.</w:t>
            </w:r>
          </w:p>
        </w:tc>
        <w:tc>
          <w:tcPr>
            <w:tcW w:w="1985" w:type="dxa"/>
          </w:tcPr>
          <w:p w14:paraId="7EA1ECEE" w14:textId="77777777" w:rsidR="00F033B1" w:rsidRPr="00F033B1" w:rsidRDefault="00F033B1" w:rsidP="00F033B1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033B1">
              <w:rPr>
                <w:rFonts w:ascii="Times New Roman" w:hAnsi="Times New Roman"/>
                <w:sz w:val="19"/>
                <w:szCs w:val="19"/>
              </w:rPr>
              <w:t>Birželio mėnesį</w:t>
            </w:r>
          </w:p>
          <w:p w14:paraId="250B5150" w14:textId="77777777" w:rsidR="00F033B1" w:rsidRPr="00F033B1" w:rsidRDefault="00F033B1" w:rsidP="00F033B1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033B1">
              <w:rPr>
                <w:rFonts w:ascii="Times New Roman" w:hAnsi="Times New Roman"/>
                <w:sz w:val="19"/>
                <w:szCs w:val="19"/>
              </w:rPr>
              <w:t>(pagal registraciją)</w:t>
            </w:r>
          </w:p>
          <w:p w14:paraId="176C3362" w14:textId="77777777" w:rsidR="00F033B1" w:rsidRPr="00F033B1" w:rsidRDefault="00F033B1" w:rsidP="00F033B1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386" w:type="dxa"/>
          </w:tcPr>
          <w:p w14:paraId="2CFBE50F" w14:textId="6D46EAA8" w:rsidR="00F033B1" w:rsidRPr="00F033B1" w:rsidRDefault="00F033B1" w:rsidP="00F033B1">
            <w:pPr>
              <w:contextualSpacing/>
              <w:jc w:val="center"/>
              <w:rPr>
                <w:rFonts w:ascii="Times New Roman" w:hAnsi="Times New Roman"/>
              </w:rPr>
            </w:pPr>
            <w:r w:rsidRPr="00F033B1">
              <w:rPr>
                <w:rFonts w:ascii="Times New Roman" w:hAnsi="Times New Roman"/>
              </w:rPr>
              <w:t>Logopedo individualios konsultacijos tėvams (globėjams, rūpintojams)</w:t>
            </w:r>
          </w:p>
        </w:tc>
        <w:tc>
          <w:tcPr>
            <w:tcW w:w="1843" w:type="dxa"/>
          </w:tcPr>
          <w:p w14:paraId="4F2134DB" w14:textId="4D063168" w:rsidR="00F033B1" w:rsidRPr="00F033B1" w:rsidRDefault="00F033B1" w:rsidP="00F033B1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33B1">
              <w:rPr>
                <w:rFonts w:ascii="Times New Roman" w:eastAsia="Times New Roman" w:hAnsi="Times New Roman"/>
                <w:sz w:val="22"/>
                <w:szCs w:val="22"/>
              </w:rPr>
              <w:t>Karolina Šeputytė</w:t>
            </w:r>
          </w:p>
        </w:tc>
      </w:tr>
      <w:tr w:rsidR="00EB4370" w:rsidRPr="004551E3" w14:paraId="09B41950" w14:textId="77777777" w:rsidTr="00A14AE4">
        <w:trPr>
          <w:trHeight w:val="557"/>
        </w:trPr>
        <w:tc>
          <w:tcPr>
            <w:tcW w:w="851" w:type="dxa"/>
          </w:tcPr>
          <w:p w14:paraId="21C1D71A" w14:textId="57333DB1" w:rsidR="00EB4370" w:rsidRPr="00F47801" w:rsidRDefault="00EB4370" w:rsidP="00EB437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 6.</w:t>
            </w:r>
          </w:p>
        </w:tc>
        <w:tc>
          <w:tcPr>
            <w:tcW w:w="1985" w:type="dxa"/>
          </w:tcPr>
          <w:p w14:paraId="1029FD10" w14:textId="01EB07FA" w:rsidR="00EB4370" w:rsidRDefault="00A14AE4" w:rsidP="00EB4370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Birželio</w:t>
            </w:r>
            <w:r w:rsidR="00EB4370">
              <w:rPr>
                <w:rFonts w:ascii="Times New Roman" w:hAnsi="Times New Roman"/>
                <w:sz w:val="19"/>
                <w:szCs w:val="19"/>
              </w:rPr>
              <w:t xml:space="preserve"> mėnesį</w:t>
            </w:r>
          </w:p>
          <w:p w14:paraId="35DE0ECD" w14:textId="77777777" w:rsidR="00EB4370" w:rsidRDefault="00EB4370" w:rsidP="00EB4370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(pagal registraciją)</w:t>
            </w:r>
          </w:p>
          <w:p w14:paraId="36DF1F22" w14:textId="41B9CE3E" w:rsidR="00EB4370" w:rsidRPr="00784F2F" w:rsidRDefault="00EB4370" w:rsidP="00EB4370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5386" w:type="dxa"/>
          </w:tcPr>
          <w:p w14:paraId="28BA2A41" w14:textId="5C417621" w:rsidR="00EB4370" w:rsidRPr="007010D0" w:rsidRDefault="00EB4370" w:rsidP="00EB4370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7010D0">
              <w:rPr>
                <w:rFonts w:ascii="Times New Roman" w:hAnsi="Times New Roman"/>
              </w:rPr>
              <w:t>Socialinio pedagogo konsultacijos vaikams, tėvams (globėjams), pedagogams</w:t>
            </w:r>
          </w:p>
        </w:tc>
        <w:tc>
          <w:tcPr>
            <w:tcW w:w="1843" w:type="dxa"/>
          </w:tcPr>
          <w:p w14:paraId="08F3BD5C" w14:textId="565DB391" w:rsidR="00EB4370" w:rsidRPr="00F033B1" w:rsidRDefault="00EB4370" w:rsidP="00EB4370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33B1">
              <w:rPr>
                <w:rFonts w:ascii="Times New Roman" w:hAnsi="Times New Roman"/>
                <w:sz w:val="22"/>
                <w:szCs w:val="22"/>
              </w:rPr>
              <w:t>Elena Bartkienė</w:t>
            </w:r>
          </w:p>
        </w:tc>
      </w:tr>
      <w:tr w:rsidR="00EB4370" w:rsidRPr="004551E3" w14:paraId="5AFA0C69" w14:textId="77777777" w:rsidTr="00A14AE4">
        <w:trPr>
          <w:trHeight w:val="889"/>
        </w:trPr>
        <w:tc>
          <w:tcPr>
            <w:tcW w:w="851" w:type="dxa"/>
          </w:tcPr>
          <w:p w14:paraId="199BFB46" w14:textId="470FB822" w:rsidR="00EB4370" w:rsidRPr="000037F0" w:rsidRDefault="00EB4370" w:rsidP="00EB4370">
            <w:pPr>
              <w:tabs>
                <w:tab w:val="left" w:pos="408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7. </w:t>
            </w:r>
          </w:p>
        </w:tc>
        <w:tc>
          <w:tcPr>
            <w:tcW w:w="1985" w:type="dxa"/>
          </w:tcPr>
          <w:p w14:paraId="5787E22D" w14:textId="77777777" w:rsidR="00EB4370" w:rsidRPr="00806C21" w:rsidRDefault="00EB4370" w:rsidP="00EB4370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06C21">
              <w:rPr>
                <w:rFonts w:ascii="Times New Roman" w:hAnsi="Times New Roman"/>
                <w:sz w:val="19"/>
                <w:szCs w:val="19"/>
              </w:rPr>
              <w:t>Antradieniais</w:t>
            </w:r>
          </w:p>
          <w:p w14:paraId="12FCCB4A" w14:textId="79451E56" w:rsidR="00EB4370" w:rsidRPr="00806C21" w:rsidRDefault="00806C21" w:rsidP="00EB4370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06C21">
              <w:rPr>
                <w:rFonts w:ascii="Times New Roman" w:hAnsi="Times New Roman"/>
                <w:sz w:val="19"/>
                <w:szCs w:val="19"/>
              </w:rPr>
              <w:t xml:space="preserve">Birželio 3, 10, 17 </w:t>
            </w:r>
            <w:r w:rsidR="00EB4370" w:rsidRPr="00806C21">
              <w:rPr>
                <w:rFonts w:ascii="Times New Roman" w:hAnsi="Times New Roman"/>
                <w:sz w:val="19"/>
                <w:szCs w:val="19"/>
              </w:rPr>
              <w:t>d.</w:t>
            </w:r>
          </w:p>
          <w:p w14:paraId="070FA1CA" w14:textId="77777777" w:rsidR="00EB4370" w:rsidRPr="00806C21" w:rsidRDefault="00EB4370" w:rsidP="00EB4370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 w:rsidRPr="00806C21">
              <w:rPr>
                <w:rFonts w:ascii="Times New Roman" w:hAnsi="Times New Roman"/>
                <w:sz w:val="19"/>
                <w:szCs w:val="19"/>
              </w:rPr>
              <w:t>8</w:t>
            </w:r>
            <w:r w:rsidRPr="00806C21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806C21">
              <w:rPr>
                <w:rFonts w:ascii="Times New Roman" w:hAnsi="Times New Roman"/>
                <w:sz w:val="19"/>
                <w:szCs w:val="19"/>
              </w:rPr>
              <w:t xml:space="preserve"> – 12</w:t>
            </w:r>
            <w:r w:rsidRPr="00806C21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14:paraId="7DBE75EE" w14:textId="77777777" w:rsidR="00EB4370" w:rsidRPr="00806C21" w:rsidRDefault="00EB4370" w:rsidP="00EB4370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 w:rsidRPr="00806C21">
              <w:rPr>
                <w:rFonts w:ascii="Times New Roman" w:hAnsi="Times New Roman"/>
                <w:sz w:val="19"/>
                <w:szCs w:val="19"/>
              </w:rPr>
              <w:t>12</w:t>
            </w:r>
            <w:r w:rsidRPr="00806C21">
              <w:rPr>
                <w:rFonts w:ascii="Times New Roman" w:hAnsi="Times New Roman"/>
                <w:sz w:val="19"/>
                <w:szCs w:val="19"/>
                <w:vertAlign w:val="superscript"/>
              </w:rPr>
              <w:t>45</w:t>
            </w:r>
            <w:r w:rsidRPr="00806C21">
              <w:rPr>
                <w:rFonts w:ascii="Times New Roman" w:hAnsi="Times New Roman"/>
                <w:sz w:val="19"/>
                <w:szCs w:val="19"/>
              </w:rPr>
              <w:t xml:space="preserve"> – 16</w:t>
            </w:r>
            <w:r w:rsidRPr="00806C21">
              <w:rPr>
                <w:rFonts w:ascii="Times New Roman" w:hAnsi="Times New Roman"/>
                <w:sz w:val="19"/>
                <w:szCs w:val="19"/>
                <w:vertAlign w:val="superscript"/>
              </w:rPr>
              <w:t>45</w:t>
            </w:r>
          </w:p>
          <w:p w14:paraId="0EBF2A78" w14:textId="77777777" w:rsidR="00EB4370" w:rsidRPr="00806C21" w:rsidRDefault="00EB4370" w:rsidP="00EB4370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56CCEC93" w14:textId="77777777" w:rsidR="00EB4370" w:rsidRPr="00806C21" w:rsidRDefault="00EB4370" w:rsidP="00EB4370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06C21">
              <w:rPr>
                <w:rFonts w:ascii="Times New Roman" w:hAnsi="Times New Roman"/>
                <w:sz w:val="19"/>
                <w:szCs w:val="19"/>
              </w:rPr>
              <w:t>Ketvirtadieniais</w:t>
            </w:r>
          </w:p>
          <w:p w14:paraId="0E9C98F9" w14:textId="21ACB269" w:rsidR="00EB4370" w:rsidRPr="00806C21" w:rsidRDefault="00806C21" w:rsidP="00806C21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06C21">
              <w:rPr>
                <w:rFonts w:ascii="Times New Roman" w:hAnsi="Times New Roman"/>
                <w:sz w:val="19"/>
                <w:szCs w:val="19"/>
              </w:rPr>
              <w:t xml:space="preserve">Birželio 12, 19, 26 </w:t>
            </w:r>
            <w:r w:rsidR="00EB4370" w:rsidRPr="00806C21">
              <w:rPr>
                <w:rFonts w:ascii="Times New Roman" w:hAnsi="Times New Roman"/>
                <w:sz w:val="19"/>
                <w:szCs w:val="19"/>
              </w:rPr>
              <w:t>d.</w:t>
            </w:r>
          </w:p>
          <w:p w14:paraId="28A54C92" w14:textId="77777777" w:rsidR="00EB4370" w:rsidRPr="00806C21" w:rsidRDefault="00EB4370" w:rsidP="00EB4370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06C21">
              <w:rPr>
                <w:rFonts w:ascii="Times New Roman" w:hAnsi="Times New Roman"/>
                <w:sz w:val="19"/>
                <w:szCs w:val="19"/>
              </w:rPr>
              <w:t>8</w:t>
            </w:r>
            <w:r w:rsidRPr="00806C21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806C21">
              <w:rPr>
                <w:rFonts w:ascii="Times New Roman" w:hAnsi="Times New Roman"/>
                <w:sz w:val="19"/>
                <w:szCs w:val="19"/>
              </w:rPr>
              <w:t xml:space="preserve"> – 12</w:t>
            </w:r>
            <w:r w:rsidRPr="00806C21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14:paraId="6F54987D" w14:textId="687734C9" w:rsidR="00EB4370" w:rsidRPr="00806C21" w:rsidRDefault="00EB4370" w:rsidP="00EB4370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06C21">
              <w:rPr>
                <w:rFonts w:ascii="Times New Roman" w:hAnsi="Times New Roman"/>
                <w:sz w:val="19"/>
                <w:szCs w:val="19"/>
              </w:rPr>
              <w:t>15</w:t>
            </w:r>
            <w:r w:rsidRPr="00806C21">
              <w:rPr>
                <w:rFonts w:ascii="Times New Roman" w:hAnsi="Times New Roman"/>
                <w:sz w:val="19"/>
                <w:szCs w:val="19"/>
                <w:vertAlign w:val="superscript"/>
              </w:rPr>
              <w:t>15</w:t>
            </w:r>
            <w:r w:rsidRPr="00806C21">
              <w:rPr>
                <w:rFonts w:ascii="Times New Roman" w:hAnsi="Times New Roman"/>
                <w:sz w:val="19"/>
                <w:szCs w:val="19"/>
              </w:rPr>
              <w:t xml:space="preserve"> – 16</w:t>
            </w:r>
            <w:r w:rsidRPr="00806C21">
              <w:rPr>
                <w:rFonts w:ascii="Times New Roman" w:hAnsi="Times New Roman"/>
                <w:sz w:val="19"/>
                <w:szCs w:val="19"/>
                <w:vertAlign w:val="superscript"/>
              </w:rPr>
              <w:t>45</w:t>
            </w:r>
          </w:p>
        </w:tc>
        <w:tc>
          <w:tcPr>
            <w:tcW w:w="5386" w:type="dxa"/>
          </w:tcPr>
          <w:p w14:paraId="4030E241" w14:textId="6F9ADEAF" w:rsidR="00EB4370" w:rsidRPr="00806C21" w:rsidRDefault="00EB4370" w:rsidP="00EB4370">
            <w:pPr>
              <w:spacing w:line="252" w:lineRule="auto"/>
              <w:jc w:val="center"/>
              <w:rPr>
                <w:rFonts w:ascii="Times New Roman" w:hAnsi="Times New Roman" w:cs="Calibri"/>
              </w:rPr>
            </w:pPr>
            <w:r w:rsidRPr="00806C21">
              <w:rPr>
                <w:rFonts w:ascii="Times New Roman" w:hAnsi="Times New Roman" w:cs="Calibri"/>
              </w:rPr>
              <w:t>Psichologo konsultacijos vaikams, tėvams (globėjams), pedagogams</w:t>
            </w:r>
          </w:p>
          <w:p w14:paraId="2E64AC49" w14:textId="77777777" w:rsidR="00EB4370" w:rsidRPr="00806C21" w:rsidRDefault="00EB4370" w:rsidP="00EB4370">
            <w:pPr>
              <w:spacing w:line="254" w:lineRule="auto"/>
              <w:jc w:val="center"/>
              <w:rPr>
                <w:rFonts w:ascii="Times New Roman" w:hAnsi="Times New Roman" w:cs="Calibri"/>
                <w:b/>
                <w:i/>
              </w:rPr>
            </w:pPr>
          </w:p>
          <w:p w14:paraId="673229BC" w14:textId="77777777" w:rsidR="00EB4370" w:rsidRPr="00806C21" w:rsidRDefault="00EB4370" w:rsidP="00EB4370">
            <w:pPr>
              <w:spacing w:line="254" w:lineRule="auto"/>
              <w:jc w:val="center"/>
              <w:rPr>
                <w:rFonts w:ascii="Times New Roman" w:hAnsi="Times New Roman" w:cs="Calibri"/>
                <w:b/>
                <w:i/>
              </w:rPr>
            </w:pPr>
          </w:p>
          <w:p w14:paraId="0957ACDB" w14:textId="261E1DAC" w:rsidR="00EB4370" w:rsidRPr="00806C21" w:rsidRDefault="00EB4370" w:rsidP="00EB4370">
            <w:pPr>
              <w:spacing w:line="254" w:lineRule="auto"/>
              <w:jc w:val="center"/>
              <w:rPr>
                <w:rFonts w:cs="Calibri"/>
                <w:b/>
                <w:i/>
              </w:rPr>
            </w:pPr>
            <w:r w:rsidRPr="00806C21">
              <w:rPr>
                <w:rFonts w:ascii="Times New Roman" w:hAnsi="Times New Roman" w:cs="Calibri"/>
                <w:b/>
                <w:i/>
              </w:rPr>
              <w:t>Būtina išankstinė REGISTRACIJA:</w:t>
            </w:r>
            <w:r w:rsidRPr="00806C21">
              <w:rPr>
                <w:rFonts w:cs="Calibri"/>
                <w:b/>
                <w:i/>
              </w:rPr>
              <w:t xml:space="preserve"> </w:t>
            </w:r>
          </w:p>
          <w:p w14:paraId="1B6AF497" w14:textId="7B601B54" w:rsidR="00EB4370" w:rsidRPr="00806C21" w:rsidRDefault="00EB4370" w:rsidP="00EB4370">
            <w:pPr>
              <w:spacing w:line="254" w:lineRule="auto"/>
              <w:jc w:val="center"/>
              <w:rPr>
                <w:rFonts w:ascii="Times New Roman" w:hAnsi="Times New Roman" w:cs="Calibri"/>
              </w:rPr>
            </w:pPr>
            <w:r w:rsidRPr="00806C21">
              <w:rPr>
                <w:rFonts w:ascii="Times New Roman" w:hAnsi="Times New Roman" w:cs="Calibri"/>
                <w:b/>
                <w:i/>
              </w:rPr>
              <w:t>Tel.:</w:t>
            </w:r>
            <w:r w:rsidRPr="00806C21">
              <w:rPr>
                <w:rFonts w:cs="Calibri"/>
                <w:b/>
                <w:i/>
              </w:rPr>
              <w:t xml:space="preserve"> </w:t>
            </w:r>
            <w:r w:rsidRPr="00806C21">
              <w:rPr>
                <w:rFonts w:ascii="Times New Roman" w:hAnsi="Times New Roman" w:cs="Calibri"/>
                <w:b/>
                <w:i/>
              </w:rPr>
              <w:t>+37061499554</w:t>
            </w:r>
          </w:p>
        </w:tc>
        <w:tc>
          <w:tcPr>
            <w:tcW w:w="1843" w:type="dxa"/>
          </w:tcPr>
          <w:p w14:paraId="37D1B4E0" w14:textId="77777777" w:rsidR="00EB4370" w:rsidRPr="00F033B1" w:rsidRDefault="00EB4370" w:rsidP="00EB4370">
            <w:pPr>
              <w:spacing w:line="252" w:lineRule="auto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F033B1">
              <w:rPr>
                <w:rFonts w:ascii="Times New Roman" w:hAnsi="Times New Roman" w:cs="Calibri"/>
                <w:sz w:val="22"/>
                <w:szCs w:val="22"/>
              </w:rPr>
              <w:t>Alma Žiauberienė</w:t>
            </w:r>
          </w:p>
          <w:p w14:paraId="3EDDB874" w14:textId="7F710EA0" w:rsidR="00EB4370" w:rsidRPr="00F033B1" w:rsidRDefault="00EB4370" w:rsidP="00EB4370">
            <w:pPr>
              <w:spacing w:line="254" w:lineRule="auto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</w:p>
        </w:tc>
      </w:tr>
      <w:tr w:rsidR="00EB4370" w:rsidRPr="004551E3" w14:paraId="7267F205" w14:textId="77777777" w:rsidTr="00A14AE4">
        <w:trPr>
          <w:trHeight w:val="889"/>
        </w:trPr>
        <w:tc>
          <w:tcPr>
            <w:tcW w:w="851" w:type="dxa"/>
          </w:tcPr>
          <w:p w14:paraId="3B4A225F" w14:textId="088B2828" w:rsidR="00EB4370" w:rsidRDefault="004439E3" w:rsidP="004439E3">
            <w:pPr>
              <w:tabs>
                <w:tab w:val="left" w:pos="408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1985" w:type="dxa"/>
          </w:tcPr>
          <w:p w14:paraId="248DA2DC" w14:textId="075DBF24" w:rsidR="00EB4370" w:rsidRPr="00806C21" w:rsidRDefault="00806C21" w:rsidP="00EB4370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06C21">
              <w:rPr>
                <w:rFonts w:ascii="Times New Roman" w:hAnsi="Times New Roman"/>
                <w:sz w:val="19"/>
                <w:szCs w:val="19"/>
              </w:rPr>
              <w:t>Birželio 17</w:t>
            </w:r>
            <w:r w:rsidR="00EB4370" w:rsidRPr="00806C21">
              <w:rPr>
                <w:rFonts w:ascii="Times New Roman" w:hAnsi="Times New Roman"/>
                <w:sz w:val="19"/>
                <w:szCs w:val="19"/>
              </w:rPr>
              <w:t xml:space="preserve"> d.</w:t>
            </w:r>
          </w:p>
          <w:p w14:paraId="68AD8E29" w14:textId="032D3DCB" w:rsidR="00EB4370" w:rsidRPr="00806C21" w:rsidRDefault="00EB4370" w:rsidP="00EB4370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 w:rsidRPr="00806C21">
              <w:rPr>
                <w:rFonts w:ascii="Times New Roman" w:hAnsi="Times New Roman"/>
                <w:sz w:val="19"/>
                <w:szCs w:val="19"/>
              </w:rPr>
              <w:t>10</w:t>
            </w:r>
            <w:r w:rsidRPr="00806C21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806C21">
              <w:rPr>
                <w:rFonts w:ascii="Times New Roman" w:hAnsi="Times New Roman"/>
                <w:sz w:val="19"/>
                <w:szCs w:val="19"/>
              </w:rPr>
              <w:t xml:space="preserve"> – 12</w:t>
            </w:r>
            <w:r w:rsidRPr="00806C21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14:paraId="26157213" w14:textId="6533BC98" w:rsidR="00EB4370" w:rsidRPr="00806C21" w:rsidRDefault="00EB4370" w:rsidP="00EB4370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06C21">
              <w:rPr>
                <w:rFonts w:ascii="Times New Roman" w:hAnsi="Times New Roman" w:cs="Calibri"/>
                <w:sz w:val="19"/>
                <w:szCs w:val="19"/>
              </w:rPr>
              <w:t>Šilalės suaugusiųjų mokykla</w:t>
            </w:r>
          </w:p>
        </w:tc>
        <w:tc>
          <w:tcPr>
            <w:tcW w:w="5386" w:type="dxa"/>
          </w:tcPr>
          <w:p w14:paraId="1FC61B65" w14:textId="0CD6FD2C" w:rsidR="00EB4370" w:rsidRPr="00806C21" w:rsidRDefault="00EB4370" w:rsidP="00EB4370">
            <w:pPr>
              <w:spacing w:line="252" w:lineRule="auto"/>
              <w:jc w:val="center"/>
              <w:rPr>
                <w:rFonts w:ascii="Times New Roman" w:hAnsi="Times New Roman" w:cs="Calibri"/>
              </w:rPr>
            </w:pPr>
            <w:r w:rsidRPr="00806C21">
              <w:rPr>
                <w:rFonts w:ascii="Times New Roman" w:hAnsi="Times New Roman" w:cs="Calibri"/>
              </w:rPr>
              <w:t>Psichologo konsultacijos Šilalės suaugusiųjų mokyklos specialiųjų klasių mokiniams.</w:t>
            </w:r>
          </w:p>
        </w:tc>
        <w:tc>
          <w:tcPr>
            <w:tcW w:w="1843" w:type="dxa"/>
          </w:tcPr>
          <w:p w14:paraId="2EBB2E51" w14:textId="77777777" w:rsidR="00EB4370" w:rsidRPr="00F033B1" w:rsidRDefault="00EB4370" w:rsidP="00EB4370">
            <w:pPr>
              <w:spacing w:line="252" w:lineRule="auto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F033B1">
              <w:rPr>
                <w:rFonts w:ascii="Times New Roman" w:hAnsi="Times New Roman" w:cs="Calibri"/>
                <w:sz w:val="22"/>
                <w:szCs w:val="22"/>
              </w:rPr>
              <w:t>Alma Žiauberienė</w:t>
            </w:r>
          </w:p>
          <w:p w14:paraId="0E15B907" w14:textId="77777777" w:rsidR="00EB4370" w:rsidRPr="00F033B1" w:rsidRDefault="00EB4370" w:rsidP="00EB4370">
            <w:pPr>
              <w:spacing w:line="252" w:lineRule="auto"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</w:p>
        </w:tc>
      </w:tr>
      <w:tr w:rsidR="00EB4370" w:rsidRPr="004551E3" w14:paraId="6B711305" w14:textId="77777777" w:rsidTr="00A14AE4">
        <w:trPr>
          <w:trHeight w:val="758"/>
        </w:trPr>
        <w:tc>
          <w:tcPr>
            <w:tcW w:w="10065" w:type="dxa"/>
            <w:gridSpan w:val="4"/>
          </w:tcPr>
          <w:p w14:paraId="45BB02EB" w14:textId="77777777" w:rsidR="00EB4370" w:rsidRPr="007010D0" w:rsidRDefault="00EB4370" w:rsidP="00EB4370">
            <w:pPr>
              <w:spacing w:line="254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14:paraId="326BC4FE" w14:textId="77777777" w:rsidR="00EB4370" w:rsidRPr="007010D0" w:rsidRDefault="00EB4370" w:rsidP="00EB4370">
            <w:pPr>
              <w:spacing w:line="254" w:lineRule="auto"/>
              <w:jc w:val="center"/>
              <w:rPr>
                <w:rFonts w:ascii="Times New Roman" w:hAnsi="Times New Roman"/>
                <w:color w:val="FF0000"/>
              </w:rPr>
            </w:pPr>
            <w:r w:rsidRPr="007010D0">
              <w:rPr>
                <w:rFonts w:ascii="Times New Roman" w:hAnsi="Times New Roman"/>
                <w:b/>
              </w:rPr>
              <w:t>IV.</w:t>
            </w:r>
            <w:r w:rsidRPr="007010D0">
              <w:rPr>
                <w:rFonts w:ascii="Times New Roman" w:hAnsi="Times New Roman"/>
              </w:rPr>
              <w:t xml:space="preserve"> </w:t>
            </w:r>
            <w:r w:rsidRPr="007010D0">
              <w:rPr>
                <w:rFonts w:ascii="Times New Roman" w:eastAsia="Times New Roman" w:hAnsi="Times New Roman"/>
                <w:b/>
              </w:rPr>
              <w:t>KARJEROS SPECIALISTO VEIKLA</w:t>
            </w:r>
          </w:p>
        </w:tc>
      </w:tr>
      <w:tr w:rsidR="00AB0A0B" w:rsidRPr="004551E3" w14:paraId="527A7CD5" w14:textId="77777777" w:rsidTr="00A14AE4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A358" w14:textId="3A8890E4" w:rsidR="00AB0A0B" w:rsidRPr="00120F42" w:rsidRDefault="00AB0A0B" w:rsidP="00AB0A0B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E893" w14:textId="77777777" w:rsidR="00AB0A0B" w:rsidRDefault="00AB0A0B" w:rsidP="00AB0A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Birželio    3,6,10,13,17,20 d. </w:t>
            </w:r>
          </w:p>
          <w:p w14:paraId="70FE27AA" w14:textId="5B798342" w:rsidR="00AB0A0B" w:rsidRPr="004517CD" w:rsidRDefault="00AB0A0B" w:rsidP="00AB0A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7.30 val.</w:t>
            </w:r>
          </w:p>
          <w:p w14:paraId="6C7EC07D" w14:textId="6144A3E9" w:rsidR="00AB0A0B" w:rsidRPr="007010D0" w:rsidRDefault="00AB0A0B" w:rsidP="00AB0A0B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0B6754">
              <w:rPr>
                <w:rFonts w:ascii="Times New Roman" w:hAnsi="Times New Roman"/>
                <w:color w:val="000000"/>
                <w:sz w:val="20"/>
                <w:szCs w:val="20"/>
              </w:rPr>
              <w:t>Pajūrio Stanislovo Biržiškio gimnazija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04ED" w14:textId="25C67605" w:rsidR="00AB0A0B" w:rsidRDefault="00AB0A0B" w:rsidP="00AB0A0B">
            <w:pPr>
              <w:jc w:val="center"/>
              <w:rPr>
                <w:rFonts w:ascii="Times New Roman" w:hAnsi="Times New Roman"/>
              </w:rPr>
            </w:pPr>
            <w:r w:rsidRPr="002A348E">
              <w:rPr>
                <w:rFonts w:ascii="Times New Roman" w:hAnsi="Times New Roman"/>
              </w:rPr>
              <w:t>Karjeros specialisto veikla mokykloje</w:t>
            </w:r>
          </w:p>
          <w:p w14:paraId="3C36C56D" w14:textId="77777777" w:rsidR="00AB0A0B" w:rsidRPr="00B12F54" w:rsidRDefault="00AB0A0B" w:rsidP="00AB0A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C40AB76" w14:textId="77777777" w:rsidR="00AB0A0B" w:rsidRPr="00AB0A0B" w:rsidRDefault="00AB0A0B" w:rsidP="00AB0A0B">
            <w:pPr>
              <w:jc w:val="center"/>
              <w:rPr>
                <w:rFonts w:ascii="Times New Roman" w:hAnsi="Times New Roman"/>
                <w:lang w:val="en-US"/>
              </w:rPr>
            </w:pPr>
            <w:r w:rsidRPr="00AB0A0B">
              <w:rPr>
                <w:rFonts w:ascii="Times New Roman" w:hAnsi="Times New Roman"/>
              </w:rPr>
              <w:t xml:space="preserve">el. p. </w:t>
            </w:r>
            <w:hyperlink r:id="rId13" w:history="1">
              <w:r w:rsidRPr="00AB0A0B">
                <w:rPr>
                  <w:rStyle w:val="Hipersaitas"/>
                  <w:rFonts w:ascii="Times New Roman" w:hAnsi="Times New Roman"/>
                </w:rPr>
                <w:t>karjera</w:t>
              </w:r>
              <w:r w:rsidRPr="00AB0A0B">
                <w:rPr>
                  <w:rStyle w:val="Hipersaitas"/>
                  <w:rFonts w:ascii="Times New Roman" w:hAnsi="Times New Roman"/>
                  <w:lang w:val="en-US"/>
                </w:rPr>
                <w:t>@silsviet.lt</w:t>
              </w:r>
            </w:hyperlink>
          </w:p>
          <w:p w14:paraId="495B07DD" w14:textId="77FE7E91" w:rsidR="00AB0A0B" w:rsidRPr="007010D0" w:rsidRDefault="00AB0A0B" w:rsidP="00AB0A0B">
            <w:pPr>
              <w:pStyle w:val="Betarp"/>
              <w:spacing w:after="12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B0A0B">
              <w:rPr>
                <w:rFonts w:ascii="Times New Roman" w:hAnsi="Times New Roman"/>
                <w:lang w:val="en-US"/>
              </w:rPr>
              <w:t xml:space="preserve">tel.: 0 449 70088; mob. </w:t>
            </w:r>
            <w:r w:rsidRPr="00AB0A0B">
              <w:rPr>
                <w:rFonts w:ascii="Times New Roman" w:hAnsi="Times New Roman"/>
                <w:shd w:val="clear" w:color="auto" w:fill="FFFFFF"/>
              </w:rPr>
              <w:t>+370 661 97 626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7E2E" w14:textId="20A20D77" w:rsidR="00AB0A0B" w:rsidRPr="00F12CDB" w:rsidRDefault="00AB0A0B" w:rsidP="00AB0A0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12CDB">
              <w:rPr>
                <w:rFonts w:ascii="Times New Roman" w:eastAsia="Times New Roman" w:hAnsi="Times New Roman"/>
                <w:sz w:val="22"/>
                <w:szCs w:val="22"/>
              </w:rPr>
              <w:t>Danutė Jakštienė</w:t>
            </w:r>
          </w:p>
        </w:tc>
      </w:tr>
      <w:tr w:rsidR="00AB0A0B" w:rsidRPr="004551E3" w14:paraId="22943436" w14:textId="77777777" w:rsidTr="00A14AE4">
        <w:trPr>
          <w:trHeight w:val="1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D437" w14:textId="5BDD2EC1" w:rsidR="00AB0A0B" w:rsidRPr="00120F42" w:rsidRDefault="00AB0A0B" w:rsidP="00AB0A0B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836C" w14:textId="77777777" w:rsidR="00AB0A0B" w:rsidRDefault="00AB0A0B" w:rsidP="00AB0A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Birželio</w:t>
            </w:r>
          </w:p>
          <w:p w14:paraId="3AA0C517" w14:textId="77777777" w:rsidR="00AB0A0B" w:rsidRPr="000B6754" w:rsidRDefault="00AB0A0B" w:rsidP="00AB0A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4,11,18 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 xml:space="preserve">d. </w:t>
            </w:r>
          </w:p>
          <w:p w14:paraId="44B5CAC3" w14:textId="28985DEB" w:rsidR="00AB0A0B" w:rsidRPr="000B6754" w:rsidRDefault="00AB0A0B" w:rsidP="00AB0A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>0 val.</w:t>
            </w:r>
          </w:p>
          <w:p w14:paraId="271899CE" w14:textId="0D3078A7" w:rsidR="00AB0A0B" w:rsidRPr="007010D0" w:rsidRDefault="00AB0A0B" w:rsidP="00AB0A0B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0B6754">
              <w:rPr>
                <w:rFonts w:ascii="Times New Roman" w:hAnsi="Times New Roman"/>
                <w:sz w:val="20"/>
                <w:szCs w:val="20"/>
              </w:rPr>
              <w:t>Laukuvos Norberto Vėliaus gimnazija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BBEC" w14:textId="77777777" w:rsidR="00B80C62" w:rsidRDefault="00B80C62" w:rsidP="00B80C62">
            <w:pPr>
              <w:jc w:val="center"/>
              <w:rPr>
                <w:rFonts w:ascii="Times New Roman" w:hAnsi="Times New Roman"/>
              </w:rPr>
            </w:pPr>
            <w:r w:rsidRPr="002A348E">
              <w:rPr>
                <w:rFonts w:ascii="Times New Roman" w:hAnsi="Times New Roman"/>
              </w:rPr>
              <w:t>Karjeros specialisto veikla mokykloje</w:t>
            </w:r>
          </w:p>
          <w:p w14:paraId="31D91365" w14:textId="77777777" w:rsidR="00B80C62" w:rsidRPr="00B12F54" w:rsidRDefault="00B80C62" w:rsidP="00B80C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FC9C82E" w14:textId="77777777" w:rsidR="00B80C62" w:rsidRPr="00AB0A0B" w:rsidRDefault="00B80C62" w:rsidP="00B80C62">
            <w:pPr>
              <w:jc w:val="center"/>
              <w:rPr>
                <w:rFonts w:ascii="Times New Roman" w:hAnsi="Times New Roman"/>
                <w:lang w:val="en-US"/>
              </w:rPr>
            </w:pPr>
            <w:r w:rsidRPr="00AB0A0B">
              <w:rPr>
                <w:rFonts w:ascii="Times New Roman" w:hAnsi="Times New Roman"/>
              </w:rPr>
              <w:t xml:space="preserve">el. p. </w:t>
            </w:r>
            <w:hyperlink r:id="rId14" w:history="1">
              <w:r w:rsidRPr="00AB0A0B">
                <w:rPr>
                  <w:rStyle w:val="Hipersaitas"/>
                  <w:rFonts w:ascii="Times New Roman" w:hAnsi="Times New Roman"/>
                </w:rPr>
                <w:t>karjera</w:t>
              </w:r>
              <w:r w:rsidRPr="00AB0A0B">
                <w:rPr>
                  <w:rStyle w:val="Hipersaitas"/>
                  <w:rFonts w:ascii="Times New Roman" w:hAnsi="Times New Roman"/>
                  <w:lang w:val="en-US"/>
                </w:rPr>
                <w:t>@silsviet.lt</w:t>
              </w:r>
            </w:hyperlink>
          </w:p>
          <w:p w14:paraId="1515FD0C" w14:textId="2B117949" w:rsidR="00AB0A0B" w:rsidRPr="007010D0" w:rsidRDefault="00B80C62" w:rsidP="00B80C62">
            <w:pPr>
              <w:spacing w:after="120"/>
              <w:jc w:val="center"/>
              <w:rPr>
                <w:rFonts w:ascii="Times New Roman" w:hAnsi="Times New Roman"/>
                <w:color w:val="FF0000"/>
              </w:rPr>
            </w:pPr>
            <w:r w:rsidRPr="00AB0A0B">
              <w:rPr>
                <w:rFonts w:ascii="Times New Roman" w:hAnsi="Times New Roman"/>
                <w:lang w:val="en-US"/>
              </w:rPr>
              <w:t xml:space="preserve">tel.: 0 449 70088; mob. </w:t>
            </w:r>
            <w:r w:rsidRPr="00AB0A0B">
              <w:rPr>
                <w:rFonts w:ascii="Times New Roman" w:hAnsi="Times New Roman"/>
                <w:shd w:val="clear" w:color="auto" w:fill="FFFFFF"/>
              </w:rPr>
              <w:t>+370 661 97 626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63BE" w14:textId="2EED1D6C" w:rsidR="00AB0A0B" w:rsidRPr="00F12CDB" w:rsidRDefault="00AB0A0B" w:rsidP="00AB0A0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12CDB">
              <w:rPr>
                <w:rFonts w:ascii="Times New Roman" w:eastAsia="Times New Roman" w:hAnsi="Times New Roman"/>
                <w:sz w:val="22"/>
                <w:szCs w:val="22"/>
              </w:rPr>
              <w:t>Danutė Jakštienė</w:t>
            </w:r>
          </w:p>
        </w:tc>
      </w:tr>
      <w:tr w:rsidR="00AB0A0B" w:rsidRPr="004551E3" w14:paraId="6973BA13" w14:textId="77777777" w:rsidTr="00A14AE4">
        <w:trPr>
          <w:trHeight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BA55" w14:textId="44772231" w:rsidR="00AB0A0B" w:rsidRPr="00120F42" w:rsidRDefault="00AB0A0B" w:rsidP="00AB0A0B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9C22" w14:textId="77777777" w:rsidR="00AB0A0B" w:rsidRDefault="00AB0A0B" w:rsidP="00AB0A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Birželio </w:t>
            </w:r>
          </w:p>
          <w:p w14:paraId="160D9580" w14:textId="77777777" w:rsidR="00AB0A0B" w:rsidRPr="000B6754" w:rsidRDefault="00AB0A0B" w:rsidP="00AB0A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5,12,19 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 xml:space="preserve">d. </w:t>
            </w:r>
          </w:p>
          <w:p w14:paraId="222D1E7A" w14:textId="6169B0DE" w:rsidR="00AB0A0B" w:rsidRPr="000B6754" w:rsidRDefault="00AB0A0B" w:rsidP="00AB0A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>0 val.</w:t>
            </w:r>
          </w:p>
          <w:p w14:paraId="6BA9657B" w14:textId="37F6F308" w:rsidR="00AB0A0B" w:rsidRPr="007010D0" w:rsidRDefault="00AB0A0B" w:rsidP="00AB0A0B">
            <w:pPr>
              <w:jc w:val="center"/>
              <w:rPr>
                <w:rFonts w:ascii="Times New Roman" w:eastAsia="Times New Roman" w:hAnsi="Times New Roman"/>
                <w:color w:val="FF0000"/>
                <w:sz w:val="19"/>
                <w:szCs w:val="19"/>
              </w:rPr>
            </w:pPr>
            <w:r w:rsidRPr="000B6754">
              <w:rPr>
                <w:rFonts w:ascii="Times New Roman" w:hAnsi="Times New Roman"/>
                <w:sz w:val="20"/>
                <w:szCs w:val="20"/>
              </w:rPr>
              <w:t>Kaltinėnų Aleksandro Stulginskio gimnazija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731D" w14:textId="77777777" w:rsidR="00B80C62" w:rsidRDefault="00B80C62" w:rsidP="00B80C62">
            <w:pPr>
              <w:jc w:val="center"/>
              <w:rPr>
                <w:rFonts w:ascii="Times New Roman" w:hAnsi="Times New Roman"/>
              </w:rPr>
            </w:pPr>
            <w:r w:rsidRPr="002A348E">
              <w:rPr>
                <w:rFonts w:ascii="Times New Roman" w:hAnsi="Times New Roman"/>
              </w:rPr>
              <w:t>Karjeros specialisto veikla mokykloje</w:t>
            </w:r>
          </w:p>
          <w:p w14:paraId="0EA620F1" w14:textId="77777777" w:rsidR="00B80C62" w:rsidRPr="00B12F54" w:rsidRDefault="00B80C62" w:rsidP="00B80C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64A6557" w14:textId="77777777" w:rsidR="00B80C62" w:rsidRPr="00AB0A0B" w:rsidRDefault="00B80C62" w:rsidP="00B80C62">
            <w:pPr>
              <w:jc w:val="center"/>
              <w:rPr>
                <w:rFonts w:ascii="Times New Roman" w:hAnsi="Times New Roman"/>
                <w:lang w:val="en-US"/>
              </w:rPr>
            </w:pPr>
            <w:r w:rsidRPr="00AB0A0B">
              <w:rPr>
                <w:rFonts w:ascii="Times New Roman" w:hAnsi="Times New Roman"/>
              </w:rPr>
              <w:t xml:space="preserve">el. p. </w:t>
            </w:r>
            <w:hyperlink r:id="rId15" w:history="1">
              <w:r w:rsidRPr="00AB0A0B">
                <w:rPr>
                  <w:rStyle w:val="Hipersaitas"/>
                  <w:rFonts w:ascii="Times New Roman" w:hAnsi="Times New Roman"/>
                </w:rPr>
                <w:t>karjera</w:t>
              </w:r>
              <w:r w:rsidRPr="00AB0A0B">
                <w:rPr>
                  <w:rStyle w:val="Hipersaitas"/>
                  <w:rFonts w:ascii="Times New Roman" w:hAnsi="Times New Roman"/>
                  <w:lang w:val="en-US"/>
                </w:rPr>
                <w:t>@silsviet.lt</w:t>
              </w:r>
            </w:hyperlink>
          </w:p>
          <w:p w14:paraId="29DBAEBC" w14:textId="3F1E7F64" w:rsidR="00AB0A0B" w:rsidRPr="007010D0" w:rsidRDefault="00B80C62" w:rsidP="00B80C62">
            <w:pPr>
              <w:spacing w:after="120"/>
              <w:jc w:val="center"/>
              <w:rPr>
                <w:rFonts w:ascii="Times New Roman" w:hAnsi="Times New Roman"/>
                <w:color w:val="FF0000"/>
              </w:rPr>
            </w:pPr>
            <w:r w:rsidRPr="00AB0A0B">
              <w:rPr>
                <w:rFonts w:ascii="Times New Roman" w:hAnsi="Times New Roman"/>
                <w:lang w:val="en-US"/>
              </w:rPr>
              <w:t xml:space="preserve">tel.: 0 449 70088; mob. </w:t>
            </w:r>
            <w:r w:rsidRPr="00AB0A0B">
              <w:rPr>
                <w:rFonts w:ascii="Times New Roman" w:hAnsi="Times New Roman"/>
                <w:shd w:val="clear" w:color="auto" w:fill="FFFFFF"/>
              </w:rPr>
              <w:t>+370 661 97 626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1865" w14:textId="598E7680" w:rsidR="00AB0A0B" w:rsidRPr="00F12CDB" w:rsidRDefault="00AB0A0B" w:rsidP="00AB0A0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12CDB">
              <w:rPr>
                <w:rFonts w:ascii="Times New Roman" w:eastAsia="Times New Roman" w:hAnsi="Times New Roman"/>
                <w:sz w:val="22"/>
                <w:szCs w:val="22"/>
              </w:rPr>
              <w:t>Danutė Jakštienė</w:t>
            </w:r>
          </w:p>
        </w:tc>
      </w:tr>
      <w:tr w:rsidR="00AB0A0B" w:rsidRPr="004551E3" w14:paraId="21F09EDE" w14:textId="77777777" w:rsidTr="00A14AE4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4D96" w14:textId="3352518E" w:rsidR="00AB0A0B" w:rsidRPr="00120F42" w:rsidRDefault="00AB0A0B" w:rsidP="00AB0A0B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EB6C" w14:textId="28398C53" w:rsidR="00AB0A0B" w:rsidRPr="000B6754" w:rsidRDefault="000C192F" w:rsidP="00AB0A0B">
            <w:pPr>
              <w:ind w:right="-104"/>
              <w:contextualSpacing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Virtuali konferencinė aplinka</w:t>
            </w:r>
          </w:p>
          <w:p w14:paraId="58E79B27" w14:textId="2E085891" w:rsidR="00AB0A0B" w:rsidRPr="007010D0" w:rsidRDefault="00AB0A0B" w:rsidP="00AB0A0B">
            <w:pPr>
              <w:contextualSpacing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0B6754">
              <w:rPr>
                <w:rFonts w:ascii="Times New Roman" w:hAnsi="Times New Roman"/>
                <w:sz w:val="20"/>
                <w:szCs w:val="20"/>
              </w:rPr>
              <w:t>Kaltinėnų A</w:t>
            </w:r>
            <w:r>
              <w:rPr>
                <w:rFonts w:ascii="Times New Roman" w:hAnsi="Times New Roman"/>
                <w:sz w:val="20"/>
                <w:szCs w:val="20"/>
              </w:rPr>
              <w:t>leksandro Stulginskio,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6754">
              <w:rPr>
                <w:rFonts w:ascii="Times New Roman" w:hAnsi="Times New Roman"/>
                <w:color w:val="000000"/>
                <w:sz w:val="20"/>
                <w:szCs w:val="20"/>
              </w:rPr>
              <w:t>Pajūri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 Stanislovo Biržiškio</w:t>
            </w:r>
            <w:r w:rsidRPr="000B6754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 xml:space="preserve"> Lauku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vos Norberto Vėliaus gimnazijos 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>(pagal poreikį)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EF6E" w14:textId="77777777" w:rsidR="00B80C62" w:rsidRDefault="00B80C62" w:rsidP="00B80C62">
            <w:pPr>
              <w:jc w:val="center"/>
              <w:rPr>
                <w:rFonts w:ascii="Times New Roman" w:hAnsi="Times New Roman"/>
              </w:rPr>
            </w:pPr>
            <w:r w:rsidRPr="002A348E">
              <w:rPr>
                <w:rFonts w:ascii="Times New Roman" w:hAnsi="Times New Roman"/>
              </w:rPr>
              <w:t>Karjeros specialisto veikla mokykloje</w:t>
            </w:r>
          </w:p>
          <w:p w14:paraId="6833091A" w14:textId="77777777" w:rsidR="00B80C62" w:rsidRPr="00B12F54" w:rsidRDefault="00B80C62" w:rsidP="00B80C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8F128DA" w14:textId="77777777" w:rsidR="00B80C62" w:rsidRPr="00AB0A0B" w:rsidRDefault="00B80C62" w:rsidP="00B80C62">
            <w:pPr>
              <w:jc w:val="center"/>
              <w:rPr>
                <w:rFonts w:ascii="Times New Roman" w:hAnsi="Times New Roman"/>
                <w:lang w:val="en-US"/>
              </w:rPr>
            </w:pPr>
            <w:r w:rsidRPr="00AB0A0B">
              <w:rPr>
                <w:rFonts w:ascii="Times New Roman" w:hAnsi="Times New Roman"/>
              </w:rPr>
              <w:t xml:space="preserve">el. p. </w:t>
            </w:r>
            <w:hyperlink r:id="rId16" w:history="1">
              <w:r w:rsidRPr="00AB0A0B">
                <w:rPr>
                  <w:rStyle w:val="Hipersaitas"/>
                  <w:rFonts w:ascii="Times New Roman" w:hAnsi="Times New Roman"/>
                </w:rPr>
                <w:t>karjera</w:t>
              </w:r>
              <w:r w:rsidRPr="00AB0A0B">
                <w:rPr>
                  <w:rStyle w:val="Hipersaitas"/>
                  <w:rFonts w:ascii="Times New Roman" w:hAnsi="Times New Roman"/>
                  <w:lang w:val="en-US"/>
                </w:rPr>
                <w:t>@silsviet.lt</w:t>
              </w:r>
            </w:hyperlink>
          </w:p>
          <w:p w14:paraId="2CCC28F6" w14:textId="26B8F715" w:rsidR="00AB0A0B" w:rsidRPr="002A348E" w:rsidRDefault="00B80C62" w:rsidP="00B80C62">
            <w:pPr>
              <w:jc w:val="center"/>
              <w:rPr>
                <w:rFonts w:ascii="Times New Roman" w:hAnsi="Times New Roman"/>
                <w:lang w:val="en-US"/>
              </w:rPr>
            </w:pPr>
            <w:r w:rsidRPr="00AB0A0B">
              <w:rPr>
                <w:rFonts w:ascii="Times New Roman" w:hAnsi="Times New Roman"/>
                <w:lang w:val="en-US"/>
              </w:rPr>
              <w:t xml:space="preserve">tel.: 0 449 70088; mob. </w:t>
            </w:r>
            <w:r w:rsidRPr="00AB0A0B">
              <w:rPr>
                <w:rFonts w:ascii="Times New Roman" w:hAnsi="Times New Roman"/>
                <w:shd w:val="clear" w:color="auto" w:fill="FFFFFF"/>
              </w:rPr>
              <w:t>+370 661 97 626</w:t>
            </w:r>
          </w:p>
          <w:p w14:paraId="2F4C4221" w14:textId="77777777" w:rsidR="00AB0A0B" w:rsidRPr="002A348E" w:rsidRDefault="00AB0A0B" w:rsidP="00AB0A0B">
            <w:pPr>
              <w:rPr>
                <w:rFonts w:ascii="Times New Roman" w:hAnsi="Times New Roman"/>
                <w:lang w:val="en-US"/>
              </w:rPr>
            </w:pPr>
          </w:p>
          <w:p w14:paraId="43F4E098" w14:textId="3E4AC9F4" w:rsidR="00AB0A0B" w:rsidRPr="007010D0" w:rsidRDefault="00AB0A0B" w:rsidP="00AB0A0B">
            <w:pPr>
              <w:spacing w:after="12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315D" w14:textId="4964E42A" w:rsidR="00AB0A0B" w:rsidRPr="00F12CDB" w:rsidRDefault="00AB0A0B" w:rsidP="00AB0A0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12CDB">
              <w:rPr>
                <w:rFonts w:ascii="Times New Roman" w:eastAsia="Times New Roman" w:hAnsi="Times New Roman"/>
                <w:sz w:val="22"/>
                <w:szCs w:val="22"/>
              </w:rPr>
              <w:t>Danutė Jakštienė</w:t>
            </w:r>
          </w:p>
        </w:tc>
      </w:tr>
      <w:tr w:rsidR="00AB0A0B" w:rsidRPr="004551E3" w14:paraId="3B3AF12E" w14:textId="77777777" w:rsidTr="000A25CF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5650" w14:textId="526E6F62" w:rsidR="00AB0A0B" w:rsidRPr="00120F42" w:rsidRDefault="00AB0A0B" w:rsidP="00AB0A0B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EFCE" w14:textId="1766947E" w:rsidR="000C192F" w:rsidRDefault="000C192F" w:rsidP="00AB0A0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AB0A0B">
              <w:rPr>
                <w:rFonts w:ascii="Times New Roman" w:hAnsi="Times New Roman"/>
                <w:sz w:val="20"/>
                <w:szCs w:val="20"/>
              </w:rPr>
              <w:t>irželio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d. - </w:t>
            </w:r>
            <w:r w:rsidR="00AB0A0B">
              <w:rPr>
                <w:rFonts w:ascii="Times New Roman" w:hAnsi="Times New Roman"/>
                <w:sz w:val="20"/>
                <w:szCs w:val="20"/>
              </w:rPr>
              <w:t>20</w:t>
            </w:r>
            <w:r w:rsidR="00AB0A0B" w:rsidRPr="005A582D">
              <w:rPr>
                <w:rFonts w:ascii="Times New Roman" w:hAnsi="Times New Roman"/>
                <w:sz w:val="20"/>
                <w:szCs w:val="20"/>
              </w:rPr>
              <w:t>d.</w:t>
            </w:r>
          </w:p>
          <w:p w14:paraId="4A6016C6" w14:textId="1E12F468" w:rsidR="00AB0A0B" w:rsidRPr="007010D0" w:rsidRDefault="00AB0A0B" w:rsidP="00AB0A0B">
            <w:pPr>
              <w:contextualSpacing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582D">
              <w:rPr>
                <w:rFonts w:ascii="Times New Roman" w:hAnsi="Times New Roman"/>
                <w:sz w:val="20"/>
                <w:szCs w:val="20"/>
              </w:rPr>
              <w:t>Pajūri</w:t>
            </w:r>
            <w:r>
              <w:rPr>
                <w:rFonts w:ascii="Times New Roman" w:hAnsi="Times New Roman"/>
                <w:sz w:val="20"/>
                <w:szCs w:val="20"/>
              </w:rPr>
              <w:t>o Stanislovo Biržiškio gimnazija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7039" w14:textId="77777777" w:rsidR="00AB0A0B" w:rsidRPr="0069691C" w:rsidRDefault="00AB0A0B" w:rsidP="00AB0A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„</w:t>
            </w:r>
            <w:r w:rsidRPr="004B4E47">
              <w:rPr>
                <w:rFonts w:ascii="Times New Roman" w:hAnsi="Times New Roman"/>
                <w:b/>
              </w:rPr>
              <w:t>Spotiself</w:t>
            </w:r>
            <w:r>
              <w:rPr>
                <w:rFonts w:ascii="Times New Roman" w:hAnsi="Times New Roman"/>
                <w:b/>
              </w:rPr>
              <w:t>“</w:t>
            </w:r>
            <w:r w:rsidRPr="00E01238">
              <w:rPr>
                <w:rFonts w:ascii="Times New Roman" w:hAnsi="Times New Roman"/>
              </w:rPr>
              <w:t xml:space="preserve"> - skaitmen</w:t>
            </w:r>
            <w:r>
              <w:rPr>
                <w:rFonts w:ascii="Times New Roman" w:hAnsi="Times New Roman"/>
              </w:rPr>
              <w:t>inė ugdymo karjerai platforma, karjeros plano kūrimas su I,II g klasių mokiniais.</w:t>
            </w:r>
          </w:p>
          <w:p w14:paraId="695B178A" w14:textId="77777777" w:rsidR="00AB0A0B" w:rsidRPr="00B12F54" w:rsidRDefault="00AB0A0B" w:rsidP="00AB0A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6A30B5B" w14:textId="11055151" w:rsidR="00AB0A0B" w:rsidRPr="000C192F" w:rsidRDefault="00AB0A0B" w:rsidP="00AB0A0B">
            <w:pPr>
              <w:jc w:val="center"/>
              <w:rPr>
                <w:rFonts w:ascii="Times New Roman" w:hAnsi="Times New Roman"/>
              </w:rPr>
            </w:pPr>
            <w:r w:rsidRPr="000C192F">
              <w:rPr>
                <w:rFonts w:ascii="Times New Roman" w:hAnsi="Times New Roman"/>
              </w:rPr>
              <w:t xml:space="preserve">el. p. </w:t>
            </w:r>
            <w:hyperlink r:id="rId17" w:history="1">
              <w:r w:rsidR="000C192F" w:rsidRPr="000C192F">
                <w:rPr>
                  <w:rStyle w:val="Hipersaitas"/>
                  <w:rFonts w:ascii="Times New Roman" w:hAnsi="Times New Roman"/>
                </w:rPr>
                <w:t>karjera@silsviet.lt</w:t>
              </w:r>
            </w:hyperlink>
            <w:r w:rsidR="000C192F" w:rsidRPr="000C192F">
              <w:rPr>
                <w:rFonts w:ascii="Times New Roman" w:hAnsi="Times New Roman"/>
              </w:rPr>
              <w:t xml:space="preserve"> </w:t>
            </w:r>
          </w:p>
          <w:p w14:paraId="19563B34" w14:textId="49E12794" w:rsidR="00F12CDB" w:rsidRDefault="00AB0A0B" w:rsidP="00AB0A0B">
            <w:pPr>
              <w:jc w:val="center"/>
              <w:rPr>
                <w:rFonts w:ascii="Times New Roman" w:hAnsi="Times New Roman"/>
              </w:rPr>
            </w:pPr>
            <w:r w:rsidRPr="000C192F">
              <w:rPr>
                <w:rFonts w:ascii="Times New Roman" w:hAnsi="Times New Roman"/>
              </w:rPr>
              <w:t>tel.:0 449 70088; mob. tel.+370 661 97</w:t>
            </w:r>
            <w:r w:rsidR="00F12CDB">
              <w:rPr>
                <w:rFonts w:ascii="Times New Roman" w:hAnsi="Times New Roman"/>
              </w:rPr>
              <w:t> </w:t>
            </w:r>
            <w:r w:rsidRPr="000C192F">
              <w:rPr>
                <w:rFonts w:ascii="Times New Roman" w:hAnsi="Times New Roman"/>
              </w:rPr>
              <w:t>626</w:t>
            </w:r>
          </w:p>
          <w:p w14:paraId="7FEA256C" w14:textId="77777777" w:rsidR="00F12CDB" w:rsidRDefault="00F12CDB" w:rsidP="00AB0A0B">
            <w:pPr>
              <w:jc w:val="center"/>
              <w:rPr>
                <w:rFonts w:ascii="Times New Roman" w:hAnsi="Times New Roman"/>
              </w:rPr>
            </w:pPr>
          </w:p>
          <w:p w14:paraId="32386AA8" w14:textId="77777777" w:rsidR="00F12CDB" w:rsidRDefault="00F12CDB" w:rsidP="00AB0A0B">
            <w:pPr>
              <w:jc w:val="center"/>
              <w:rPr>
                <w:rFonts w:ascii="Times New Roman" w:hAnsi="Times New Roman"/>
              </w:rPr>
            </w:pPr>
          </w:p>
          <w:p w14:paraId="47CE806A" w14:textId="77777777" w:rsidR="00F12CDB" w:rsidRDefault="00F12CDB" w:rsidP="00AB0A0B">
            <w:pPr>
              <w:jc w:val="center"/>
              <w:rPr>
                <w:rFonts w:ascii="Times New Roman" w:hAnsi="Times New Roman"/>
              </w:rPr>
            </w:pPr>
          </w:p>
          <w:p w14:paraId="6356905B" w14:textId="39608B58" w:rsidR="00AB0A0B" w:rsidRPr="007010D0" w:rsidRDefault="00AB0A0B" w:rsidP="00AB0A0B">
            <w:pPr>
              <w:jc w:val="center"/>
              <w:rPr>
                <w:rFonts w:ascii="Times New Roman" w:hAnsi="Times New Roman"/>
              </w:rPr>
            </w:pPr>
            <w:r w:rsidRPr="00782471">
              <w:rPr>
                <w:rFonts w:ascii="Times New Roman" w:hAnsi="Times New Roman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D884" w14:textId="3E920D07" w:rsidR="00AB0A0B" w:rsidRPr="00F12CDB" w:rsidRDefault="00AB0A0B" w:rsidP="00AB0A0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12CDB">
              <w:rPr>
                <w:rFonts w:ascii="Times New Roman" w:eastAsia="Times New Roman" w:hAnsi="Times New Roman"/>
                <w:sz w:val="22"/>
                <w:szCs w:val="22"/>
              </w:rPr>
              <w:t>Danutė Jakštienė</w:t>
            </w:r>
          </w:p>
        </w:tc>
      </w:tr>
      <w:tr w:rsidR="00EB4370" w:rsidRPr="004551E3" w14:paraId="0F06FFBD" w14:textId="77777777" w:rsidTr="00A14AE4">
        <w:trPr>
          <w:trHeight w:val="523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172A" w14:textId="77777777" w:rsidR="00EB4370" w:rsidRPr="00FB53E4" w:rsidRDefault="00EB4370" w:rsidP="00EB4370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12"/>
                <w:szCs w:val="12"/>
              </w:rPr>
            </w:pPr>
          </w:p>
          <w:p w14:paraId="2459405D" w14:textId="723C3213" w:rsidR="00EB4370" w:rsidRPr="00FB53E4" w:rsidRDefault="00EB4370" w:rsidP="00EB4370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</w:rPr>
              <w:t>V</w:t>
            </w:r>
            <w:r w:rsidRPr="004A1E97">
              <w:rPr>
                <w:rFonts w:ascii="Times New Roman" w:eastAsia="Times New Roman" w:hAnsi="Times New Roman"/>
                <w:b/>
              </w:rPr>
              <w:t>. KITA VEIKLA</w:t>
            </w:r>
          </w:p>
        </w:tc>
      </w:tr>
      <w:tr w:rsidR="00103FEC" w:rsidRPr="004551E3" w14:paraId="137EC375" w14:textId="77777777" w:rsidTr="00A14AE4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9E11" w14:textId="56D9417A" w:rsidR="00103FEC" w:rsidRPr="00120F42" w:rsidRDefault="00103FEC" w:rsidP="00103FEC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FE7F" w14:textId="77777777" w:rsidR="00103FEC" w:rsidRDefault="00103FEC" w:rsidP="00103FEC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Birželio 2 d.</w:t>
            </w:r>
          </w:p>
          <w:p w14:paraId="5C0FB71C" w14:textId="77777777" w:rsidR="00103FEC" w:rsidRDefault="00103FEC" w:rsidP="00103FEC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9.00 val.</w:t>
            </w:r>
          </w:p>
          <w:p w14:paraId="0193A2BC" w14:textId="0E10564B" w:rsidR="00103FEC" w:rsidRDefault="00103FEC" w:rsidP="00103FEC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Šilalės švietimo pagalbos tarnyba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0AA7" w14:textId="77777777" w:rsidR="00103FEC" w:rsidRDefault="00103FEC" w:rsidP="00103FEC">
            <w:pPr>
              <w:jc w:val="center"/>
              <w:rPr>
                <w:rFonts w:ascii="Times New Roman" w:eastAsia="Arial Unicode MS" w:hAnsi="Times New Roman"/>
                <w:color w:val="000000" w:themeColor="text1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u w:color="000000"/>
                <w:bdr w:val="nil"/>
              </w:rPr>
              <w:t xml:space="preserve">Viktorina, skirta 2025 m. lietuvių kalbos </w:t>
            </w:r>
          </w:p>
          <w:p w14:paraId="0B3F76D2" w14:textId="77777777" w:rsidR="00103FEC" w:rsidRDefault="00103FEC" w:rsidP="00103FEC">
            <w:pPr>
              <w:jc w:val="center"/>
              <w:rPr>
                <w:rFonts w:ascii="Times New Roman" w:eastAsia="Arial Unicode MS" w:hAnsi="Times New Roman"/>
                <w:color w:val="000000" w:themeColor="text1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u w:color="000000"/>
                <w:bdr w:val="nil"/>
              </w:rPr>
              <w:t>dienoms paminėti</w:t>
            </w:r>
          </w:p>
          <w:p w14:paraId="1CBE1B13" w14:textId="77777777" w:rsidR="00103FEC" w:rsidRDefault="00103FEC" w:rsidP="00103FEC">
            <w:pPr>
              <w:jc w:val="center"/>
              <w:rPr>
                <w:rFonts w:ascii="Times New Roman" w:eastAsia="Arial Unicode MS" w:hAnsi="Times New Roman"/>
                <w:color w:val="000000" w:themeColor="text1"/>
                <w:u w:color="000000"/>
                <w:bdr w:val="nil"/>
              </w:rPr>
            </w:pPr>
          </w:p>
          <w:p w14:paraId="44217800" w14:textId="77777777" w:rsidR="00103FEC" w:rsidRPr="00D33D1C" w:rsidRDefault="00103FEC" w:rsidP="00103FEC">
            <w:pPr>
              <w:jc w:val="center"/>
              <w:rPr>
                <w:rFonts w:ascii="Times New Roman" w:eastAsia="Arial Unicode MS" w:hAnsi="Times New Roman"/>
                <w:b/>
                <w:color w:val="000000" w:themeColor="text1"/>
                <w:u w:color="000000"/>
                <w:bdr w:val="nil"/>
              </w:rPr>
            </w:pPr>
            <w:r w:rsidRPr="00D33D1C">
              <w:rPr>
                <w:rFonts w:ascii="Times New Roman" w:eastAsia="Arial Unicode MS" w:hAnsi="Times New Roman"/>
                <w:b/>
                <w:color w:val="000000" w:themeColor="text1"/>
                <w:u w:color="000000"/>
                <w:bdr w:val="nil"/>
              </w:rPr>
              <w:t>„Ar gerai moki gimtąją kalbą“</w:t>
            </w:r>
          </w:p>
          <w:p w14:paraId="53057882" w14:textId="77777777" w:rsidR="00103FEC" w:rsidRDefault="00103FEC" w:rsidP="00103FEC">
            <w:pPr>
              <w:rPr>
                <w:rFonts w:ascii="Times New Roman" w:eastAsia="Arial Unicode MS" w:hAnsi="Times New Roman"/>
                <w:color w:val="000000" w:themeColor="text1"/>
                <w:u w:color="000000"/>
                <w:bdr w:val="nil"/>
              </w:rPr>
            </w:pPr>
          </w:p>
          <w:p w14:paraId="10A176A6" w14:textId="77777777" w:rsidR="00103FEC" w:rsidRDefault="00103FEC" w:rsidP="00103FEC">
            <w:pPr>
              <w:rPr>
                <w:rFonts w:ascii="Times New Roman" w:hAnsi="Times New Roman"/>
                <w:i/>
                <w:sz w:val="22"/>
                <w:szCs w:val="22"/>
                <w:shd w:val="clear" w:color="auto" w:fill="FFFFFF"/>
                <w:lang w:val="en-GB"/>
              </w:rPr>
            </w:pPr>
            <w:r w:rsidRPr="00661074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Organizatorius </w:t>
            </w:r>
            <w:r w:rsidRPr="00661074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–</w:t>
            </w:r>
            <w:r w:rsidRPr="0066107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661074">
              <w:rPr>
                <w:rFonts w:ascii="Times New Roman" w:hAnsi="Times New Roman"/>
                <w:i/>
                <w:sz w:val="22"/>
                <w:szCs w:val="22"/>
                <w:shd w:val="clear" w:color="auto" w:fill="FFFFFF"/>
                <w:lang w:val="en-GB"/>
              </w:rPr>
              <w:t>Šilalės švietimo pagalbos tarnyba.</w:t>
            </w:r>
          </w:p>
          <w:p w14:paraId="17D6AE63" w14:textId="58214D5B" w:rsidR="00F12CDB" w:rsidRPr="00661074" w:rsidRDefault="00F12CDB" w:rsidP="00103FE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79F5" w14:textId="77777777" w:rsidR="00103FEC" w:rsidRPr="003D1E30" w:rsidRDefault="00103FEC" w:rsidP="00103FEC">
            <w:pPr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3D1E30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Dalyviai – </w:t>
            </w:r>
          </w:p>
          <w:p w14:paraId="21ECC643" w14:textId="43F54ED8" w:rsidR="00103FEC" w:rsidRDefault="00103FEC" w:rsidP="00103FEC">
            <w:pPr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3D1E30"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Šilalės Dariaus ir Girėno progimnazijos pradinių klasių mokiniai</w:t>
            </w:r>
          </w:p>
        </w:tc>
      </w:tr>
      <w:tr w:rsidR="00737067" w:rsidRPr="004551E3" w14:paraId="43D0E8FD" w14:textId="77777777" w:rsidTr="00A14AE4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FA98" w14:textId="057E7605" w:rsidR="00737067" w:rsidRDefault="00661074" w:rsidP="00103FEC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ECBC" w14:textId="77777777" w:rsidR="00737067" w:rsidRDefault="00737067" w:rsidP="00103FEC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Birželio 12 d.</w:t>
            </w:r>
          </w:p>
          <w:p w14:paraId="39C8DF6F" w14:textId="77777777" w:rsidR="00737067" w:rsidRDefault="00737067" w:rsidP="00103FEC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14.00 val.</w:t>
            </w:r>
          </w:p>
          <w:p w14:paraId="39068365" w14:textId="25C1AFBE" w:rsidR="00737067" w:rsidRDefault="00737067" w:rsidP="00103FEC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Šilalės švietimo pagalbos tarnyba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5F16" w14:textId="35923AA0" w:rsidR="003D1E30" w:rsidRDefault="003D1E30" w:rsidP="003D1E30">
            <w:pPr>
              <w:jc w:val="center"/>
            </w:pPr>
            <w:r>
              <w:t>Apvaliojo stalo diskusija</w:t>
            </w:r>
          </w:p>
          <w:p w14:paraId="45DFDE19" w14:textId="77777777" w:rsidR="003D1E30" w:rsidRDefault="003D1E30" w:rsidP="003D1E30">
            <w:pPr>
              <w:jc w:val="center"/>
            </w:pPr>
          </w:p>
          <w:p w14:paraId="1CBD8D21" w14:textId="1AFE47BE" w:rsidR="003D1E30" w:rsidRPr="003D1E30" w:rsidRDefault="003D1E30" w:rsidP="003D1E3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„</w:t>
            </w:r>
            <w:r w:rsidRPr="003D1E30">
              <w:rPr>
                <w:rFonts w:ascii="Times New Roman" w:hAnsi="Times New Roman"/>
                <w:b/>
              </w:rPr>
              <w:t>Regioninis specialiojo ugdymo centras - par</w:t>
            </w:r>
            <w:r>
              <w:rPr>
                <w:rFonts w:ascii="Times New Roman" w:hAnsi="Times New Roman"/>
                <w:b/>
              </w:rPr>
              <w:t>amos galimybės ugdymo įstaigoms“</w:t>
            </w:r>
          </w:p>
          <w:p w14:paraId="7D14DF7E" w14:textId="77777777" w:rsidR="003D1E30" w:rsidRDefault="003D1E30" w:rsidP="003D1E30"/>
          <w:p w14:paraId="5BFF0F5D" w14:textId="77777777" w:rsidR="003D1E30" w:rsidRDefault="003D1E30" w:rsidP="003D1E30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3D1E30">
              <w:rPr>
                <w:rFonts w:ascii="Times New Roman" w:hAnsi="Times New Roman"/>
                <w:b/>
                <w:i/>
                <w:sz w:val="22"/>
                <w:szCs w:val="22"/>
              </w:rPr>
              <w:t>Lektorė</w:t>
            </w:r>
            <w:r w:rsidRPr="003D1E30">
              <w:rPr>
                <w:rFonts w:ascii="Times New Roman" w:hAnsi="Times New Roman"/>
                <w:i/>
                <w:sz w:val="22"/>
                <w:szCs w:val="22"/>
              </w:rPr>
              <w:t xml:space="preserve"> -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Gintarė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Vičienė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, </w:t>
            </w:r>
            <w:r w:rsidRPr="003D1E30">
              <w:rPr>
                <w:rFonts w:ascii="Times New Roman" w:hAnsi="Times New Roman"/>
                <w:i/>
                <w:sz w:val="22"/>
                <w:szCs w:val="22"/>
              </w:rPr>
              <w:t>Pl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ungės specialiojo ugdymo centro </w:t>
            </w:r>
            <w:r w:rsidR="00661074">
              <w:rPr>
                <w:rFonts w:ascii="Times New Roman" w:hAnsi="Times New Roman"/>
                <w:i/>
                <w:sz w:val="22"/>
                <w:szCs w:val="22"/>
              </w:rPr>
              <w:t>Konsultavimo skyriaus vedėja.</w:t>
            </w:r>
          </w:p>
          <w:p w14:paraId="49EB7C01" w14:textId="1D5188F0" w:rsidR="00F12CDB" w:rsidRPr="003D1E30" w:rsidRDefault="00F12CDB" w:rsidP="003D1E30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6475" w14:textId="602509FD" w:rsidR="003D1E30" w:rsidRDefault="003D1E30" w:rsidP="00103FEC">
            <w:pPr>
              <w:jc w:val="center"/>
              <w:rPr>
                <w:rFonts w:ascii="Times New Roman" w:hAnsi="Times New Roman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sz w:val="20"/>
                <w:szCs w:val="20"/>
                <w14:ligatures w14:val="standardContextual"/>
              </w:rPr>
              <w:t xml:space="preserve">Dalyviai – </w:t>
            </w:r>
          </w:p>
          <w:p w14:paraId="6A0102AF" w14:textId="0BC12176" w:rsidR="00737067" w:rsidRPr="003D1E30" w:rsidRDefault="003D1E30" w:rsidP="00103FEC">
            <w:pPr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 w:rsidRPr="003D1E30">
              <w:rPr>
                <w:rFonts w:ascii="Times New Roman" w:hAnsi="Times New Roman"/>
                <w:sz w:val="19"/>
                <w:szCs w:val="19"/>
              </w:rPr>
              <w:t>Šilalės rajon</w:t>
            </w:r>
            <w:r>
              <w:rPr>
                <w:rFonts w:ascii="Times New Roman" w:hAnsi="Times New Roman"/>
                <w:sz w:val="19"/>
                <w:szCs w:val="19"/>
              </w:rPr>
              <w:t>o švietimo įstaigų specialistai ir VGK pirmininkai</w:t>
            </w:r>
          </w:p>
        </w:tc>
      </w:tr>
      <w:tr w:rsidR="00103FEC" w:rsidRPr="004551E3" w14:paraId="2AE1AE8A" w14:textId="77777777" w:rsidTr="00A14AE4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F70D" w14:textId="5EB1DCDA" w:rsidR="00103FEC" w:rsidRPr="00120F42" w:rsidRDefault="00661074" w:rsidP="00103FEC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26B3" w14:textId="04E5EBBE" w:rsidR="00103FEC" w:rsidRDefault="00103FEC" w:rsidP="00103FEC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Birželio 16, 18, 23 d.</w:t>
            </w:r>
          </w:p>
          <w:p w14:paraId="15CEA26E" w14:textId="77777777" w:rsidR="00103FEC" w:rsidRDefault="00103FEC" w:rsidP="00103FEC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9.00 val.</w:t>
            </w:r>
          </w:p>
          <w:p w14:paraId="72A76312" w14:textId="333A241D" w:rsidR="00103FEC" w:rsidRPr="001B4248" w:rsidRDefault="00103FEC" w:rsidP="00103FEC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Šilalės švietimo pagalbos tarnyba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E6E2" w14:textId="77777777" w:rsidR="00103FEC" w:rsidRDefault="00103FEC" w:rsidP="00103FEC">
            <w:pPr>
              <w:jc w:val="center"/>
              <w:rPr>
                <w:rFonts w:ascii="Times New Roman" w:hAnsi="Times New Roman"/>
                <w:b/>
              </w:rPr>
            </w:pPr>
          </w:p>
          <w:p w14:paraId="6A2D927F" w14:textId="20C14AFD" w:rsidR="00103FEC" w:rsidRPr="007010D0" w:rsidRDefault="00103FEC" w:rsidP="00103FEC">
            <w:pPr>
              <w:jc w:val="center"/>
              <w:rPr>
                <w:rFonts w:ascii="Times New Roman" w:hAnsi="Times New Roman"/>
                <w:b/>
              </w:rPr>
            </w:pPr>
            <w:r w:rsidRPr="007010D0">
              <w:rPr>
                <w:rFonts w:ascii="Times New Roman" w:hAnsi="Times New Roman"/>
                <w:b/>
              </w:rPr>
              <w:t>TŪM mokymai</w:t>
            </w:r>
          </w:p>
          <w:p w14:paraId="7159FC62" w14:textId="77777777" w:rsidR="00103FEC" w:rsidRDefault="00103FEC" w:rsidP="00103FEC">
            <w:pPr>
              <w:rPr>
                <w:rFonts w:ascii="Times New Roman" w:hAnsi="Times New Roman"/>
                <w:b/>
              </w:rPr>
            </w:pPr>
          </w:p>
          <w:p w14:paraId="251A1DA2" w14:textId="77777777" w:rsidR="00103FEC" w:rsidRDefault="00103FEC" w:rsidP="00103FEC">
            <w:pPr>
              <w:pStyle w:val="Betarp"/>
              <w:rPr>
                <w:rFonts w:ascii="Times New Roman" w:hAnsi="Times New Roman" w:cs="Times New Roman"/>
                <w:b/>
                <w:i/>
              </w:rPr>
            </w:pPr>
          </w:p>
          <w:p w14:paraId="2C9D832A" w14:textId="77777777" w:rsidR="00103FEC" w:rsidRDefault="00103FEC" w:rsidP="00103FEC">
            <w:pPr>
              <w:pStyle w:val="Betarp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6107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Lektoriai </w:t>
            </w:r>
            <w:r w:rsidRPr="00661074">
              <w:rPr>
                <w:rFonts w:ascii="Times New Roman" w:hAnsi="Times New Roman" w:cs="Times New Roman"/>
                <w:i/>
                <w:sz w:val="22"/>
                <w:szCs w:val="22"/>
              </w:rPr>
              <w:t>– jungtinė lektorių grupė.</w:t>
            </w:r>
          </w:p>
          <w:p w14:paraId="1A908FF8" w14:textId="62FD5B1E" w:rsidR="00F12CDB" w:rsidRPr="00661074" w:rsidRDefault="00F12CDB" w:rsidP="00103FEC">
            <w:pPr>
              <w:pStyle w:val="Betarp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3380" w14:textId="77777777" w:rsidR="00103FEC" w:rsidRDefault="00103FEC" w:rsidP="00103FEC">
            <w:pPr>
              <w:jc w:val="center"/>
              <w:rPr>
                <w:rFonts w:ascii="Times New Roman" w:hAnsi="Times New Roman"/>
                <w:sz w:val="19"/>
                <w:szCs w:val="19"/>
                <w14:ligatures w14:val="standardContextual"/>
              </w:rPr>
            </w:pPr>
            <w:r>
              <w:rPr>
                <w:rFonts w:ascii="Times New Roman" w:hAnsi="Times New Roman"/>
                <w:sz w:val="19"/>
                <w:szCs w:val="19"/>
                <w14:ligatures w14:val="standardContextual"/>
              </w:rPr>
              <w:t xml:space="preserve">Dalyviai – </w:t>
            </w:r>
          </w:p>
          <w:p w14:paraId="36EFDC42" w14:textId="279A9E8D" w:rsidR="00103FEC" w:rsidRPr="001B4248" w:rsidRDefault="00103FEC" w:rsidP="00103FEC">
            <w:pPr>
              <w:jc w:val="center"/>
              <w:rPr>
                <w:rFonts w:ascii="Times New Roman" w:eastAsia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14:ligatures w14:val="standardContextual"/>
              </w:rPr>
              <w:t>Šilalės ugdymo įstaigų vadovai, pedagogai, pagalbos mokiniui specialistai</w:t>
            </w:r>
          </w:p>
        </w:tc>
      </w:tr>
    </w:tbl>
    <w:p w14:paraId="342F6BE2" w14:textId="77777777" w:rsidR="0094432F" w:rsidRDefault="0094432F" w:rsidP="00D01FC9">
      <w:pPr>
        <w:rPr>
          <w:rFonts w:ascii="Times New Roman" w:eastAsia="Calibri" w:hAnsi="Times New Roman"/>
        </w:rPr>
      </w:pPr>
    </w:p>
    <w:p w14:paraId="526637CD" w14:textId="1D743686" w:rsidR="00F31DD4" w:rsidRDefault="0094432F" w:rsidP="00D01FC9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* Renginio </w:t>
      </w:r>
      <w:r w:rsidRPr="00437E4C">
        <w:rPr>
          <w:rFonts w:ascii="Times New Roman" w:eastAsia="Calibri" w:hAnsi="Times New Roman"/>
        </w:rPr>
        <w:t>kaina priklausys nuo dalyvių skaičiaus</w:t>
      </w:r>
      <w:r>
        <w:rPr>
          <w:rFonts w:ascii="Times New Roman" w:eastAsia="Calibri" w:hAnsi="Times New Roman"/>
        </w:rPr>
        <w:t>.</w:t>
      </w:r>
    </w:p>
    <w:sectPr w:rsidR="00F31DD4" w:rsidSect="00DF4A10">
      <w:type w:val="continuous"/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4AE3"/>
    <w:multiLevelType w:val="multilevel"/>
    <w:tmpl w:val="6BB4536E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A7F16"/>
    <w:multiLevelType w:val="multilevel"/>
    <w:tmpl w:val="940030A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  <w:sz w:val="18"/>
        <w:szCs w:val="18"/>
      </w:rPr>
    </w:lvl>
    <w:lvl w:ilvl="1">
      <w:numFmt w:val="decimalZero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5ED2F02"/>
    <w:multiLevelType w:val="hybridMultilevel"/>
    <w:tmpl w:val="1770759A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507DA6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4" w15:restartNumberingAfterBreak="0">
    <w:nsid w:val="408A2080"/>
    <w:multiLevelType w:val="hybridMultilevel"/>
    <w:tmpl w:val="0E5E7A4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C7F52"/>
    <w:multiLevelType w:val="hybridMultilevel"/>
    <w:tmpl w:val="0D304628"/>
    <w:lvl w:ilvl="0" w:tplc="CE46FC7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323DA"/>
    <w:multiLevelType w:val="multilevel"/>
    <w:tmpl w:val="19844100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abstractNum w:abstractNumId="7" w15:restartNumberingAfterBreak="0">
    <w:nsid w:val="7FA0741D"/>
    <w:multiLevelType w:val="hybridMultilevel"/>
    <w:tmpl w:val="FF0C03E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2D"/>
    <w:rsid w:val="000037F0"/>
    <w:rsid w:val="00006162"/>
    <w:rsid w:val="00006249"/>
    <w:rsid w:val="00012414"/>
    <w:rsid w:val="00014678"/>
    <w:rsid w:val="00036327"/>
    <w:rsid w:val="0005270A"/>
    <w:rsid w:val="00067846"/>
    <w:rsid w:val="000717D7"/>
    <w:rsid w:val="000724CA"/>
    <w:rsid w:val="00075257"/>
    <w:rsid w:val="000848C5"/>
    <w:rsid w:val="00093D55"/>
    <w:rsid w:val="00094549"/>
    <w:rsid w:val="000971F0"/>
    <w:rsid w:val="000A010C"/>
    <w:rsid w:val="000A63AA"/>
    <w:rsid w:val="000B403B"/>
    <w:rsid w:val="000B4680"/>
    <w:rsid w:val="000B51FE"/>
    <w:rsid w:val="000B6C1F"/>
    <w:rsid w:val="000C192F"/>
    <w:rsid w:val="000C2994"/>
    <w:rsid w:val="000D09AC"/>
    <w:rsid w:val="00103FEC"/>
    <w:rsid w:val="00104883"/>
    <w:rsid w:val="001070BE"/>
    <w:rsid w:val="0011066B"/>
    <w:rsid w:val="00110BFA"/>
    <w:rsid w:val="00114206"/>
    <w:rsid w:val="00120BD1"/>
    <w:rsid w:val="00120F42"/>
    <w:rsid w:val="00121B69"/>
    <w:rsid w:val="0012382A"/>
    <w:rsid w:val="00133DC2"/>
    <w:rsid w:val="00166EE1"/>
    <w:rsid w:val="00166F45"/>
    <w:rsid w:val="001670C6"/>
    <w:rsid w:val="00173304"/>
    <w:rsid w:val="001748BB"/>
    <w:rsid w:val="00177BC5"/>
    <w:rsid w:val="00184E37"/>
    <w:rsid w:val="00185DB9"/>
    <w:rsid w:val="00186B35"/>
    <w:rsid w:val="00187277"/>
    <w:rsid w:val="001875E3"/>
    <w:rsid w:val="00187F22"/>
    <w:rsid w:val="001936FF"/>
    <w:rsid w:val="00196516"/>
    <w:rsid w:val="00196C67"/>
    <w:rsid w:val="001A35CA"/>
    <w:rsid w:val="001B4248"/>
    <w:rsid w:val="001C2C54"/>
    <w:rsid w:val="001D08EC"/>
    <w:rsid w:val="001D0C8D"/>
    <w:rsid w:val="001D54CC"/>
    <w:rsid w:val="001F0134"/>
    <w:rsid w:val="001F18F5"/>
    <w:rsid w:val="001F3C29"/>
    <w:rsid w:val="001F5A01"/>
    <w:rsid w:val="0020445F"/>
    <w:rsid w:val="00211174"/>
    <w:rsid w:val="00214BAC"/>
    <w:rsid w:val="00215A83"/>
    <w:rsid w:val="00216E2C"/>
    <w:rsid w:val="00217F81"/>
    <w:rsid w:val="00224764"/>
    <w:rsid w:val="002251AD"/>
    <w:rsid w:val="00226D74"/>
    <w:rsid w:val="002316BD"/>
    <w:rsid w:val="00242966"/>
    <w:rsid w:val="00264040"/>
    <w:rsid w:val="002640F3"/>
    <w:rsid w:val="00264BDF"/>
    <w:rsid w:val="00267782"/>
    <w:rsid w:val="00271CA5"/>
    <w:rsid w:val="00273ADE"/>
    <w:rsid w:val="002763A3"/>
    <w:rsid w:val="00280D4E"/>
    <w:rsid w:val="00287DE9"/>
    <w:rsid w:val="00290FBC"/>
    <w:rsid w:val="00296415"/>
    <w:rsid w:val="002A2C49"/>
    <w:rsid w:val="002B005F"/>
    <w:rsid w:val="002B0DFD"/>
    <w:rsid w:val="002B1AF1"/>
    <w:rsid w:val="002C158D"/>
    <w:rsid w:val="002C5129"/>
    <w:rsid w:val="002C599E"/>
    <w:rsid w:val="002D6033"/>
    <w:rsid w:val="002F14DB"/>
    <w:rsid w:val="00314C8A"/>
    <w:rsid w:val="003209C4"/>
    <w:rsid w:val="00321AD8"/>
    <w:rsid w:val="003319EB"/>
    <w:rsid w:val="003337B2"/>
    <w:rsid w:val="00337581"/>
    <w:rsid w:val="00347D46"/>
    <w:rsid w:val="00367DC5"/>
    <w:rsid w:val="00374972"/>
    <w:rsid w:val="00380F77"/>
    <w:rsid w:val="003866C2"/>
    <w:rsid w:val="003B2A54"/>
    <w:rsid w:val="003B31AC"/>
    <w:rsid w:val="003B3EBB"/>
    <w:rsid w:val="003C2BFD"/>
    <w:rsid w:val="003C3B11"/>
    <w:rsid w:val="003D1E30"/>
    <w:rsid w:val="003D37D3"/>
    <w:rsid w:val="003D430E"/>
    <w:rsid w:val="003D462D"/>
    <w:rsid w:val="003D4D54"/>
    <w:rsid w:val="003D7094"/>
    <w:rsid w:val="003E44E8"/>
    <w:rsid w:val="003E4D54"/>
    <w:rsid w:val="003E6546"/>
    <w:rsid w:val="003E66E5"/>
    <w:rsid w:val="003F1529"/>
    <w:rsid w:val="003F22FD"/>
    <w:rsid w:val="003F25C5"/>
    <w:rsid w:val="003F30C9"/>
    <w:rsid w:val="00400777"/>
    <w:rsid w:val="00401042"/>
    <w:rsid w:val="00404195"/>
    <w:rsid w:val="00404AE4"/>
    <w:rsid w:val="00412EE6"/>
    <w:rsid w:val="0041397E"/>
    <w:rsid w:val="00423407"/>
    <w:rsid w:val="00423AD6"/>
    <w:rsid w:val="00425CC2"/>
    <w:rsid w:val="004270F8"/>
    <w:rsid w:val="00437E4C"/>
    <w:rsid w:val="004439E3"/>
    <w:rsid w:val="00444366"/>
    <w:rsid w:val="004476BD"/>
    <w:rsid w:val="00452ACD"/>
    <w:rsid w:val="004551E3"/>
    <w:rsid w:val="0045558F"/>
    <w:rsid w:val="00455C30"/>
    <w:rsid w:val="00465DE9"/>
    <w:rsid w:val="004720FA"/>
    <w:rsid w:val="00472C0B"/>
    <w:rsid w:val="0047683A"/>
    <w:rsid w:val="00484D4C"/>
    <w:rsid w:val="004958E2"/>
    <w:rsid w:val="00495A9C"/>
    <w:rsid w:val="0049612F"/>
    <w:rsid w:val="004A1E97"/>
    <w:rsid w:val="004A36F1"/>
    <w:rsid w:val="004B3B80"/>
    <w:rsid w:val="004B4D8E"/>
    <w:rsid w:val="004C15AF"/>
    <w:rsid w:val="004C24A5"/>
    <w:rsid w:val="004C42BD"/>
    <w:rsid w:val="004E1492"/>
    <w:rsid w:val="004E3878"/>
    <w:rsid w:val="004E451E"/>
    <w:rsid w:val="004F4984"/>
    <w:rsid w:val="00503049"/>
    <w:rsid w:val="0051251E"/>
    <w:rsid w:val="005173EE"/>
    <w:rsid w:val="0052002F"/>
    <w:rsid w:val="00530FD9"/>
    <w:rsid w:val="00531B2A"/>
    <w:rsid w:val="005405CF"/>
    <w:rsid w:val="00551543"/>
    <w:rsid w:val="00555398"/>
    <w:rsid w:val="0056124E"/>
    <w:rsid w:val="00562298"/>
    <w:rsid w:val="00567A64"/>
    <w:rsid w:val="005740D7"/>
    <w:rsid w:val="0057481E"/>
    <w:rsid w:val="005761F0"/>
    <w:rsid w:val="005801B6"/>
    <w:rsid w:val="00581BD7"/>
    <w:rsid w:val="00583E27"/>
    <w:rsid w:val="00592FF2"/>
    <w:rsid w:val="005A20D1"/>
    <w:rsid w:val="005B6E65"/>
    <w:rsid w:val="005C2193"/>
    <w:rsid w:val="005C627C"/>
    <w:rsid w:val="005C6A16"/>
    <w:rsid w:val="005D5F84"/>
    <w:rsid w:val="005D7E97"/>
    <w:rsid w:val="005E2B63"/>
    <w:rsid w:val="005F7244"/>
    <w:rsid w:val="0061257F"/>
    <w:rsid w:val="00613343"/>
    <w:rsid w:val="006143DB"/>
    <w:rsid w:val="00620114"/>
    <w:rsid w:val="0064448A"/>
    <w:rsid w:val="00645C10"/>
    <w:rsid w:val="00660A5E"/>
    <w:rsid w:val="00661074"/>
    <w:rsid w:val="00675C22"/>
    <w:rsid w:val="00681E1B"/>
    <w:rsid w:val="00684CCE"/>
    <w:rsid w:val="006A02D0"/>
    <w:rsid w:val="006A2789"/>
    <w:rsid w:val="006C06FC"/>
    <w:rsid w:val="006C1D7F"/>
    <w:rsid w:val="006C41A5"/>
    <w:rsid w:val="006C6C0B"/>
    <w:rsid w:val="006D0F54"/>
    <w:rsid w:val="006D3E1D"/>
    <w:rsid w:val="006D3F9A"/>
    <w:rsid w:val="006E1343"/>
    <w:rsid w:val="006E37D3"/>
    <w:rsid w:val="006E6F3F"/>
    <w:rsid w:val="006E75D0"/>
    <w:rsid w:val="006F0A86"/>
    <w:rsid w:val="006F768C"/>
    <w:rsid w:val="007010D0"/>
    <w:rsid w:val="00701635"/>
    <w:rsid w:val="00703B9A"/>
    <w:rsid w:val="0071049D"/>
    <w:rsid w:val="00710AD5"/>
    <w:rsid w:val="00711040"/>
    <w:rsid w:val="00711135"/>
    <w:rsid w:val="00712382"/>
    <w:rsid w:val="0072203C"/>
    <w:rsid w:val="00724CA4"/>
    <w:rsid w:val="00726F41"/>
    <w:rsid w:val="00727BB2"/>
    <w:rsid w:val="00737067"/>
    <w:rsid w:val="007411C9"/>
    <w:rsid w:val="00746CB8"/>
    <w:rsid w:val="00750120"/>
    <w:rsid w:val="0075177F"/>
    <w:rsid w:val="0076354E"/>
    <w:rsid w:val="00780C57"/>
    <w:rsid w:val="00782705"/>
    <w:rsid w:val="00782804"/>
    <w:rsid w:val="00784F2F"/>
    <w:rsid w:val="00785B1C"/>
    <w:rsid w:val="00785E3B"/>
    <w:rsid w:val="0078617D"/>
    <w:rsid w:val="00795B84"/>
    <w:rsid w:val="00796FDB"/>
    <w:rsid w:val="007A3F15"/>
    <w:rsid w:val="007B1C1D"/>
    <w:rsid w:val="007B29E5"/>
    <w:rsid w:val="007B4583"/>
    <w:rsid w:val="007B7992"/>
    <w:rsid w:val="007C32EA"/>
    <w:rsid w:val="007C52E3"/>
    <w:rsid w:val="007E3247"/>
    <w:rsid w:val="007E4BF8"/>
    <w:rsid w:val="00806C21"/>
    <w:rsid w:val="00807C37"/>
    <w:rsid w:val="00810359"/>
    <w:rsid w:val="00812329"/>
    <w:rsid w:val="0081264B"/>
    <w:rsid w:val="008236AF"/>
    <w:rsid w:val="0085162C"/>
    <w:rsid w:val="008522A1"/>
    <w:rsid w:val="00862FBE"/>
    <w:rsid w:val="00864949"/>
    <w:rsid w:val="00866195"/>
    <w:rsid w:val="00870ACD"/>
    <w:rsid w:val="00870CCC"/>
    <w:rsid w:val="0087115C"/>
    <w:rsid w:val="00876AEF"/>
    <w:rsid w:val="0088748A"/>
    <w:rsid w:val="008900D3"/>
    <w:rsid w:val="00892206"/>
    <w:rsid w:val="00895CCD"/>
    <w:rsid w:val="00897382"/>
    <w:rsid w:val="008A3133"/>
    <w:rsid w:val="008A31BD"/>
    <w:rsid w:val="008A7548"/>
    <w:rsid w:val="008B0D32"/>
    <w:rsid w:val="008D19F3"/>
    <w:rsid w:val="008D3650"/>
    <w:rsid w:val="008D7D64"/>
    <w:rsid w:val="008E3B85"/>
    <w:rsid w:val="008F0361"/>
    <w:rsid w:val="008F0831"/>
    <w:rsid w:val="008F40C9"/>
    <w:rsid w:val="008F740A"/>
    <w:rsid w:val="008F7F11"/>
    <w:rsid w:val="00900EFD"/>
    <w:rsid w:val="00903245"/>
    <w:rsid w:val="009036DB"/>
    <w:rsid w:val="0090723C"/>
    <w:rsid w:val="00911947"/>
    <w:rsid w:val="00915D62"/>
    <w:rsid w:val="00930413"/>
    <w:rsid w:val="0093281F"/>
    <w:rsid w:val="00934827"/>
    <w:rsid w:val="009365B1"/>
    <w:rsid w:val="0094432F"/>
    <w:rsid w:val="00945470"/>
    <w:rsid w:val="00947663"/>
    <w:rsid w:val="00964040"/>
    <w:rsid w:val="009704F0"/>
    <w:rsid w:val="009723DA"/>
    <w:rsid w:val="00975FF8"/>
    <w:rsid w:val="00984ADE"/>
    <w:rsid w:val="009931A0"/>
    <w:rsid w:val="009953B6"/>
    <w:rsid w:val="009977EA"/>
    <w:rsid w:val="009A47A3"/>
    <w:rsid w:val="009B1C94"/>
    <w:rsid w:val="009B23C6"/>
    <w:rsid w:val="009B3D88"/>
    <w:rsid w:val="009B7715"/>
    <w:rsid w:val="009C611D"/>
    <w:rsid w:val="009C6F67"/>
    <w:rsid w:val="009D5463"/>
    <w:rsid w:val="009E27E3"/>
    <w:rsid w:val="009E351D"/>
    <w:rsid w:val="00A03591"/>
    <w:rsid w:val="00A10D46"/>
    <w:rsid w:val="00A10DCE"/>
    <w:rsid w:val="00A12AAC"/>
    <w:rsid w:val="00A14AE4"/>
    <w:rsid w:val="00A320CA"/>
    <w:rsid w:val="00A340A5"/>
    <w:rsid w:val="00A46B1E"/>
    <w:rsid w:val="00A52365"/>
    <w:rsid w:val="00A52983"/>
    <w:rsid w:val="00A5619E"/>
    <w:rsid w:val="00A61AA6"/>
    <w:rsid w:val="00A71555"/>
    <w:rsid w:val="00A77536"/>
    <w:rsid w:val="00A7784D"/>
    <w:rsid w:val="00A82D85"/>
    <w:rsid w:val="00A853E3"/>
    <w:rsid w:val="00A97D8C"/>
    <w:rsid w:val="00AA4693"/>
    <w:rsid w:val="00AB0A0B"/>
    <w:rsid w:val="00AB39C7"/>
    <w:rsid w:val="00AB5454"/>
    <w:rsid w:val="00AC1091"/>
    <w:rsid w:val="00AD051B"/>
    <w:rsid w:val="00AD3067"/>
    <w:rsid w:val="00AD3C1D"/>
    <w:rsid w:val="00AD6339"/>
    <w:rsid w:val="00AE10A3"/>
    <w:rsid w:val="00AE5EBD"/>
    <w:rsid w:val="00AF01AF"/>
    <w:rsid w:val="00AF22CF"/>
    <w:rsid w:val="00B01E61"/>
    <w:rsid w:val="00B02FAD"/>
    <w:rsid w:val="00B075E1"/>
    <w:rsid w:val="00B12138"/>
    <w:rsid w:val="00B13B1A"/>
    <w:rsid w:val="00B152B4"/>
    <w:rsid w:val="00B20EC6"/>
    <w:rsid w:val="00B249A8"/>
    <w:rsid w:val="00B25132"/>
    <w:rsid w:val="00B32DB6"/>
    <w:rsid w:val="00B34EB8"/>
    <w:rsid w:val="00B36394"/>
    <w:rsid w:val="00B402A0"/>
    <w:rsid w:val="00B44150"/>
    <w:rsid w:val="00B45403"/>
    <w:rsid w:val="00B46A86"/>
    <w:rsid w:val="00B47A69"/>
    <w:rsid w:val="00B53B63"/>
    <w:rsid w:val="00B576A6"/>
    <w:rsid w:val="00B6682C"/>
    <w:rsid w:val="00B76A21"/>
    <w:rsid w:val="00B80C62"/>
    <w:rsid w:val="00B86450"/>
    <w:rsid w:val="00B96A5B"/>
    <w:rsid w:val="00BA2B9E"/>
    <w:rsid w:val="00BA422D"/>
    <w:rsid w:val="00BB23C5"/>
    <w:rsid w:val="00BC7DC8"/>
    <w:rsid w:val="00BD1B8E"/>
    <w:rsid w:val="00BD4977"/>
    <w:rsid w:val="00BD69F9"/>
    <w:rsid w:val="00BD6B07"/>
    <w:rsid w:val="00BE1337"/>
    <w:rsid w:val="00BE1CBB"/>
    <w:rsid w:val="00C02797"/>
    <w:rsid w:val="00C1563D"/>
    <w:rsid w:val="00C20364"/>
    <w:rsid w:val="00C257F0"/>
    <w:rsid w:val="00C259E0"/>
    <w:rsid w:val="00C318E7"/>
    <w:rsid w:val="00C328D2"/>
    <w:rsid w:val="00C5309C"/>
    <w:rsid w:val="00C56680"/>
    <w:rsid w:val="00C60193"/>
    <w:rsid w:val="00C63DDF"/>
    <w:rsid w:val="00C6611A"/>
    <w:rsid w:val="00C67EDB"/>
    <w:rsid w:val="00C71BD0"/>
    <w:rsid w:val="00C73652"/>
    <w:rsid w:val="00C7390D"/>
    <w:rsid w:val="00C74161"/>
    <w:rsid w:val="00C74F5D"/>
    <w:rsid w:val="00C84DBC"/>
    <w:rsid w:val="00C9186D"/>
    <w:rsid w:val="00C9412A"/>
    <w:rsid w:val="00C94368"/>
    <w:rsid w:val="00CA217A"/>
    <w:rsid w:val="00CA61E1"/>
    <w:rsid w:val="00CA6926"/>
    <w:rsid w:val="00CA6AD2"/>
    <w:rsid w:val="00CA7781"/>
    <w:rsid w:val="00CB4891"/>
    <w:rsid w:val="00CB7A5D"/>
    <w:rsid w:val="00CC1C05"/>
    <w:rsid w:val="00CC2557"/>
    <w:rsid w:val="00CC43F0"/>
    <w:rsid w:val="00CC44B1"/>
    <w:rsid w:val="00CD1F29"/>
    <w:rsid w:val="00CD3657"/>
    <w:rsid w:val="00CE562A"/>
    <w:rsid w:val="00CF2A8C"/>
    <w:rsid w:val="00CF5365"/>
    <w:rsid w:val="00D01FC9"/>
    <w:rsid w:val="00D03029"/>
    <w:rsid w:val="00D118F3"/>
    <w:rsid w:val="00D121FA"/>
    <w:rsid w:val="00D135E4"/>
    <w:rsid w:val="00D153BE"/>
    <w:rsid w:val="00D3043D"/>
    <w:rsid w:val="00D322E9"/>
    <w:rsid w:val="00D3340B"/>
    <w:rsid w:val="00D348B0"/>
    <w:rsid w:val="00D43ED9"/>
    <w:rsid w:val="00D45D45"/>
    <w:rsid w:val="00D47FEB"/>
    <w:rsid w:val="00D50558"/>
    <w:rsid w:val="00D60F5B"/>
    <w:rsid w:val="00D62CBE"/>
    <w:rsid w:val="00D6608F"/>
    <w:rsid w:val="00D66593"/>
    <w:rsid w:val="00D672EC"/>
    <w:rsid w:val="00D73A55"/>
    <w:rsid w:val="00D74906"/>
    <w:rsid w:val="00D7619A"/>
    <w:rsid w:val="00D7721E"/>
    <w:rsid w:val="00D81DB0"/>
    <w:rsid w:val="00D873EF"/>
    <w:rsid w:val="00D918EE"/>
    <w:rsid w:val="00D91A87"/>
    <w:rsid w:val="00D92CA9"/>
    <w:rsid w:val="00DE0436"/>
    <w:rsid w:val="00DE2999"/>
    <w:rsid w:val="00DF1798"/>
    <w:rsid w:val="00DF2F5D"/>
    <w:rsid w:val="00DF4A10"/>
    <w:rsid w:val="00E22CC7"/>
    <w:rsid w:val="00E26DC7"/>
    <w:rsid w:val="00E30708"/>
    <w:rsid w:val="00E351A8"/>
    <w:rsid w:val="00E43A47"/>
    <w:rsid w:val="00E466C1"/>
    <w:rsid w:val="00E46B74"/>
    <w:rsid w:val="00E57FBD"/>
    <w:rsid w:val="00E64982"/>
    <w:rsid w:val="00E76AD6"/>
    <w:rsid w:val="00E804AE"/>
    <w:rsid w:val="00E808CD"/>
    <w:rsid w:val="00E844F3"/>
    <w:rsid w:val="00E9157A"/>
    <w:rsid w:val="00EA6DDD"/>
    <w:rsid w:val="00EB4370"/>
    <w:rsid w:val="00EC1600"/>
    <w:rsid w:val="00EC42AF"/>
    <w:rsid w:val="00ED6395"/>
    <w:rsid w:val="00ED7BC1"/>
    <w:rsid w:val="00EF2A30"/>
    <w:rsid w:val="00EF5D49"/>
    <w:rsid w:val="00EF61E5"/>
    <w:rsid w:val="00F03310"/>
    <w:rsid w:val="00F033B1"/>
    <w:rsid w:val="00F10272"/>
    <w:rsid w:val="00F1244C"/>
    <w:rsid w:val="00F12AF0"/>
    <w:rsid w:val="00F12CDB"/>
    <w:rsid w:val="00F2344D"/>
    <w:rsid w:val="00F31DD4"/>
    <w:rsid w:val="00F32E1A"/>
    <w:rsid w:val="00F36A22"/>
    <w:rsid w:val="00F4015C"/>
    <w:rsid w:val="00F41076"/>
    <w:rsid w:val="00F440DA"/>
    <w:rsid w:val="00F47801"/>
    <w:rsid w:val="00F546C3"/>
    <w:rsid w:val="00F60FFA"/>
    <w:rsid w:val="00F620A4"/>
    <w:rsid w:val="00F62B2B"/>
    <w:rsid w:val="00F77448"/>
    <w:rsid w:val="00F77607"/>
    <w:rsid w:val="00F80639"/>
    <w:rsid w:val="00F81CAA"/>
    <w:rsid w:val="00F96F6D"/>
    <w:rsid w:val="00FB0182"/>
    <w:rsid w:val="00FB1270"/>
    <w:rsid w:val="00FB1C70"/>
    <w:rsid w:val="00FB226E"/>
    <w:rsid w:val="00FB53E4"/>
    <w:rsid w:val="00FB7E47"/>
    <w:rsid w:val="00FC06AC"/>
    <w:rsid w:val="00FC4716"/>
    <w:rsid w:val="00FD04AC"/>
    <w:rsid w:val="00FD44FB"/>
    <w:rsid w:val="00FE24FC"/>
    <w:rsid w:val="00FF03D6"/>
    <w:rsid w:val="00F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1643"/>
  <w15:chartTrackingRefBased/>
  <w15:docId w15:val="{59898EA2-03B7-48CF-B74F-28B229ED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D1E30"/>
    <w:pPr>
      <w:spacing w:after="0" w:line="240" w:lineRule="auto"/>
    </w:pPr>
    <w:rPr>
      <w:rFonts w:ascii="Aptos" w:hAnsi="Aptos" w:cs="Times New Roman"/>
      <w:kern w:val="0"/>
      <w:sz w:val="24"/>
      <w:szCs w:val="24"/>
      <w:lang w:eastAsia="lt-LT"/>
      <w14:ligatures w14:val="none"/>
    </w:rPr>
  </w:style>
  <w:style w:type="paragraph" w:styleId="Antrat1">
    <w:name w:val="heading 1"/>
    <w:basedOn w:val="prastasis"/>
    <w:link w:val="Antrat1Diagrama"/>
    <w:uiPriority w:val="9"/>
    <w:qFormat/>
    <w:rsid w:val="00C67ED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Antrat2">
    <w:name w:val="heading 2"/>
    <w:basedOn w:val="prastasis"/>
    <w:link w:val="Antrat2Diagrama"/>
    <w:uiPriority w:val="9"/>
    <w:qFormat/>
    <w:rsid w:val="00964040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4A1E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4A1E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rsid w:val="004A1E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basedOn w:val="prastasis"/>
    <w:link w:val="BetarpDiagrama"/>
    <w:uiPriority w:val="1"/>
    <w:qFormat/>
    <w:rsid w:val="003D462D"/>
    <w:rPr>
      <w:rFonts w:ascii="Calibri" w:hAnsi="Calibri" w:cs="Calibri"/>
    </w:rPr>
  </w:style>
  <w:style w:type="character" w:styleId="Hipersaitas">
    <w:name w:val="Hyperlink"/>
    <w:basedOn w:val="Numatytasispastraiposriftas"/>
    <w:uiPriority w:val="99"/>
    <w:unhideWhenUsed/>
    <w:rsid w:val="003D462D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39"/>
    <w:rsid w:val="003D46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3D462D"/>
    <w:rPr>
      <w:color w:val="605E5C"/>
      <w:shd w:val="clear" w:color="auto" w:fill="E1DFDD"/>
    </w:rPr>
  </w:style>
  <w:style w:type="character" w:customStyle="1" w:styleId="jsgrdq">
    <w:name w:val="jsgrdq"/>
    <w:basedOn w:val="Numatytasispastraiposriftas"/>
    <w:rsid w:val="003E44E8"/>
  </w:style>
  <w:style w:type="character" w:customStyle="1" w:styleId="oypena">
    <w:name w:val="oypena"/>
    <w:basedOn w:val="Numatytasispastraiposriftas"/>
    <w:rsid w:val="00E30708"/>
  </w:style>
  <w:style w:type="paragraph" w:styleId="prastasiniatinklio">
    <w:name w:val="Normal (Web)"/>
    <w:basedOn w:val="prastasis"/>
    <w:uiPriority w:val="99"/>
    <w:unhideWhenUsed/>
    <w:rsid w:val="004C15AF"/>
    <w:pPr>
      <w:spacing w:before="100" w:beforeAutospacing="1" w:after="100" w:afterAutospacing="1"/>
    </w:pPr>
    <w:rPr>
      <w:rFonts w:ascii="Times New Roman" w:hAnsi="Times New Roman"/>
    </w:rPr>
  </w:style>
  <w:style w:type="paragraph" w:styleId="Sraopastraipa">
    <w:name w:val="List Paragraph"/>
    <w:basedOn w:val="prastasis"/>
    <w:uiPriority w:val="34"/>
    <w:qFormat/>
    <w:rsid w:val="0024296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40F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40F3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964040"/>
    <w:rPr>
      <w:rFonts w:ascii="Times New Roman" w:eastAsia="Times New Roman" w:hAnsi="Times New Roman" w:cs="Times New Roman"/>
      <w:b/>
      <w:bCs/>
      <w:kern w:val="0"/>
      <w:sz w:val="36"/>
      <w:szCs w:val="36"/>
      <w:lang w:eastAsia="lt-LT"/>
      <w14:ligatures w14:val="none"/>
    </w:rPr>
  </w:style>
  <w:style w:type="character" w:styleId="Grietas">
    <w:name w:val="Strong"/>
    <w:basedOn w:val="Numatytasispastraiposriftas"/>
    <w:uiPriority w:val="22"/>
    <w:qFormat/>
    <w:rsid w:val="00964040"/>
    <w:rPr>
      <w:b/>
      <w:bCs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55C30"/>
    <w:rPr>
      <w:color w:val="954F72" w:themeColor="followedHyperlink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C67EDB"/>
    <w:rPr>
      <w:rFonts w:ascii="Times New Roman" w:hAnsi="Times New Roman" w:cs="Times New Roman"/>
      <w:b/>
      <w:bCs/>
      <w:kern w:val="36"/>
      <w:sz w:val="48"/>
      <w:szCs w:val="48"/>
      <w:lang w:eastAsia="lt-LT"/>
      <w14:ligatures w14:val="none"/>
    </w:rPr>
  </w:style>
  <w:style w:type="paragraph" w:customStyle="1" w:styleId="Default">
    <w:name w:val="Default"/>
    <w:rsid w:val="008661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x193iq5w">
    <w:name w:val="x193iq5w"/>
    <w:basedOn w:val="Numatytasispastraiposriftas"/>
    <w:rsid w:val="009E351D"/>
  </w:style>
  <w:style w:type="character" w:customStyle="1" w:styleId="Antrat3Diagrama">
    <w:name w:val="Antraštė 3 Diagrama"/>
    <w:basedOn w:val="Numatytasispastraiposriftas"/>
    <w:link w:val="Antrat3"/>
    <w:uiPriority w:val="9"/>
    <w:rsid w:val="004A1E9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4A1E97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Antrat5Diagrama">
    <w:name w:val="Antraštė 5 Diagrama"/>
    <w:basedOn w:val="Numatytasispastraiposriftas"/>
    <w:link w:val="Antrat5"/>
    <w:uiPriority w:val="9"/>
    <w:rsid w:val="004A1E97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v1oypena">
    <w:name w:val="v1oypena"/>
    <w:basedOn w:val="Numatytasispastraiposriftas"/>
    <w:rsid w:val="00C74161"/>
  </w:style>
  <w:style w:type="character" w:customStyle="1" w:styleId="v1w8qarf">
    <w:name w:val="v1w8qarf"/>
    <w:basedOn w:val="Numatytasispastraiposriftas"/>
    <w:rsid w:val="00C1563D"/>
  </w:style>
  <w:style w:type="character" w:customStyle="1" w:styleId="BetarpDiagrama">
    <w:name w:val="Be tarpų Diagrama"/>
    <w:link w:val="Betarp"/>
    <w:locked/>
    <w:rsid w:val="001936FF"/>
    <w:rPr>
      <w:rFonts w:ascii="Calibri" w:hAnsi="Calibri" w:cs="Calibri"/>
      <w:kern w:val="0"/>
      <w:lang w:eastAsia="lt-LT"/>
      <w14:ligatures w14:val="none"/>
    </w:rPr>
  </w:style>
  <w:style w:type="character" w:styleId="Nerykuspabraukimas">
    <w:name w:val="Subtle Emphasis"/>
    <w:basedOn w:val="Numatytasispastraiposriftas"/>
    <w:uiPriority w:val="19"/>
    <w:qFormat/>
    <w:rsid w:val="000B51F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iplius.lt" TargetMode="External"/><Relationship Id="rId13" Type="http://schemas.openxmlformats.org/officeDocument/2006/relationships/hyperlink" Target="mailto:karjera@silsviet.l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emiplius.lt" TargetMode="External"/><Relationship Id="rId12" Type="http://schemas.openxmlformats.org/officeDocument/2006/relationships/hyperlink" Target="http://www.semiplius.lt" TargetMode="External"/><Relationship Id="rId17" Type="http://schemas.openxmlformats.org/officeDocument/2006/relationships/hyperlink" Target="mailto:karjera@silsviet.l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rjera@silsviet.l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emiplius.lt" TargetMode="External"/><Relationship Id="rId11" Type="http://schemas.openxmlformats.org/officeDocument/2006/relationships/hyperlink" Target="https://lt.wikipedia.org/wiki/Klaip%C4%97dos_universiteta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rjera@silsviet.lt" TargetMode="External"/><Relationship Id="rId10" Type="http://schemas.openxmlformats.org/officeDocument/2006/relationships/hyperlink" Target="https://lt.wikipedia.org/wiki/Kauno_dramos_teatra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emiplius.lt" TargetMode="External"/><Relationship Id="rId14" Type="http://schemas.openxmlformats.org/officeDocument/2006/relationships/hyperlink" Target="mailto:karjera@silsviet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E19E5-174C-40F4-99D9-6D659A04E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2785</TotalTime>
  <Pages>4</Pages>
  <Words>4956</Words>
  <Characters>2825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Šilalės Švietimo pagalbos tarnyba</dc:creator>
  <cp:keywords/>
  <dc:description/>
  <cp:lastModifiedBy>metod</cp:lastModifiedBy>
  <cp:revision>216</cp:revision>
  <cp:lastPrinted>2025-04-30T10:23:00Z</cp:lastPrinted>
  <dcterms:created xsi:type="dcterms:W3CDTF">2024-10-31T07:48:00Z</dcterms:created>
  <dcterms:modified xsi:type="dcterms:W3CDTF">2025-05-29T08:33:00Z</dcterms:modified>
</cp:coreProperties>
</file>